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92" w:rsidRPr="007C21F5" w:rsidRDefault="00D17A64" w:rsidP="008F3592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788728" cy="9334500"/>
            <wp:effectExtent l="0" t="0" r="0" b="0"/>
            <wp:docPr id="2" name="Рисунок 2" descr="C:\Users\Marina\AppData\Local\Microsoft\Windows\Temporary Internet Files\Content.Word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Microsoft\Windows\Temporary Internet Files\Content.Word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981" cy="933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636" w:rsidRPr="007C21F5" w:rsidRDefault="00B31636" w:rsidP="00A53CF2">
      <w:pPr>
        <w:widowControl w:val="0"/>
        <w:autoSpaceDE w:val="0"/>
        <w:autoSpaceDN w:val="0"/>
        <w:adjustRightInd w:val="0"/>
        <w:spacing w:after="0" w:line="240" w:lineRule="auto"/>
        <w:ind w:left="357" w:firstLine="72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B31636" w:rsidRPr="007C21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636" w:rsidRPr="00B31636" w:rsidRDefault="00B31636" w:rsidP="0009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Материалы к государственному кадастру объектов животного мира, обитающих на территории государственного природного заповедника /национального парка/</w:t>
      </w:r>
      <w:r w:rsidR="007C2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</w:t>
      </w:r>
      <w:r w:rsidR="00EF1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ственного природного заказника </w:t>
      </w:r>
      <w:r w:rsidRPr="00B3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 исключением</w:t>
      </w:r>
      <w:r w:rsidR="00095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охотничьих ресурсов</w:t>
      </w:r>
      <w:r w:rsidRPr="00B3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31636" w:rsidRPr="0005090C" w:rsidRDefault="00B31636" w:rsidP="0005090C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сведения об ООПТ (ФГБУ «Государственный заповедник «Ростовский»)</w:t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978"/>
        <w:gridCol w:w="1169"/>
      </w:tblGrid>
      <w:tr w:rsidR="00B31636" w:rsidRPr="00B31636" w:rsidTr="00CC610D">
        <w:tc>
          <w:tcPr>
            <w:tcW w:w="280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Административно-территориальное положение ООПТ</w:t>
            </w:r>
          </w:p>
        </w:tc>
        <w:tc>
          <w:tcPr>
            <w:tcW w:w="6147" w:type="dxa"/>
            <w:gridSpan w:val="2"/>
            <w:shd w:val="clear" w:color="auto" w:fill="auto"/>
          </w:tcPr>
          <w:p w:rsidR="00B31636" w:rsidRPr="00B31636" w:rsidRDefault="00B31636" w:rsidP="00BC3BC5">
            <w:pPr>
              <w:spacing w:after="0" w:line="240" w:lineRule="auto"/>
              <w:ind w:left="20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Ростовская обл., Орловский и Ремонтненский районы.</w:t>
            </w:r>
          </w:p>
          <w:p w:rsidR="00B31636" w:rsidRPr="00B31636" w:rsidRDefault="00B31636" w:rsidP="00BC3BC5">
            <w:pPr>
              <w:spacing w:after="0" w:line="240" w:lineRule="auto"/>
              <w:ind w:left="20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В Орловском районе расположено 2 участка: Островной и Стариковский.</w:t>
            </w:r>
          </w:p>
          <w:p w:rsidR="00B31636" w:rsidRPr="00B31636" w:rsidRDefault="00B31636" w:rsidP="00BC3BC5">
            <w:pPr>
              <w:spacing w:after="0" w:line="240" w:lineRule="auto"/>
              <w:ind w:left="200" w:firstLine="425"/>
              <w:rPr>
                <w:rFonts w:ascii="Calibri" w:eastAsia="Calibri" w:hAnsi="Calibri" w:cs="Times New Roman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В Ремонтненском районе расположено 2 участка: Краснопартизанский и Цаган-Хаг.</w:t>
            </w:r>
          </w:p>
        </w:tc>
      </w:tr>
      <w:tr w:rsidR="00B31636" w:rsidRPr="00B31636" w:rsidTr="00CC610D">
        <w:tc>
          <w:tcPr>
            <w:tcW w:w="280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Физико-географическое положение ООПТ</w:t>
            </w:r>
          </w:p>
        </w:tc>
        <w:tc>
          <w:tcPr>
            <w:tcW w:w="6147" w:type="dxa"/>
            <w:gridSpan w:val="2"/>
            <w:shd w:val="clear" w:color="auto" w:fill="auto"/>
          </w:tcPr>
          <w:p w:rsidR="00B31636" w:rsidRPr="00B31636" w:rsidRDefault="00B31636" w:rsidP="00B31636">
            <w:pPr>
              <w:tabs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316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Заповедник «Ростовский» расположен в пределах Кумо-Манычской впадины и отрогов Сало-Манычской гряды, где проходит один из главнейших континентальных естественно-географических разделов планетарного масштаба - результат тектонического прогиба, разделившего морфоструктурно фундамент Русской платформы с юга. Эпигерцинскую (скифскую) платформу Предкав</w:t>
            </w:r>
            <w:bookmarkStart w:id="0" w:name="_GoBack"/>
            <w:bookmarkEnd w:id="0"/>
            <w:r w:rsidRPr="00B316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казья с севера. </w:t>
            </w:r>
          </w:p>
          <w:p w:rsidR="00B31636" w:rsidRPr="00B31636" w:rsidRDefault="00B31636" w:rsidP="00B31636">
            <w:pPr>
              <w:tabs>
                <w:tab w:val="left" w:pos="851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316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Надпойменные террасы частично разрушены и ясно выражена лишь вторая терраса. Ширина этой террасы достигает 7 км, она расчленена многочисленными балками. Высота колеблется от 15 до 35 м над днищем долины. Первая терраса возвышается на 3-6 м над дном долины. Ближайшая к заповеднику высшая точка Сальско-Манычской гряды – 131 м над уровнем моря, располагается в 12 км на северо-запад от Стариковского участка.  </w:t>
            </w:r>
          </w:p>
          <w:p w:rsidR="00B31636" w:rsidRPr="00B31636" w:rsidRDefault="00B31636" w:rsidP="00B3163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316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Территория Островного, Стариковского, Краснопартизанского участков заповедника и участка Цаган-Хаг расположена в пределах 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сухо-степного</w:t>
            </w:r>
            <w:proofErr w:type="gramEnd"/>
            <w:r w:rsidRPr="00B316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типа ландшафта. Для долины Западного Маныча и прилегающих урочищ выделен Маныч-Гудиловский ландшафт.</w:t>
            </w:r>
          </w:p>
          <w:p w:rsidR="00B31636" w:rsidRPr="00B31636" w:rsidRDefault="00B31636" w:rsidP="00B3163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316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Его характери</w:t>
            </w:r>
            <w:r w:rsidR="00296E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з</w:t>
            </w:r>
            <w:r w:rsidRPr="00B316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уют массовые плоские равнины на горизонтально залегающих породах с лощинно-балочным  расчленением с дерновинно-злаково-полын</w:t>
            </w:r>
            <w:r w:rsidR="00A25B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ной полупустыней на  комплексе </w:t>
            </w:r>
            <w:r w:rsidRPr="00B316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солонцов со светло-каштановыми и лугово-каштановыми почвами. Ландшафт приурочен к части водораздела и южному крутому склону Сало-Манычской гряды. Светло-каштановые почвы солонцеваты, местами площадь солонцов составляет 50-80%. Для почв характерна комплексность. Ландшафт характеризуется жарки летом (сумма активных температур 3465</w:t>
            </w:r>
            <w:r w:rsidRPr="00B316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zh-CN"/>
              </w:rPr>
              <w:t>0</w:t>
            </w:r>
            <w:r w:rsidRPr="00B316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), полусухостью (коэффициент увлажнения 0,33) и являетс</w:t>
            </w:r>
            <w:r w:rsidR="00E602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я</w:t>
            </w:r>
            <w:r w:rsidRPr="00B316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малоблагоприятным при значительном недостатк</w:t>
            </w:r>
            <w:r w:rsidR="00E602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е</w:t>
            </w:r>
            <w:r w:rsidRPr="00B316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влаги</w:t>
            </w:r>
            <w:r w:rsidR="00E6028E" w:rsidRPr="00E602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B316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(показатель биологической активности климата 11,4), с биологической продуктивностью ниже средней областной (7,1 т/га). (Смагина Т.А., Кутилин В.С. </w:t>
            </w:r>
            <w:r w:rsidRPr="00B316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Ландшафты Ростовской области //Природные условия и естественные ресурсы: Южный округ: Ростовская область, г. Ростов-на-Дону, 2002. С 388-412).</w:t>
            </w:r>
          </w:p>
          <w:p w:rsidR="00B31636" w:rsidRPr="00B31636" w:rsidRDefault="00B31636" w:rsidP="00B31636">
            <w:pPr>
              <w:tabs>
                <w:tab w:val="left" w:pos="851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316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Четыре участка заповедника расположены цепочкой через 5-25 км друг от друга с запада на восток по северному склону правобережья Манычской долины на первой и второй надпойменных террасах, а северная часть участка Стариковский захватывает отроги Сальско-Манычской гряды, расстояние от п. Волочаевский от 25 до 35 км.</w:t>
            </w:r>
          </w:p>
          <w:p w:rsidR="00B31636" w:rsidRPr="00B31636" w:rsidRDefault="00B31636" w:rsidP="00B3163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316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Участок «Островной» расположен в 79 км к востоку от пос. Орловского, Орловского района, Ростовской области (станция «Двойная», Ростовское отделение Северо-Кавказской железной дороги). Через пос. Орловский проходит федеральная автотрасса «Ростов-Сальск - Зимовники – Котельниково-Волгоград». От пос. Орловского до</w:t>
            </w:r>
            <w:r w:rsidR="00601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B316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Визит Центра заповедника (пос. Волочаевский) по автотрассе регионального значения 65 км. От пос. Волочаевского до уч. «Островного» 14 км в юго-западном направлении. </w:t>
            </w:r>
          </w:p>
          <w:p w:rsidR="00B31636" w:rsidRPr="00B31636" w:rsidRDefault="00B31636" w:rsidP="00B3163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316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Участок «Стариковский» расположен в 10-12 км к юго-востоку от хут. Курганного. Через хут. Курганный проходит автотрасса регионального значения из пос. Орловского до с. Ремонтное (Ремонтненский район, Ростовской области).</w:t>
            </w:r>
          </w:p>
          <w:p w:rsidR="00B31636" w:rsidRPr="00B31636" w:rsidRDefault="00B31636" w:rsidP="00B31636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316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Участок «Краснопартизанский» расположен в 10-12 км к юго-западу от с. Киевка (Ремонтненский район, Ростовской области). Через с. Киевка проходит автотрасса регионального значения из пос. Орловского до с. Ремонтное (Ремонтненский район, Ростовской области).</w:t>
            </w:r>
          </w:p>
          <w:p w:rsidR="00B31636" w:rsidRPr="00B31636" w:rsidRDefault="00B31636" w:rsidP="00B31636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316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Участок «Цаган-Хаг» расположен в 10-12 км к западу от с. Кормового (Ремонтненский район, Ростовской области). Через с. Кормовое проходит автотрасса регионального значения из с. Ремонтное (Ремонтненский район, Ростовской области) до с. Приютное (Республика Калмыкия).</w:t>
            </w:r>
          </w:p>
        </w:tc>
      </w:tr>
      <w:tr w:rsidR="00B31636" w:rsidRPr="00B31636" w:rsidTr="00CC610D">
        <w:tc>
          <w:tcPr>
            <w:tcW w:w="280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ООПТ, га, в т.ч.:</w:t>
            </w:r>
          </w:p>
        </w:tc>
        <w:tc>
          <w:tcPr>
            <w:tcW w:w="6147" w:type="dxa"/>
            <w:gridSpan w:val="2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9531,5</w:t>
            </w:r>
          </w:p>
        </w:tc>
      </w:tr>
      <w:tr w:rsidR="00B31636" w:rsidRPr="00B31636" w:rsidTr="00CC610D">
        <w:tc>
          <w:tcPr>
            <w:tcW w:w="280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лесных угодий</w:t>
            </w:r>
          </w:p>
        </w:tc>
        <w:tc>
          <w:tcPr>
            <w:tcW w:w="6147" w:type="dxa"/>
            <w:gridSpan w:val="2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636" w:rsidRPr="00B31636" w:rsidTr="00CC610D">
        <w:tc>
          <w:tcPr>
            <w:tcW w:w="280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открытых угодий</w:t>
            </w:r>
          </w:p>
        </w:tc>
        <w:tc>
          <w:tcPr>
            <w:tcW w:w="6147" w:type="dxa"/>
            <w:gridSpan w:val="2"/>
            <w:shd w:val="clear" w:color="auto" w:fill="auto"/>
          </w:tcPr>
          <w:p w:rsidR="00B31636" w:rsidRPr="00B31636" w:rsidRDefault="009B316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9531,5</w:t>
            </w:r>
          </w:p>
        </w:tc>
      </w:tr>
      <w:tr w:rsidR="00B31636" w:rsidRPr="00B31636" w:rsidTr="00CC610D">
        <w:tc>
          <w:tcPr>
            <w:tcW w:w="280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хозяйственных объектов</w:t>
            </w:r>
          </w:p>
        </w:tc>
        <w:tc>
          <w:tcPr>
            <w:tcW w:w="6147" w:type="dxa"/>
            <w:gridSpan w:val="2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636" w:rsidRPr="00B31636" w:rsidTr="00CC610D">
        <w:tc>
          <w:tcPr>
            <w:tcW w:w="280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водных угодий, в т.ч.: </w:t>
            </w:r>
          </w:p>
        </w:tc>
        <w:tc>
          <w:tcPr>
            <w:tcW w:w="6147" w:type="dxa"/>
            <w:gridSpan w:val="2"/>
            <w:shd w:val="clear" w:color="auto" w:fill="auto"/>
          </w:tcPr>
          <w:p w:rsidR="00B31636" w:rsidRPr="00B31636" w:rsidRDefault="009B316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2677,6</w:t>
            </w:r>
          </w:p>
        </w:tc>
      </w:tr>
      <w:tr w:rsidR="00B31636" w:rsidRPr="00B31636" w:rsidTr="00CC610D">
        <w:tc>
          <w:tcPr>
            <w:tcW w:w="280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морской акватории, 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6147" w:type="dxa"/>
            <w:gridSpan w:val="2"/>
            <w:shd w:val="clear" w:color="auto" w:fill="auto"/>
          </w:tcPr>
          <w:p w:rsidR="00B31636" w:rsidRPr="00B31636" w:rsidRDefault="00B31636" w:rsidP="00B31636">
            <w:pPr>
              <w:shd w:val="clear" w:color="auto" w:fill="FFFFFF"/>
              <w:tabs>
                <w:tab w:val="left" w:pos="1277"/>
              </w:tabs>
              <w:spacing w:after="0" w:line="20" w:lineRule="atLeast"/>
              <w:ind w:left="24" w:right="12" w:firstLine="7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2677,6</w:t>
            </w:r>
          </w:p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636" w:rsidRPr="00B31636" w:rsidTr="00CC610D">
        <w:tc>
          <w:tcPr>
            <w:tcW w:w="2802" w:type="dxa"/>
            <w:shd w:val="clear" w:color="auto" w:fill="auto"/>
          </w:tcPr>
          <w:p w:rsidR="00B31636" w:rsidRPr="00B31636" w:rsidRDefault="00E6028E" w:rsidP="00B3163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r w:rsidR="00B31636"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адь </w:t>
            </w:r>
            <w:r w:rsidR="00B31636"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пресноводной акватории, </w:t>
            </w:r>
            <w:proofErr w:type="gramStart"/>
            <w:r w:rsidR="00B31636"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6147" w:type="dxa"/>
            <w:gridSpan w:val="2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CC610D" w:rsidRPr="00B31636" w:rsidTr="00CC610D">
        <w:tc>
          <w:tcPr>
            <w:tcW w:w="2802" w:type="dxa"/>
            <w:vMerge w:val="restart"/>
            <w:shd w:val="clear" w:color="auto" w:fill="auto"/>
          </w:tcPr>
          <w:p w:rsidR="00CC610D" w:rsidRPr="00B31636" w:rsidRDefault="00CC610D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Спектр основных биотопов (</w:t>
            </w:r>
            <w:r w:rsidRPr="00B31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указанием их долевого соотношения, %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78" w:type="dxa"/>
            <w:shd w:val="clear" w:color="auto" w:fill="auto"/>
          </w:tcPr>
          <w:p w:rsidR="00CC610D" w:rsidRPr="00B31636" w:rsidRDefault="00CC610D" w:rsidP="00B316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Типы растительных сообществ</w:t>
            </w:r>
          </w:p>
        </w:tc>
        <w:tc>
          <w:tcPr>
            <w:tcW w:w="1169" w:type="dxa"/>
            <w:shd w:val="clear" w:color="auto" w:fill="auto"/>
          </w:tcPr>
          <w:p w:rsidR="00CC610D" w:rsidRPr="00B31636" w:rsidRDefault="00CC610D" w:rsidP="00112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% от общей площади ООПТ</w:t>
            </w:r>
          </w:p>
        </w:tc>
      </w:tr>
      <w:tr w:rsidR="00CC610D" w:rsidRPr="00B31636" w:rsidTr="00CC610D">
        <w:tc>
          <w:tcPr>
            <w:tcW w:w="2802" w:type="dxa"/>
            <w:vMerge/>
            <w:shd w:val="clear" w:color="auto" w:fill="auto"/>
          </w:tcPr>
          <w:p w:rsidR="00CC610D" w:rsidRPr="00B31636" w:rsidRDefault="00CC610D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CC610D" w:rsidRPr="00B31636" w:rsidRDefault="00CC610D" w:rsidP="00B31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Умеренно сухая</w:t>
            </w:r>
          </w:p>
          <w:p w:rsidR="00CC610D" w:rsidRPr="00B31636" w:rsidRDefault="00CC610D" w:rsidP="00B31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(типчаково-ковылковая) степь</w:t>
            </w:r>
          </w:p>
        </w:tc>
        <w:tc>
          <w:tcPr>
            <w:tcW w:w="1169" w:type="dxa"/>
            <w:shd w:val="clear" w:color="auto" w:fill="auto"/>
          </w:tcPr>
          <w:p w:rsidR="00CC610D" w:rsidRPr="00B31636" w:rsidRDefault="00CC610D" w:rsidP="001123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CC610D" w:rsidRPr="00B31636" w:rsidTr="00CC610D">
        <w:tc>
          <w:tcPr>
            <w:tcW w:w="2802" w:type="dxa"/>
            <w:vMerge/>
            <w:shd w:val="clear" w:color="auto" w:fill="auto"/>
          </w:tcPr>
          <w:p w:rsidR="00CC610D" w:rsidRPr="00B31636" w:rsidRDefault="00CC610D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CC610D" w:rsidRPr="00B31636" w:rsidRDefault="00CC610D" w:rsidP="00B31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Сухая степь (типчаково-ковылковая).</w:t>
            </w:r>
          </w:p>
        </w:tc>
        <w:tc>
          <w:tcPr>
            <w:tcW w:w="1169" w:type="dxa"/>
            <w:shd w:val="clear" w:color="auto" w:fill="auto"/>
          </w:tcPr>
          <w:p w:rsidR="00CC610D" w:rsidRPr="00B31636" w:rsidRDefault="00CC610D" w:rsidP="001123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C610D" w:rsidRPr="00B31636" w:rsidTr="00CC610D">
        <w:tc>
          <w:tcPr>
            <w:tcW w:w="2802" w:type="dxa"/>
            <w:vMerge/>
            <w:shd w:val="clear" w:color="auto" w:fill="auto"/>
          </w:tcPr>
          <w:p w:rsidR="00CC610D" w:rsidRPr="00B31636" w:rsidRDefault="00CC610D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CC610D" w:rsidRPr="00E038B1" w:rsidRDefault="00CC610D" w:rsidP="00B31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Пустынная (полынно-дерновинно</w:t>
            </w:r>
            <w:r w:rsidR="00E038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3163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злаковая) степь</w:t>
            </w:r>
          </w:p>
          <w:p w:rsidR="00CC610D" w:rsidRPr="00E038B1" w:rsidRDefault="00CC610D" w:rsidP="00B31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9" w:type="dxa"/>
            <w:shd w:val="clear" w:color="auto" w:fill="auto"/>
          </w:tcPr>
          <w:p w:rsidR="00CC610D" w:rsidRPr="00B31636" w:rsidRDefault="00CC610D" w:rsidP="001123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C610D" w:rsidRPr="00B31636" w:rsidTr="00CC610D">
        <w:tc>
          <w:tcPr>
            <w:tcW w:w="2802" w:type="dxa"/>
            <w:vMerge/>
            <w:shd w:val="clear" w:color="auto" w:fill="auto"/>
          </w:tcPr>
          <w:p w:rsidR="00CC610D" w:rsidRPr="00B31636" w:rsidRDefault="00CC610D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CC610D" w:rsidRPr="00B31636" w:rsidRDefault="00CC610D" w:rsidP="00B31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Долинная степь</w:t>
            </w:r>
          </w:p>
        </w:tc>
        <w:tc>
          <w:tcPr>
            <w:tcW w:w="1169" w:type="dxa"/>
            <w:shd w:val="clear" w:color="auto" w:fill="auto"/>
          </w:tcPr>
          <w:p w:rsidR="00CC610D" w:rsidRPr="00B31636" w:rsidRDefault="00CC610D" w:rsidP="001123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C610D" w:rsidRPr="00B31636" w:rsidTr="00CC610D">
        <w:tc>
          <w:tcPr>
            <w:tcW w:w="2802" w:type="dxa"/>
            <w:vMerge/>
            <w:shd w:val="clear" w:color="auto" w:fill="auto"/>
          </w:tcPr>
          <w:p w:rsidR="00CC610D" w:rsidRPr="00B31636" w:rsidRDefault="00CC610D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CC610D" w:rsidRPr="00B31636" w:rsidRDefault="00CC610D" w:rsidP="00B31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Дерновинно</w:t>
            </w:r>
            <w:r w:rsidR="00E038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3163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злаково-полынная полупустыня</w:t>
            </w:r>
          </w:p>
        </w:tc>
        <w:tc>
          <w:tcPr>
            <w:tcW w:w="1169" w:type="dxa"/>
            <w:shd w:val="clear" w:color="auto" w:fill="auto"/>
          </w:tcPr>
          <w:p w:rsidR="00CC610D" w:rsidRPr="00B31636" w:rsidRDefault="00CC610D" w:rsidP="001123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C610D" w:rsidRPr="00B31636" w:rsidTr="00CC610D">
        <w:tc>
          <w:tcPr>
            <w:tcW w:w="2802" w:type="dxa"/>
            <w:vMerge/>
            <w:shd w:val="clear" w:color="auto" w:fill="auto"/>
          </w:tcPr>
          <w:p w:rsidR="00CC610D" w:rsidRPr="00B31636" w:rsidRDefault="00CC610D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CC610D" w:rsidRPr="00B31636" w:rsidRDefault="00CC610D" w:rsidP="00B31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Галофильные сообщества</w:t>
            </w:r>
          </w:p>
        </w:tc>
        <w:tc>
          <w:tcPr>
            <w:tcW w:w="1169" w:type="dxa"/>
            <w:shd w:val="clear" w:color="auto" w:fill="auto"/>
          </w:tcPr>
          <w:p w:rsidR="00CC610D" w:rsidRPr="00B31636" w:rsidRDefault="00CC610D" w:rsidP="001123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CC610D" w:rsidRPr="00B31636" w:rsidTr="00CC610D">
        <w:tc>
          <w:tcPr>
            <w:tcW w:w="2802" w:type="dxa"/>
            <w:vMerge/>
            <w:shd w:val="clear" w:color="auto" w:fill="auto"/>
          </w:tcPr>
          <w:p w:rsidR="00CC610D" w:rsidRPr="00B31636" w:rsidRDefault="00CC610D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CC610D" w:rsidRPr="00B31636" w:rsidRDefault="00CC610D" w:rsidP="00B31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Сильно засоленная дерновинно</w:t>
            </w:r>
            <w:r w:rsidR="00E038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3163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злаковая долинная степь</w:t>
            </w:r>
          </w:p>
        </w:tc>
        <w:tc>
          <w:tcPr>
            <w:tcW w:w="1169" w:type="dxa"/>
            <w:shd w:val="clear" w:color="auto" w:fill="auto"/>
          </w:tcPr>
          <w:p w:rsidR="00CC610D" w:rsidRPr="00B31636" w:rsidRDefault="00CC610D" w:rsidP="001123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610D" w:rsidRPr="00B31636" w:rsidTr="00CC610D">
        <w:tc>
          <w:tcPr>
            <w:tcW w:w="2802" w:type="dxa"/>
            <w:vMerge/>
            <w:shd w:val="clear" w:color="auto" w:fill="auto"/>
          </w:tcPr>
          <w:p w:rsidR="00CC610D" w:rsidRPr="00B31636" w:rsidRDefault="00CC610D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CC610D" w:rsidRPr="00B31636" w:rsidRDefault="00CC610D" w:rsidP="00B31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Слабо засоленная долинная степь</w:t>
            </w:r>
          </w:p>
        </w:tc>
        <w:tc>
          <w:tcPr>
            <w:tcW w:w="1169" w:type="dxa"/>
            <w:shd w:val="clear" w:color="auto" w:fill="auto"/>
          </w:tcPr>
          <w:p w:rsidR="00CC610D" w:rsidRPr="00B31636" w:rsidRDefault="00CC610D" w:rsidP="001123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CC610D" w:rsidRPr="00B31636" w:rsidTr="00CC610D">
        <w:tc>
          <w:tcPr>
            <w:tcW w:w="2802" w:type="dxa"/>
            <w:vMerge/>
            <w:shd w:val="clear" w:color="auto" w:fill="auto"/>
          </w:tcPr>
          <w:p w:rsidR="00CC610D" w:rsidRPr="00B31636" w:rsidRDefault="00CC610D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CC610D" w:rsidRPr="00B31636" w:rsidRDefault="00CC610D" w:rsidP="00B31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Незасоленная дерновинно</w:t>
            </w:r>
            <w:r w:rsidR="00E038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B3163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злаковая долинная степь</w:t>
            </w:r>
          </w:p>
        </w:tc>
        <w:tc>
          <w:tcPr>
            <w:tcW w:w="1169" w:type="dxa"/>
            <w:shd w:val="clear" w:color="auto" w:fill="auto"/>
          </w:tcPr>
          <w:p w:rsidR="00CC610D" w:rsidRPr="00B31636" w:rsidRDefault="00CC610D" w:rsidP="001123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CC610D" w:rsidRPr="00B31636" w:rsidTr="00CC610D">
        <w:tc>
          <w:tcPr>
            <w:tcW w:w="2802" w:type="dxa"/>
            <w:vMerge/>
            <w:shd w:val="clear" w:color="auto" w:fill="auto"/>
          </w:tcPr>
          <w:p w:rsidR="00CC610D" w:rsidRPr="00B31636" w:rsidRDefault="00CC610D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CC610D" w:rsidRPr="00B31636" w:rsidRDefault="00CC610D" w:rsidP="00B31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Болота</w:t>
            </w:r>
          </w:p>
        </w:tc>
        <w:tc>
          <w:tcPr>
            <w:tcW w:w="1169" w:type="dxa"/>
            <w:shd w:val="clear" w:color="auto" w:fill="auto"/>
          </w:tcPr>
          <w:p w:rsidR="00CC610D" w:rsidRPr="00B31636" w:rsidRDefault="00CC610D" w:rsidP="001123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CC610D" w:rsidRPr="00B31636" w:rsidTr="00CC610D">
        <w:tc>
          <w:tcPr>
            <w:tcW w:w="2802" w:type="dxa"/>
            <w:vMerge/>
            <w:shd w:val="clear" w:color="auto" w:fill="auto"/>
          </w:tcPr>
          <w:p w:rsidR="00CC610D" w:rsidRPr="00B31636" w:rsidRDefault="00CC610D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CC610D" w:rsidRPr="00B31636" w:rsidRDefault="00CC610D" w:rsidP="00B31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Заболоченные</w:t>
            </w:r>
          </w:p>
          <w:p w:rsidR="00CC610D" w:rsidRPr="00B31636" w:rsidRDefault="00CC610D" w:rsidP="00B31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луга</w:t>
            </w:r>
          </w:p>
        </w:tc>
        <w:tc>
          <w:tcPr>
            <w:tcW w:w="1169" w:type="dxa"/>
            <w:shd w:val="clear" w:color="auto" w:fill="auto"/>
          </w:tcPr>
          <w:p w:rsidR="00CC610D" w:rsidRPr="00B31636" w:rsidRDefault="00CC610D" w:rsidP="001123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CC610D" w:rsidRPr="00B31636" w:rsidTr="00CC610D">
        <w:tc>
          <w:tcPr>
            <w:tcW w:w="2802" w:type="dxa"/>
            <w:shd w:val="clear" w:color="auto" w:fill="auto"/>
          </w:tcPr>
          <w:p w:rsidR="00CC610D" w:rsidRPr="00B31636" w:rsidRDefault="00CC610D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CC610D" w:rsidRPr="00B31636" w:rsidRDefault="00CC610D" w:rsidP="00B31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Засоленные луга</w:t>
            </w:r>
          </w:p>
        </w:tc>
        <w:tc>
          <w:tcPr>
            <w:tcW w:w="1169" w:type="dxa"/>
            <w:shd w:val="clear" w:color="auto" w:fill="auto"/>
          </w:tcPr>
          <w:p w:rsidR="00CC610D" w:rsidRPr="00B31636" w:rsidRDefault="00CC610D" w:rsidP="001123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</w:tbl>
    <w:p w:rsidR="00B31636" w:rsidRPr="00B31636" w:rsidRDefault="00B31636" w:rsidP="00B31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636" w:rsidRDefault="00B31636" w:rsidP="00B31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сведения о биоразнообразии ООПТ (ФГБУ «Государственный заповедник «Ростовский»)</w:t>
      </w:r>
    </w:p>
    <w:p w:rsidR="0005090C" w:rsidRPr="00B31636" w:rsidRDefault="0005090C" w:rsidP="00B31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3292"/>
        <w:gridCol w:w="1760"/>
        <w:gridCol w:w="1862"/>
        <w:gridCol w:w="2061"/>
      </w:tblGrid>
      <w:tr w:rsidR="00B31636" w:rsidRPr="00B31636" w:rsidTr="0005090C">
        <w:tc>
          <w:tcPr>
            <w:tcW w:w="771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29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1760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видов</w:t>
            </w:r>
          </w:p>
        </w:tc>
        <w:tc>
          <w:tcPr>
            <w:tcW w:w="186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т.ч. объектов Красной книги РФ</w:t>
            </w:r>
          </w:p>
        </w:tc>
        <w:tc>
          <w:tcPr>
            <w:tcW w:w="2061" w:type="dxa"/>
            <w:shd w:val="clear" w:color="auto" w:fill="auto"/>
          </w:tcPr>
          <w:p w:rsidR="00B31636" w:rsidRPr="00B31636" w:rsidRDefault="00B31636" w:rsidP="005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т.ч. объектов Красной книги субъект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B31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ов) Р</w:t>
            </w:r>
            <w:r w:rsidR="00526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остовской области</w:t>
            </w:r>
          </w:p>
        </w:tc>
      </w:tr>
      <w:tr w:rsidR="00B31636" w:rsidRPr="00B31636" w:rsidTr="0005090C">
        <w:tc>
          <w:tcPr>
            <w:tcW w:w="771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Позвоночные животные – всего, в т.ч.:</w:t>
            </w:r>
          </w:p>
        </w:tc>
        <w:tc>
          <w:tcPr>
            <w:tcW w:w="1760" w:type="dxa"/>
            <w:shd w:val="clear" w:color="auto" w:fill="auto"/>
          </w:tcPr>
          <w:p w:rsidR="00B31636" w:rsidRPr="00B31636" w:rsidRDefault="001F680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62" w:type="dxa"/>
            <w:shd w:val="clear" w:color="auto" w:fill="auto"/>
          </w:tcPr>
          <w:p w:rsidR="00B31636" w:rsidRPr="00B31636" w:rsidRDefault="0056388D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61" w:type="dxa"/>
            <w:shd w:val="clear" w:color="auto" w:fill="auto"/>
          </w:tcPr>
          <w:p w:rsidR="00B31636" w:rsidRPr="00B31636" w:rsidRDefault="0056388D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31636" w:rsidRPr="00B31636" w:rsidTr="0005090C">
        <w:tc>
          <w:tcPr>
            <w:tcW w:w="771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1760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636" w:rsidRPr="00B31636" w:rsidTr="0005090C">
        <w:tc>
          <w:tcPr>
            <w:tcW w:w="771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амфибии </w:t>
            </w:r>
          </w:p>
        </w:tc>
        <w:tc>
          <w:tcPr>
            <w:tcW w:w="1760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636" w:rsidRPr="00B31636" w:rsidTr="0005090C">
        <w:tc>
          <w:tcPr>
            <w:tcW w:w="771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рептилии</w:t>
            </w:r>
          </w:p>
        </w:tc>
        <w:tc>
          <w:tcPr>
            <w:tcW w:w="1760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2" w:type="dxa"/>
            <w:shd w:val="clear" w:color="auto" w:fill="auto"/>
          </w:tcPr>
          <w:p w:rsidR="00B31636" w:rsidRPr="00B31636" w:rsidRDefault="0056388D" w:rsidP="007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31636" w:rsidRPr="00B31636" w:rsidTr="0005090C">
        <w:tc>
          <w:tcPr>
            <w:tcW w:w="771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1760" w:type="dxa"/>
            <w:shd w:val="clear" w:color="auto" w:fill="auto"/>
          </w:tcPr>
          <w:p w:rsidR="00B31636" w:rsidRPr="00B31636" w:rsidRDefault="00F61F99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62" w:type="dxa"/>
            <w:shd w:val="clear" w:color="auto" w:fill="auto"/>
          </w:tcPr>
          <w:p w:rsidR="00B31636" w:rsidRPr="00B31636" w:rsidRDefault="0056388D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61" w:type="dxa"/>
            <w:shd w:val="clear" w:color="auto" w:fill="auto"/>
          </w:tcPr>
          <w:p w:rsidR="00B31636" w:rsidRPr="00B31636" w:rsidRDefault="0056388D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B31636" w:rsidRPr="00B31636" w:rsidTr="0005090C">
        <w:tc>
          <w:tcPr>
            <w:tcW w:w="771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млекопитающие</w:t>
            </w:r>
          </w:p>
        </w:tc>
        <w:tc>
          <w:tcPr>
            <w:tcW w:w="1760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2" w:type="dxa"/>
            <w:shd w:val="clear" w:color="auto" w:fill="auto"/>
          </w:tcPr>
          <w:p w:rsidR="00B31636" w:rsidRPr="00B31636" w:rsidRDefault="009645E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shd w:val="clear" w:color="auto" w:fill="auto"/>
          </w:tcPr>
          <w:p w:rsidR="00B31636" w:rsidRPr="00B31636" w:rsidRDefault="009645E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31636" w:rsidRPr="00B31636" w:rsidTr="0005090C">
        <w:tc>
          <w:tcPr>
            <w:tcW w:w="771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Беспозвоночные животные – всего, в т.ч.:</w:t>
            </w:r>
          </w:p>
        </w:tc>
        <w:tc>
          <w:tcPr>
            <w:tcW w:w="1760" w:type="dxa"/>
            <w:shd w:val="clear" w:color="auto" w:fill="auto"/>
          </w:tcPr>
          <w:p w:rsidR="00B31636" w:rsidRPr="00B31636" w:rsidRDefault="00490352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86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1" w:type="dxa"/>
            <w:shd w:val="clear" w:color="auto" w:fill="auto"/>
          </w:tcPr>
          <w:p w:rsidR="00B31636" w:rsidRPr="00B31636" w:rsidRDefault="00AD7A7C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B31636" w:rsidRPr="00B31636" w:rsidTr="0005090C">
        <w:tc>
          <w:tcPr>
            <w:tcW w:w="771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1760" w:type="dxa"/>
            <w:shd w:val="clear" w:color="auto" w:fill="auto"/>
          </w:tcPr>
          <w:p w:rsidR="00B31636" w:rsidRPr="00B31636" w:rsidRDefault="00490352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86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1" w:type="dxa"/>
            <w:shd w:val="clear" w:color="auto" w:fill="auto"/>
          </w:tcPr>
          <w:p w:rsidR="00B31636" w:rsidRPr="00B31636" w:rsidRDefault="00AD7A7C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B31636" w:rsidRPr="00B31636" w:rsidTr="0005090C">
        <w:tc>
          <w:tcPr>
            <w:tcW w:w="771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остальные группы</w:t>
            </w:r>
          </w:p>
        </w:tc>
        <w:tc>
          <w:tcPr>
            <w:tcW w:w="1760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86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66D29" w:rsidRDefault="00666D29" w:rsidP="00B31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6D29" w:rsidSect="00BC7F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6D29" w:rsidRDefault="00666D29" w:rsidP="00B31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636" w:rsidRPr="00B31636" w:rsidRDefault="00B31636" w:rsidP="00B31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1-1 ОБЩАЯ ФОРМА ДЛЯ ПРЕДСТАВЛЕНИЯ ДАННЫХ</w:t>
      </w:r>
    </w:p>
    <w:p w:rsidR="00B31636" w:rsidRPr="00B31636" w:rsidRDefault="00B31636" w:rsidP="00B31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636" w:rsidRPr="00B31636" w:rsidRDefault="00B31636" w:rsidP="00B31636">
      <w:pPr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объектов животного мира, обитающих на территории ФГБУ «Государственный заповедник «Ростовский» (за исключением </w:t>
      </w:r>
      <w:r w:rsidR="00042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охотничьих </w:t>
      </w:r>
      <w:r w:rsidRPr="00B3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ресурсов)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239"/>
        <w:gridCol w:w="22"/>
        <w:gridCol w:w="846"/>
        <w:gridCol w:w="708"/>
        <w:gridCol w:w="851"/>
        <w:gridCol w:w="331"/>
        <w:gridCol w:w="11"/>
        <w:gridCol w:w="909"/>
        <w:gridCol w:w="654"/>
        <w:gridCol w:w="55"/>
        <w:gridCol w:w="571"/>
        <w:gridCol w:w="709"/>
        <w:gridCol w:w="567"/>
        <w:gridCol w:w="83"/>
        <w:gridCol w:w="59"/>
        <w:gridCol w:w="567"/>
        <w:gridCol w:w="709"/>
        <w:gridCol w:w="567"/>
        <w:gridCol w:w="82"/>
        <w:gridCol w:w="60"/>
        <w:gridCol w:w="567"/>
        <w:gridCol w:w="653"/>
        <w:gridCol w:w="55"/>
        <w:gridCol w:w="1305"/>
        <w:gridCol w:w="52"/>
        <w:gridCol w:w="10"/>
        <w:gridCol w:w="789"/>
        <w:gridCol w:w="58"/>
        <w:gridCol w:w="7"/>
        <w:gridCol w:w="1213"/>
        <w:gridCol w:w="63"/>
        <w:gridCol w:w="854"/>
      </w:tblGrid>
      <w:tr w:rsidR="00B31636" w:rsidRPr="001F6805" w:rsidTr="0082593D">
        <w:tc>
          <w:tcPr>
            <w:tcW w:w="792" w:type="dxa"/>
            <w:vMerge w:val="restart"/>
            <w:vAlign w:val="center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0"/>
                <w:szCs w:val="24"/>
              </w:rPr>
              <w:t>№</w:t>
            </w:r>
          </w:p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1F6805">
              <w:rPr>
                <w:rFonts w:ascii="Times New Roman" w:eastAsia="Calibri" w:hAnsi="Times New Roman" w:cs="Times New Roman"/>
                <w:sz w:val="20"/>
                <w:szCs w:val="24"/>
              </w:rPr>
              <w:t>п</w:t>
            </w:r>
            <w:proofErr w:type="gramEnd"/>
            <w:r w:rsidRPr="001F6805">
              <w:rPr>
                <w:rFonts w:ascii="Times New Roman" w:eastAsia="Calibri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1261" w:type="dxa"/>
            <w:gridSpan w:val="2"/>
            <w:vMerge w:val="restart"/>
            <w:vAlign w:val="center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0"/>
                <w:szCs w:val="24"/>
              </w:rPr>
              <w:t>Название вида</w:t>
            </w:r>
          </w:p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0"/>
                <w:szCs w:val="24"/>
              </w:rPr>
              <w:t>(русское и латинское)</w:t>
            </w:r>
          </w:p>
        </w:tc>
        <w:tc>
          <w:tcPr>
            <w:tcW w:w="846" w:type="dxa"/>
            <w:vMerge w:val="restart"/>
            <w:vAlign w:val="center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0"/>
                <w:szCs w:val="24"/>
              </w:rPr>
              <w:t>Характер пребывания</w:t>
            </w:r>
            <w:r w:rsidRPr="001F6805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0"/>
                <w:szCs w:val="24"/>
              </w:rPr>
              <w:t>Характер распространения</w:t>
            </w:r>
            <w:r w:rsidRPr="001F6805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0"/>
                <w:szCs w:val="24"/>
              </w:rPr>
              <w:t>Характеристика среды обитания</w:t>
            </w:r>
            <w:r w:rsidRPr="001F6805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251" w:type="dxa"/>
            <w:gridSpan w:val="3"/>
            <w:vMerge w:val="restart"/>
            <w:vAlign w:val="center"/>
          </w:tcPr>
          <w:p w:rsidR="00B31636" w:rsidRPr="001F6805" w:rsidRDefault="00B31636" w:rsidP="00B31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0"/>
                <w:szCs w:val="24"/>
              </w:rPr>
              <w:t>Существующая тенденция динамики среды обитания</w:t>
            </w:r>
            <w:r w:rsidRPr="001F6805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4</w:t>
            </w:r>
          </w:p>
        </w:tc>
        <w:tc>
          <w:tcPr>
            <w:tcW w:w="5958" w:type="dxa"/>
            <w:gridSpan w:val="15"/>
            <w:vAlign w:val="center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0"/>
                <w:szCs w:val="24"/>
              </w:rPr>
              <w:t>Численность</w:t>
            </w:r>
            <w:r w:rsidRPr="001F6805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305" w:type="dxa"/>
            <w:vMerge w:val="restart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0"/>
                <w:szCs w:val="24"/>
              </w:rPr>
              <w:t>Существующие тенденции динамики численности</w:t>
            </w:r>
            <w:r w:rsidRPr="001F6805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  <w:t>7</w:t>
            </w:r>
          </w:p>
        </w:tc>
        <w:tc>
          <w:tcPr>
            <w:tcW w:w="2129" w:type="dxa"/>
            <w:gridSpan w:val="6"/>
            <w:vAlign w:val="center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0"/>
                <w:szCs w:val="24"/>
              </w:rPr>
              <w:t>Категория согласно Красной книге</w:t>
            </w:r>
          </w:p>
        </w:tc>
        <w:tc>
          <w:tcPr>
            <w:tcW w:w="917" w:type="dxa"/>
            <w:gridSpan w:val="2"/>
            <w:vMerge w:val="restart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0"/>
                <w:szCs w:val="24"/>
              </w:rPr>
              <w:t>Применяемая для исследования методика учета численности</w:t>
            </w:r>
          </w:p>
        </w:tc>
      </w:tr>
      <w:tr w:rsidR="00B31636" w:rsidRPr="001F6805" w:rsidTr="0082593D">
        <w:tc>
          <w:tcPr>
            <w:tcW w:w="792" w:type="dxa"/>
            <w:vMerge/>
          </w:tcPr>
          <w:p w:rsidR="00B31636" w:rsidRPr="001F6805" w:rsidRDefault="00B3163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</w:tcPr>
          <w:p w:rsidR="00B31636" w:rsidRPr="001F6805" w:rsidRDefault="00B3163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Merge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</w:tcPr>
          <w:p w:rsidR="00B31636" w:rsidRPr="001F6805" w:rsidRDefault="00B31636" w:rsidP="00E6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E6028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gridSpan w:val="5"/>
          </w:tcPr>
          <w:p w:rsidR="00B31636" w:rsidRPr="001F6805" w:rsidRDefault="00B31636" w:rsidP="00E6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E602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6"/>
          </w:tcPr>
          <w:p w:rsidR="00B31636" w:rsidRPr="001F6805" w:rsidRDefault="00B31636" w:rsidP="00E6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6028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  <w:vMerge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8" w:type="dxa"/>
            <w:gridSpan w:val="3"/>
            <w:vMerge w:val="restart"/>
          </w:tcPr>
          <w:p w:rsidR="00B31636" w:rsidRPr="001F6805" w:rsidRDefault="000F0552" w:rsidP="00DE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31636"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убъекта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1636"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(ов) </w:t>
            </w:r>
            <w:r w:rsidR="00DE7883"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Ростовской области</w:t>
            </w:r>
          </w:p>
        </w:tc>
        <w:tc>
          <w:tcPr>
            <w:tcW w:w="917" w:type="dxa"/>
            <w:gridSpan w:val="2"/>
            <w:vMerge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636" w:rsidRPr="001F6805" w:rsidTr="0082593D">
        <w:tc>
          <w:tcPr>
            <w:tcW w:w="792" w:type="dxa"/>
            <w:vMerge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Merge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571" w:type="dxa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</w:p>
        </w:tc>
        <w:tc>
          <w:tcPr>
            <w:tcW w:w="709" w:type="dxa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</w:t>
            </w:r>
            <w:proofErr w:type="gramStart"/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709" w:type="dxa"/>
            <w:gridSpan w:val="3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567" w:type="dxa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</w:p>
        </w:tc>
        <w:tc>
          <w:tcPr>
            <w:tcW w:w="709" w:type="dxa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</w:t>
            </w:r>
          </w:p>
        </w:tc>
        <w:tc>
          <w:tcPr>
            <w:tcW w:w="709" w:type="dxa"/>
            <w:gridSpan w:val="3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абс</w:t>
            </w:r>
          </w:p>
        </w:tc>
        <w:tc>
          <w:tcPr>
            <w:tcW w:w="567" w:type="dxa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</w:t>
            </w:r>
            <w:proofErr w:type="gramEnd"/>
          </w:p>
        </w:tc>
        <w:tc>
          <w:tcPr>
            <w:tcW w:w="708" w:type="dxa"/>
            <w:gridSpan w:val="2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</w:t>
            </w:r>
            <w:proofErr w:type="gramStart"/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6</w:t>
            </w:r>
            <w:proofErr w:type="gramEnd"/>
          </w:p>
        </w:tc>
        <w:tc>
          <w:tcPr>
            <w:tcW w:w="1305" w:type="dxa"/>
            <w:vMerge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Merge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Merge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636" w:rsidRPr="001F6805" w:rsidTr="0082593D">
        <w:tc>
          <w:tcPr>
            <w:tcW w:w="792" w:type="dxa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2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1" w:type="dxa"/>
            <w:gridSpan w:val="3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3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gridSpan w:val="2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305" w:type="dxa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3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8" w:type="dxa"/>
            <w:gridSpan w:val="3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7" w:type="dxa"/>
            <w:gridSpan w:val="2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B31636" w:rsidRPr="001F6805" w:rsidTr="0082593D">
        <w:tc>
          <w:tcPr>
            <w:tcW w:w="16018" w:type="dxa"/>
            <w:gridSpan w:val="33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БЕСПОЗВОНОЧНЫЕ ЖИВОТНЫЕ</w:t>
            </w:r>
          </w:p>
        </w:tc>
      </w:tr>
      <w:tr w:rsidR="0077321F" w:rsidRPr="001F6805" w:rsidTr="0082593D">
        <w:tc>
          <w:tcPr>
            <w:tcW w:w="792" w:type="dxa"/>
          </w:tcPr>
          <w:p w:rsidR="00B31636" w:rsidRPr="001F6805" w:rsidRDefault="00B31636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B31636" w:rsidRPr="001F6805" w:rsidRDefault="004C7954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Дозорщик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-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император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Anax imperator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Leach, 1815</w:t>
            </w:r>
          </w:p>
        </w:tc>
        <w:tc>
          <w:tcPr>
            <w:tcW w:w="868" w:type="dxa"/>
            <w:gridSpan w:val="2"/>
          </w:tcPr>
          <w:p w:rsidR="00B31636" w:rsidRPr="001F6805" w:rsidRDefault="004C795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Постоянное</w:t>
            </w:r>
          </w:p>
        </w:tc>
        <w:tc>
          <w:tcPr>
            <w:tcW w:w="708" w:type="dxa"/>
          </w:tcPr>
          <w:p w:rsidR="002F0948" w:rsidRPr="001F6805" w:rsidRDefault="004C795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</w:t>
            </w:r>
          </w:p>
          <w:p w:rsidR="002F0948" w:rsidRPr="001F6805" w:rsidRDefault="002F094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4C7954" w:rsidRPr="001F6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</w:t>
            </w:r>
          </w:p>
          <w:p w:rsidR="00B31636" w:rsidRPr="001F6805" w:rsidRDefault="004C795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</w:t>
            </w:r>
          </w:p>
        </w:tc>
        <w:tc>
          <w:tcPr>
            <w:tcW w:w="1193" w:type="dxa"/>
            <w:gridSpan w:val="3"/>
          </w:tcPr>
          <w:p w:rsidR="00B31636" w:rsidRPr="001F6805" w:rsidRDefault="007A169B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Пресноводные и слабосолоноватые водоемы</w:t>
            </w:r>
          </w:p>
        </w:tc>
        <w:tc>
          <w:tcPr>
            <w:tcW w:w="909" w:type="dxa"/>
          </w:tcPr>
          <w:p w:rsidR="00B31636" w:rsidRPr="001F6805" w:rsidRDefault="002F094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Стабильна</w:t>
            </w:r>
          </w:p>
        </w:tc>
        <w:tc>
          <w:tcPr>
            <w:tcW w:w="654" w:type="dxa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9" w:type="dxa"/>
            <w:gridSpan w:val="2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27" w:type="dxa"/>
            <w:gridSpan w:val="2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2" w:type="dxa"/>
            <w:gridSpan w:val="3"/>
          </w:tcPr>
          <w:p w:rsidR="00B31636" w:rsidRPr="001F6805" w:rsidRDefault="007A169B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Стабильна</w:t>
            </w:r>
          </w:p>
        </w:tc>
        <w:tc>
          <w:tcPr>
            <w:tcW w:w="857" w:type="dxa"/>
            <w:gridSpan w:val="3"/>
          </w:tcPr>
          <w:p w:rsidR="00B31636" w:rsidRPr="001F6805" w:rsidRDefault="004C795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3"/>
          </w:tcPr>
          <w:p w:rsidR="00B31636" w:rsidRPr="001F6805" w:rsidRDefault="004C795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B31636" w:rsidRPr="001F6805" w:rsidRDefault="00B3163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B31636" w:rsidRPr="001F6805" w:rsidRDefault="00B31636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B31636" w:rsidRPr="001F6805" w:rsidRDefault="004C7954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Короткокрылая боливария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  <w:t>Bolivaria brachyptera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Pallas, 1773</w:t>
            </w:r>
          </w:p>
        </w:tc>
        <w:tc>
          <w:tcPr>
            <w:tcW w:w="868" w:type="dxa"/>
            <w:gridSpan w:val="2"/>
          </w:tcPr>
          <w:p w:rsidR="00B31636" w:rsidRPr="001F6805" w:rsidRDefault="002F094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708" w:type="dxa"/>
          </w:tcPr>
          <w:p w:rsidR="00B31636" w:rsidRPr="001F6805" w:rsidRDefault="008925EC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Локально </w:t>
            </w:r>
          </w:p>
        </w:tc>
        <w:tc>
          <w:tcPr>
            <w:tcW w:w="1193" w:type="dxa"/>
            <w:gridSpan w:val="3"/>
          </w:tcPr>
          <w:p w:rsidR="00B31636" w:rsidRPr="001F6805" w:rsidRDefault="002F094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Степные биотопы с разреженной растительн.</w:t>
            </w:r>
          </w:p>
        </w:tc>
        <w:tc>
          <w:tcPr>
            <w:tcW w:w="909" w:type="dxa"/>
          </w:tcPr>
          <w:p w:rsidR="00B31636" w:rsidRPr="001F6805" w:rsidRDefault="002F094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654" w:type="dxa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gridSpan w:val="2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gridSpan w:val="3"/>
          </w:tcPr>
          <w:p w:rsidR="00B31636" w:rsidRPr="001F6805" w:rsidRDefault="00330A0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F0948"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табильна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gridSpan w:val="3"/>
          </w:tcPr>
          <w:p w:rsidR="00B31636" w:rsidRPr="001F6805" w:rsidRDefault="00B3163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B31636" w:rsidRPr="001F6805" w:rsidRDefault="004C795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B31636" w:rsidRPr="001F6805" w:rsidRDefault="00B3163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330A08" w:rsidRPr="001F6805" w:rsidRDefault="00330A08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330A08" w:rsidRPr="001F6805" w:rsidRDefault="00330A08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Пятнистокрылый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богомол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lastRenderedPageBreak/>
              <w:t xml:space="preserve">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Iris polystictica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Fischer-Waldheim, 1816</w:t>
            </w:r>
          </w:p>
        </w:tc>
        <w:tc>
          <w:tcPr>
            <w:tcW w:w="868" w:type="dxa"/>
            <w:gridSpan w:val="2"/>
          </w:tcPr>
          <w:p w:rsidR="00330A08" w:rsidRPr="001F6805" w:rsidRDefault="00330A08" w:rsidP="0033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Постоянное</w:t>
            </w:r>
          </w:p>
        </w:tc>
        <w:tc>
          <w:tcPr>
            <w:tcW w:w="708" w:type="dxa"/>
          </w:tcPr>
          <w:p w:rsidR="00330A08" w:rsidRPr="001F6805" w:rsidRDefault="008925EC" w:rsidP="0033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Еденично </w:t>
            </w:r>
            <w:r w:rsidR="00330A08"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gridSpan w:val="3"/>
          </w:tcPr>
          <w:p w:rsidR="00330A08" w:rsidRPr="001F6805" w:rsidRDefault="008925EC" w:rsidP="0033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Целинные степныеу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частки, среди кустарников</w:t>
            </w:r>
          </w:p>
        </w:tc>
        <w:tc>
          <w:tcPr>
            <w:tcW w:w="909" w:type="dxa"/>
          </w:tcPr>
          <w:p w:rsidR="00330A08" w:rsidRPr="001F6805" w:rsidRDefault="00330A08" w:rsidP="00330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Стабильна </w:t>
            </w:r>
          </w:p>
        </w:tc>
        <w:tc>
          <w:tcPr>
            <w:tcW w:w="654" w:type="dxa"/>
            <w:vAlign w:val="bottom"/>
          </w:tcPr>
          <w:p w:rsidR="00330A08" w:rsidRPr="001F6805" w:rsidRDefault="00330A0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330A08" w:rsidRPr="001F6805" w:rsidRDefault="00330A0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330A08" w:rsidRPr="001F6805" w:rsidRDefault="00330A0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330A08" w:rsidRPr="001F6805" w:rsidRDefault="00330A0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330A08" w:rsidRPr="001F6805" w:rsidRDefault="00330A0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330A08" w:rsidRPr="001F6805" w:rsidRDefault="00330A0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9" w:type="dxa"/>
            <w:gridSpan w:val="2"/>
          </w:tcPr>
          <w:p w:rsidR="00330A08" w:rsidRPr="001F6805" w:rsidRDefault="00330A0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27" w:type="dxa"/>
            <w:gridSpan w:val="2"/>
          </w:tcPr>
          <w:p w:rsidR="00330A08" w:rsidRPr="001F6805" w:rsidRDefault="00330A0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330A08" w:rsidRPr="001F6805" w:rsidRDefault="00330A0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2" w:type="dxa"/>
            <w:gridSpan w:val="3"/>
          </w:tcPr>
          <w:p w:rsidR="00330A08" w:rsidRPr="001F6805" w:rsidRDefault="00330A0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857" w:type="dxa"/>
            <w:gridSpan w:val="3"/>
          </w:tcPr>
          <w:p w:rsidR="00330A08" w:rsidRPr="001F6805" w:rsidRDefault="00330A0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gridSpan w:val="3"/>
          </w:tcPr>
          <w:p w:rsidR="00330A08" w:rsidRPr="001F6805" w:rsidRDefault="00330A0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330A08" w:rsidRPr="001F6805" w:rsidRDefault="00330A0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B31636" w:rsidRPr="001F6805" w:rsidRDefault="00B31636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B31636" w:rsidRPr="001F6805" w:rsidRDefault="002F0948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Пчела-плотник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  <w:t>Xylocopa valga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Gerstaecker, 1872</w:t>
            </w:r>
          </w:p>
        </w:tc>
        <w:tc>
          <w:tcPr>
            <w:tcW w:w="868" w:type="dxa"/>
            <w:gridSpan w:val="2"/>
          </w:tcPr>
          <w:p w:rsidR="00B31636" w:rsidRPr="001F6805" w:rsidRDefault="00041F5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08" w:type="dxa"/>
          </w:tcPr>
          <w:p w:rsidR="00B31636" w:rsidRPr="001F6805" w:rsidRDefault="003F15CB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1193" w:type="dxa"/>
            <w:gridSpan w:val="3"/>
          </w:tcPr>
          <w:p w:rsidR="00B31636" w:rsidRPr="001F6805" w:rsidRDefault="002F094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Склоны балок и прибрежные участки водоемов с кустарниковой растительностью</w:t>
            </w:r>
            <w:proofErr w:type="gramStart"/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аселенные пункты</w:t>
            </w:r>
          </w:p>
        </w:tc>
        <w:tc>
          <w:tcPr>
            <w:tcW w:w="909" w:type="dxa"/>
          </w:tcPr>
          <w:p w:rsidR="00B31636" w:rsidRPr="001F6805" w:rsidRDefault="00B3163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gridSpan w:val="2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gridSpan w:val="3"/>
          </w:tcPr>
          <w:p w:rsidR="00B31636" w:rsidRPr="001F6805" w:rsidRDefault="00330A0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F0948"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табильна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gridSpan w:val="3"/>
          </w:tcPr>
          <w:p w:rsidR="00B31636" w:rsidRPr="001F6805" w:rsidRDefault="002F094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3"/>
          </w:tcPr>
          <w:p w:rsidR="00B31636" w:rsidRPr="001F6805" w:rsidRDefault="002F094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B31636" w:rsidRPr="001F6805" w:rsidRDefault="00B3163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B31636" w:rsidRPr="001F6805" w:rsidRDefault="00B31636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B31636" w:rsidRPr="001F6805" w:rsidRDefault="002F0948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Степная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дыбка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Saga pedo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(Pallas, 1771)</w:t>
            </w:r>
          </w:p>
        </w:tc>
        <w:tc>
          <w:tcPr>
            <w:tcW w:w="868" w:type="dxa"/>
            <w:gridSpan w:val="2"/>
          </w:tcPr>
          <w:p w:rsidR="00B31636" w:rsidRPr="001F6805" w:rsidRDefault="003F15CB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Постоянное </w:t>
            </w:r>
          </w:p>
        </w:tc>
        <w:tc>
          <w:tcPr>
            <w:tcW w:w="708" w:type="dxa"/>
          </w:tcPr>
          <w:p w:rsidR="00B31636" w:rsidRPr="001F6805" w:rsidRDefault="003F15CB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1193" w:type="dxa"/>
            <w:gridSpan w:val="3"/>
          </w:tcPr>
          <w:p w:rsidR="00B31636" w:rsidRPr="001F6805" w:rsidRDefault="003F15CB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Стенные участки, склоны балок, луга</w:t>
            </w:r>
          </w:p>
        </w:tc>
        <w:tc>
          <w:tcPr>
            <w:tcW w:w="909" w:type="dxa"/>
          </w:tcPr>
          <w:p w:rsidR="00B31636" w:rsidRPr="001F6805" w:rsidRDefault="003F15CB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654" w:type="dxa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gridSpan w:val="2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gridSpan w:val="3"/>
          </w:tcPr>
          <w:p w:rsidR="00B31636" w:rsidRPr="001F6805" w:rsidRDefault="003F15CB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857" w:type="dxa"/>
            <w:gridSpan w:val="3"/>
          </w:tcPr>
          <w:p w:rsidR="00B31636" w:rsidRPr="001F6805" w:rsidRDefault="003F15CB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3"/>
          </w:tcPr>
          <w:p w:rsidR="00B31636" w:rsidRPr="001F6805" w:rsidRDefault="003F15CB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B31636" w:rsidRPr="001F6805" w:rsidRDefault="00B3163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041F54" w:rsidRPr="001F6805" w:rsidRDefault="00041F54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041F54" w:rsidRPr="001F6805" w:rsidRDefault="00041F54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Элегантный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скакун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Cephalota stigmatophora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Fischer – Waldheim, 1822</w:t>
            </w:r>
          </w:p>
        </w:tc>
        <w:tc>
          <w:tcPr>
            <w:tcW w:w="868" w:type="dxa"/>
            <w:gridSpan w:val="2"/>
          </w:tcPr>
          <w:p w:rsidR="00041F54" w:rsidRPr="001F6805" w:rsidRDefault="00041F5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708" w:type="dxa"/>
          </w:tcPr>
          <w:p w:rsidR="00041F54" w:rsidRPr="001F6805" w:rsidRDefault="00041F5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Еденично </w:t>
            </w:r>
          </w:p>
        </w:tc>
        <w:tc>
          <w:tcPr>
            <w:tcW w:w="1193" w:type="dxa"/>
            <w:gridSpan w:val="3"/>
          </w:tcPr>
          <w:p w:rsidR="00041F54" w:rsidRPr="001F6805" w:rsidRDefault="00041F5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Стенные участки, склоны балок, луга</w:t>
            </w:r>
          </w:p>
        </w:tc>
        <w:tc>
          <w:tcPr>
            <w:tcW w:w="909" w:type="dxa"/>
          </w:tcPr>
          <w:p w:rsidR="00041F54" w:rsidRPr="001F6805" w:rsidRDefault="007D563A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654" w:type="dxa"/>
            <w:vAlign w:val="bottom"/>
          </w:tcPr>
          <w:p w:rsidR="00041F54" w:rsidRPr="001F6805" w:rsidRDefault="00041F5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041F54" w:rsidRPr="001F6805" w:rsidRDefault="00041F5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041F54" w:rsidRPr="001F6805" w:rsidRDefault="00041F5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041F54" w:rsidRPr="001F6805" w:rsidRDefault="00041F5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041F54" w:rsidRPr="001F6805" w:rsidRDefault="00041F5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041F54" w:rsidRPr="001F6805" w:rsidRDefault="00041F5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</w:tcPr>
          <w:p w:rsidR="00041F54" w:rsidRPr="001F6805" w:rsidRDefault="00041F5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gridSpan w:val="2"/>
          </w:tcPr>
          <w:p w:rsidR="00041F54" w:rsidRPr="001F6805" w:rsidRDefault="00041F5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041F54" w:rsidRPr="001F6805" w:rsidRDefault="00041F5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gridSpan w:val="3"/>
          </w:tcPr>
          <w:p w:rsidR="00041F54" w:rsidRPr="001F6805" w:rsidRDefault="00041F5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857" w:type="dxa"/>
            <w:gridSpan w:val="3"/>
          </w:tcPr>
          <w:p w:rsidR="00041F54" w:rsidRPr="001F6805" w:rsidRDefault="00041F5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41F54" w:rsidRPr="001F6805" w:rsidRDefault="00041F5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041F54" w:rsidRPr="001F6805" w:rsidRDefault="00041F5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B31636" w:rsidRPr="001F6805" w:rsidRDefault="00B31636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B31636" w:rsidRPr="001F6805" w:rsidRDefault="003F15CB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Бессарабская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жужелица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Carabus bessarabicus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Fischer von Waldheim, 1823</w:t>
            </w:r>
          </w:p>
        </w:tc>
        <w:tc>
          <w:tcPr>
            <w:tcW w:w="868" w:type="dxa"/>
            <w:gridSpan w:val="2"/>
          </w:tcPr>
          <w:p w:rsidR="00B31636" w:rsidRPr="001F6805" w:rsidRDefault="00506BA0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 2010 г</w:t>
            </w:r>
          </w:p>
        </w:tc>
        <w:tc>
          <w:tcPr>
            <w:tcW w:w="708" w:type="dxa"/>
          </w:tcPr>
          <w:p w:rsidR="00B31636" w:rsidRPr="001F6805" w:rsidRDefault="00506BA0" w:rsidP="00506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Островном участке о. </w:t>
            </w:r>
            <w:proofErr w:type="gramStart"/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Водный</w:t>
            </w:r>
            <w:proofErr w:type="gramEnd"/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gridSpan w:val="3"/>
          </w:tcPr>
          <w:p w:rsidR="00B31636" w:rsidRPr="001F6805" w:rsidRDefault="00506BA0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Целинные и слабо нарушенные степи</w:t>
            </w:r>
          </w:p>
        </w:tc>
        <w:tc>
          <w:tcPr>
            <w:tcW w:w="909" w:type="dxa"/>
          </w:tcPr>
          <w:p w:rsidR="00B31636" w:rsidRPr="001F6805" w:rsidRDefault="00A953C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06BA0"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табильна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gridSpan w:val="2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gridSpan w:val="3"/>
          </w:tcPr>
          <w:p w:rsidR="00B31636" w:rsidRPr="001F6805" w:rsidRDefault="00A953C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06BA0"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табильна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gridSpan w:val="3"/>
          </w:tcPr>
          <w:p w:rsidR="00B31636" w:rsidRPr="001F6805" w:rsidRDefault="003F15CB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B31636" w:rsidRPr="001F6805" w:rsidRDefault="00B3163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B31636" w:rsidRPr="001F6805" w:rsidRDefault="00B3163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B31636" w:rsidRPr="001F6805" w:rsidRDefault="00B31636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B31636" w:rsidRPr="001F6805" w:rsidRDefault="00A953C8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Венгерская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жужелица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Carabus hungaricus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Fabricius, 1792</w:t>
            </w:r>
          </w:p>
        </w:tc>
        <w:tc>
          <w:tcPr>
            <w:tcW w:w="868" w:type="dxa"/>
            <w:gridSpan w:val="2"/>
          </w:tcPr>
          <w:p w:rsidR="00B31636" w:rsidRPr="001F6805" w:rsidRDefault="00A953C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08" w:type="dxa"/>
          </w:tcPr>
          <w:p w:rsidR="00B31636" w:rsidRPr="001F6805" w:rsidRDefault="00A953C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1193" w:type="dxa"/>
            <w:gridSpan w:val="3"/>
          </w:tcPr>
          <w:p w:rsidR="00B31636" w:rsidRPr="001F6805" w:rsidRDefault="00A953C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Сухие дерновинные степи, сухие склоны балок</w:t>
            </w:r>
          </w:p>
        </w:tc>
        <w:tc>
          <w:tcPr>
            <w:tcW w:w="909" w:type="dxa"/>
          </w:tcPr>
          <w:p w:rsidR="00B31636" w:rsidRPr="001F6805" w:rsidRDefault="00A953C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654" w:type="dxa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gridSpan w:val="2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B31636" w:rsidRPr="001F6805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gridSpan w:val="3"/>
          </w:tcPr>
          <w:p w:rsidR="00B31636" w:rsidRPr="001F6805" w:rsidRDefault="00A953C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857" w:type="dxa"/>
            <w:gridSpan w:val="3"/>
          </w:tcPr>
          <w:p w:rsidR="00B31636" w:rsidRPr="001F6805" w:rsidRDefault="00A953C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3"/>
          </w:tcPr>
          <w:p w:rsidR="00B31636" w:rsidRPr="001F6805" w:rsidRDefault="00A953C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B31636" w:rsidRPr="001F6805" w:rsidRDefault="00B3163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9B3164" w:rsidRPr="001F6805" w:rsidRDefault="009B3164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9B3164" w:rsidRPr="001F6805" w:rsidRDefault="009B3164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Гигантский тафоксен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Taphoxenus gigas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(Fischer-Waldheim, 1823)</w:t>
            </w:r>
          </w:p>
        </w:tc>
        <w:tc>
          <w:tcPr>
            <w:tcW w:w="868" w:type="dxa"/>
            <w:gridSpan w:val="2"/>
          </w:tcPr>
          <w:p w:rsidR="009B3164" w:rsidRPr="001F6805" w:rsidRDefault="009B316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Посоянно </w:t>
            </w:r>
          </w:p>
        </w:tc>
        <w:tc>
          <w:tcPr>
            <w:tcW w:w="708" w:type="dxa"/>
          </w:tcPr>
          <w:p w:rsidR="009B3164" w:rsidRPr="001F6805" w:rsidRDefault="009B316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1193" w:type="dxa"/>
            <w:gridSpan w:val="3"/>
          </w:tcPr>
          <w:p w:rsidR="009B3164" w:rsidRPr="001F6805" w:rsidRDefault="009B316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Целинные степи, залежи, в балках.</w:t>
            </w:r>
          </w:p>
        </w:tc>
        <w:tc>
          <w:tcPr>
            <w:tcW w:w="909" w:type="dxa"/>
          </w:tcPr>
          <w:p w:rsidR="009B3164" w:rsidRPr="001F6805" w:rsidRDefault="009B316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654" w:type="dxa"/>
            <w:vAlign w:val="bottom"/>
          </w:tcPr>
          <w:p w:rsidR="009B3164" w:rsidRPr="001F6805" w:rsidRDefault="009B316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9B3164" w:rsidRPr="001F6805" w:rsidRDefault="009B316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9B3164" w:rsidRPr="001F6805" w:rsidRDefault="009B316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9B3164" w:rsidRPr="001F6805" w:rsidRDefault="009B316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9B3164" w:rsidRPr="001F6805" w:rsidRDefault="009B316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9B3164" w:rsidRPr="001F6805" w:rsidRDefault="009B316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</w:tcPr>
          <w:p w:rsidR="009B3164" w:rsidRPr="001F6805" w:rsidRDefault="009B316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gridSpan w:val="2"/>
          </w:tcPr>
          <w:p w:rsidR="009B3164" w:rsidRPr="001F6805" w:rsidRDefault="009B316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9B3164" w:rsidRPr="001F6805" w:rsidRDefault="009B316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gridSpan w:val="3"/>
          </w:tcPr>
          <w:p w:rsidR="009B3164" w:rsidRPr="001F6805" w:rsidRDefault="009B316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857" w:type="dxa"/>
            <w:gridSpan w:val="3"/>
          </w:tcPr>
          <w:p w:rsidR="009B3164" w:rsidRPr="001F6805" w:rsidRDefault="009B316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9B3164" w:rsidRPr="001F6805" w:rsidRDefault="009B316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9B3164" w:rsidRPr="001F6805" w:rsidRDefault="009B316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9B3164" w:rsidRPr="001F6805" w:rsidRDefault="009B3164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9B3164" w:rsidRPr="001F6805" w:rsidRDefault="009B3164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Темный диксус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  <w:t>Dixus obscurus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lastRenderedPageBreak/>
              <w:t>Dejean, 1825</w:t>
            </w:r>
          </w:p>
        </w:tc>
        <w:tc>
          <w:tcPr>
            <w:tcW w:w="868" w:type="dxa"/>
            <w:gridSpan w:val="2"/>
          </w:tcPr>
          <w:p w:rsidR="009B3164" w:rsidRPr="001F6805" w:rsidRDefault="00020EE0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708" w:type="dxa"/>
          </w:tcPr>
          <w:p w:rsidR="009B3164" w:rsidRPr="001F6805" w:rsidRDefault="00020EE0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Еденично </w:t>
            </w:r>
          </w:p>
        </w:tc>
        <w:tc>
          <w:tcPr>
            <w:tcW w:w="1193" w:type="dxa"/>
            <w:gridSpan w:val="3"/>
          </w:tcPr>
          <w:p w:rsidR="009B3164" w:rsidRPr="001F6805" w:rsidRDefault="00020EE0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Растительнояден. Биотопы целинны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 степей.</w:t>
            </w:r>
          </w:p>
        </w:tc>
        <w:tc>
          <w:tcPr>
            <w:tcW w:w="909" w:type="dxa"/>
          </w:tcPr>
          <w:p w:rsidR="009B3164" w:rsidRPr="001F6805" w:rsidRDefault="00020EE0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Стабильна </w:t>
            </w:r>
          </w:p>
        </w:tc>
        <w:tc>
          <w:tcPr>
            <w:tcW w:w="654" w:type="dxa"/>
            <w:vAlign w:val="bottom"/>
          </w:tcPr>
          <w:p w:rsidR="009B3164" w:rsidRPr="001F6805" w:rsidRDefault="009B316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9B3164" w:rsidRPr="001F6805" w:rsidRDefault="009B316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9B3164" w:rsidRPr="001F6805" w:rsidRDefault="009B316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9B3164" w:rsidRPr="001F6805" w:rsidRDefault="009B316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9B3164" w:rsidRPr="001F6805" w:rsidRDefault="009B316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9B3164" w:rsidRPr="001F6805" w:rsidRDefault="009B316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</w:tcPr>
          <w:p w:rsidR="009B3164" w:rsidRPr="001F6805" w:rsidRDefault="009B316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gridSpan w:val="2"/>
          </w:tcPr>
          <w:p w:rsidR="009B3164" w:rsidRPr="001F6805" w:rsidRDefault="009B316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9B3164" w:rsidRPr="001F6805" w:rsidRDefault="009B3164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gridSpan w:val="3"/>
          </w:tcPr>
          <w:p w:rsidR="009B3164" w:rsidRPr="001F6805" w:rsidRDefault="00020EE0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857" w:type="dxa"/>
            <w:gridSpan w:val="3"/>
          </w:tcPr>
          <w:p w:rsidR="009B3164" w:rsidRPr="001F6805" w:rsidRDefault="009B316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9B3164" w:rsidRPr="001F6805" w:rsidRDefault="009B316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9B3164" w:rsidRPr="001F6805" w:rsidRDefault="009B316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020EE0" w:rsidRPr="001F6805" w:rsidRDefault="00020EE0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020EE0" w:rsidRPr="001F6805" w:rsidRDefault="00020EE0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Рогатая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жужелица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Carterus calydonius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(Rossi, 1790)</w:t>
            </w:r>
          </w:p>
        </w:tc>
        <w:tc>
          <w:tcPr>
            <w:tcW w:w="868" w:type="dxa"/>
            <w:gridSpan w:val="2"/>
          </w:tcPr>
          <w:p w:rsidR="00020EE0" w:rsidRPr="001F6805" w:rsidRDefault="00020EE0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На Стариковском и Островном участке</w:t>
            </w:r>
          </w:p>
        </w:tc>
        <w:tc>
          <w:tcPr>
            <w:tcW w:w="708" w:type="dxa"/>
          </w:tcPr>
          <w:p w:rsidR="00020EE0" w:rsidRPr="001F6805" w:rsidRDefault="00020EE0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Редок </w:t>
            </w:r>
          </w:p>
        </w:tc>
        <w:tc>
          <w:tcPr>
            <w:tcW w:w="1193" w:type="dxa"/>
            <w:gridSpan w:val="3"/>
          </w:tcPr>
          <w:p w:rsidR="00020EE0" w:rsidRPr="001F6805" w:rsidRDefault="00020EE0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сухих тепях </w:t>
            </w:r>
          </w:p>
        </w:tc>
        <w:tc>
          <w:tcPr>
            <w:tcW w:w="909" w:type="dxa"/>
          </w:tcPr>
          <w:p w:rsidR="00020EE0" w:rsidRPr="001F6805" w:rsidRDefault="00020EE0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654" w:type="dxa"/>
            <w:vAlign w:val="bottom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9" w:type="dxa"/>
            <w:gridSpan w:val="2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27" w:type="dxa"/>
            <w:gridSpan w:val="2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2" w:type="dxa"/>
            <w:gridSpan w:val="3"/>
          </w:tcPr>
          <w:p w:rsidR="00020EE0" w:rsidRPr="001F6805" w:rsidRDefault="00020EE0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857" w:type="dxa"/>
            <w:gridSpan w:val="3"/>
          </w:tcPr>
          <w:p w:rsidR="00020EE0" w:rsidRPr="001F6805" w:rsidRDefault="00020EE0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gridSpan w:val="3"/>
          </w:tcPr>
          <w:p w:rsidR="00020EE0" w:rsidRPr="001F6805" w:rsidRDefault="00020EE0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020EE0" w:rsidRPr="001F6805" w:rsidRDefault="00020EE0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020EE0" w:rsidRPr="001F6805" w:rsidRDefault="00020EE0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020EE0" w:rsidRPr="001F6805" w:rsidRDefault="00020EE0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Стафилин Сольского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  <w:t>Tasquis solskyi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(Fauvel, 1875)</w:t>
            </w:r>
          </w:p>
        </w:tc>
        <w:tc>
          <w:tcPr>
            <w:tcW w:w="868" w:type="dxa"/>
            <w:gridSpan w:val="2"/>
          </w:tcPr>
          <w:p w:rsidR="00020EE0" w:rsidRPr="001F6805" w:rsidRDefault="00020EE0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08" w:type="dxa"/>
          </w:tcPr>
          <w:p w:rsidR="00020EE0" w:rsidRPr="001F6805" w:rsidRDefault="000F0552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20EE0"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диночно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gridSpan w:val="3"/>
          </w:tcPr>
          <w:p w:rsidR="00020EE0" w:rsidRPr="001F6805" w:rsidRDefault="00020EE0" w:rsidP="00020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Зоофаг. Обитает в почве. Разные типы степей</w:t>
            </w:r>
          </w:p>
        </w:tc>
        <w:tc>
          <w:tcPr>
            <w:tcW w:w="909" w:type="dxa"/>
          </w:tcPr>
          <w:p w:rsidR="00020EE0" w:rsidRPr="001F6805" w:rsidRDefault="007D563A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654" w:type="dxa"/>
            <w:vAlign w:val="bottom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gridSpan w:val="2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gridSpan w:val="3"/>
          </w:tcPr>
          <w:p w:rsidR="00020EE0" w:rsidRPr="001F6805" w:rsidRDefault="00020EE0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 изучена</w:t>
            </w:r>
          </w:p>
        </w:tc>
        <w:tc>
          <w:tcPr>
            <w:tcW w:w="857" w:type="dxa"/>
            <w:gridSpan w:val="3"/>
          </w:tcPr>
          <w:p w:rsidR="00020EE0" w:rsidRPr="001F6805" w:rsidRDefault="00020EE0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20EE0" w:rsidRPr="001F6805" w:rsidRDefault="00020EE0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020EE0" w:rsidRPr="001F6805" w:rsidRDefault="00020EE0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020EE0" w:rsidRPr="001F6805" w:rsidRDefault="00020EE0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020EE0" w:rsidRPr="001F6805" w:rsidRDefault="00020EE0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Парматский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калоед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Onthophagus parmatus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(Reitter, 1892)</w:t>
            </w:r>
          </w:p>
        </w:tc>
        <w:tc>
          <w:tcPr>
            <w:tcW w:w="868" w:type="dxa"/>
            <w:gridSpan w:val="2"/>
          </w:tcPr>
          <w:p w:rsidR="00020EE0" w:rsidRPr="001F6805" w:rsidRDefault="000F0552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Постоянна </w:t>
            </w:r>
          </w:p>
        </w:tc>
        <w:tc>
          <w:tcPr>
            <w:tcW w:w="708" w:type="dxa"/>
          </w:tcPr>
          <w:p w:rsidR="00020EE0" w:rsidRPr="001F6805" w:rsidRDefault="000F0552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Редок </w:t>
            </w:r>
          </w:p>
        </w:tc>
        <w:tc>
          <w:tcPr>
            <w:tcW w:w="1193" w:type="dxa"/>
            <w:gridSpan w:val="3"/>
          </w:tcPr>
          <w:p w:rsidR="00020EE0" w:rsidRPr="001F6805" w:rsidRDefault="000F0552" w:rsidP="00020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Приурочен к норам грызунов</w:t>
            </w:r>
          </w:p>
        </w:tc>
        <w:tc>
          <w:tcPr>
            <w:tcW w:w="909" w:type="dxa"/>
          </w:tcPr>
          <w:p w:rsidR="00020EE0" w:rsidRPr="001F6805" w:rsidRDefault="007D563A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654" w:type="dxa"/>
            <w:vAlign w:val="bottom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9" w:type="dxa"/>
            <w:gridSpan w:val="2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27" w:type="dxa"/>
            <w:gridSpan w:val="2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020EE0" w:rsidRPr="001F6805" w:rsidRDefault="00020EE0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2" w:type="dxa"/>
            <w:gridSpan w:val="3"/>
          </w:tcPr>
          <w:p w:rsidR="00020EE0" w:rsidRPr="001F6805" w:rsidRDefault="000F0552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Локален </w:t>
            </w:r>
          </w:p>
        </w:tc>
        <w:tc>
          <w:tcPr>
            <w:tcW w:w="857" w:type="dxa"/>
            <w:gridSpan w:val="3"/>
          </w:tcPr>
          <w:p w:rsidR="00020EE0" w:rsidRPr="001F6805" w:rsidRDefault="00020EE0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gridSpan w:val="3"/>
          </w:tcPr>
          <w:p w:rsidR="00020EE0" w:rsidRPr="001F6805" w:rsidRDefault="00020EE0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020EE0" w:rsidRPr="001F6805" w:rsidRDefault="00020EE0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0F0552" w:rsidRPr="001F6805" w:rsidRDefault="000F0552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0F0552" w:rsidRPr="001F6805" w:rsidRDefault="000F0552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Листоедовидный оходеус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  <w:t>Ochodaeus chrysomeloides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lastRenderedPageBreak/>
              <w:t>(Schrank, 1781)</w:t>
            </w:r>
          </w:p>
        </w:tc>
        <w:tc>
          <w:tcPr>
            <w:tcW w:w="868" w:type="dxa"/>
            <w:gridSpan w:val="2"/>
          </w:tcPr>
          <w:p w:rsidR="000F0552" w:rsidRPr="001F6805" w:rsidRDefault="008D50E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Постоянна </w:t>
            </w:r>
          </w:p>
        </w:tc>
        <w:tc>
          <w:tcPr>
            <w:tcW w:w="708" w:type="dxa"/>
          </w:tcPr>
          <w:p w:rsidR="000F0552" w:rsidRPr="001F6805" w:rsidRDefault="008D50E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Оз. Маныч-Гудило</w:t>
            </w:r>
          </w:p>
        </w:tc>
        <w:tc>
          <w:tcPr>
            <w:tcW w:w="1193" w:type="dxa"/>
            <w:gridSpan w:val="3"/>
          </w:tcPr>
          <w:p w:rsidR="000F0552" w:rsidRPr="001F6805" w:rsidRDefault="008D50E9" w:rsidP="00020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Фунгифаг, лесные и степные биотопы</w:t>
            </w:r>
          </w:p>
        </w:tc>
        <w:tc>
          <w:tcPr>
            <w:tcW w:w="909" w:type="dxa"/>
          </w:tcPr>
          <w:p w:rsidR="000F0552" w:rsidRPr="001F6805" w:rsidRDefault="007D563A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654" w:type="dxa"/>
            <w:vAlign w:val="bottom"/>
          </w:tcPr>
          <w:p w:rsidR="000F0552" w:rsidRPr="001F6805" w:rsidRDefault="000F0552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0F0552" w:rsidRPr="001F6805" w:rsidRDefault="000F0552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0F0552" w:rsidRPr="001F6805" w:rsidRDefault="000F0552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0F0552" w:rsidRPr="001F6805" w:rsidRDefault="000F0552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0F0552" w:rsidRPr="001F6805" w:rsidRDefault="000F0552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0F0552" w:rsidRPr="001F6805" w:rsidRDefault="000F0552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</w:tcPr>
          <w:p w:rsidR="000F0552" w:rsidRPr="001F6805" w:rsidRDefault="000F0552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gridSpan w:val="2"/>
          </w:tcPr>
          <w:p w:rsidR="000F0552" w:rsidRPr="001F6805" w:rsidRDefault="000F0552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0F0552" w:rsidRPr="001F6805" w:rsidRDefault="000F0552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gridSpan w:val="3"/>
          </w:tcPr>
          <w:p w:rsidR="000F0552" w:rsidRPr="001F6805" w:rsidRDefault="008D50E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Очень редок</w:t>
            </w:r>
          </w:p>
        </w:tc>
        <w:tc>
          <w:tcPr>
            <w:tcW w:w="857" w:type="dxa"/>
            <w:gridSpan w:val="3"/>
          </w:tcPr>
          <w:p w:rsidR="000F0552" w:rsidRPr="001F6805" w:rsidRDefault="000F0552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F0552" w:rsidRPr="001F6805" w:rsidRDefault="000F0552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0F0552" w:rsidRPr="001F6805" w:rsidRDefault="000F0552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92354E" w:rsidRPr="001F6805" w:rsidRDefault="0092354E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92354E" w:rsidRPr="001F6805" w:rsidRDefault="001E3F53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Оходеус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Семенова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Ochodaeus integriceps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(Semenov, 1930)  </w:t>
            </w:r>
          </w:p>
        </w:tc>
        <w:tc>
          <w:tcPr>
            <w:tcW w:w="868" w:type="dxa"/>
            <w:gridSpan w:val="2"/>
          </w:tcPr>
          <w:p w:rsidR="0092354E" w:rsidRPr="001F6805" w:rsidRDefault="001E3F53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Постоянна </w:t>
            </w:r>
          </w:p>
        </w:tc>
        <w:tc>
          <w:tcPr>
            <w:tcW w:w="708" w:type="dxa"/>
          </w:tcPr>
          <w:p w:rsidR="0092354E" w:rsidRPr="001F6805" w:rsidRDefault="001E3F53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1193" w:type="dxa"/>
            <w:gridSpan w:val="3"/>
          </w:tcPr>
          <w:p w:rsidR="0092354E" w:rsidRPr="001F6805" w:rsidRDefault="001E3F53" w:rsidP="00020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 выяснена</w:t>
            </w:r>
          </w:p>
        </w:tc>
        <w:tc>
          <w:tcPr>
            <w:tcW w:w="909" w:type="dxa"/>
          </w:tcPr>
          <w:p w:rsidR="0092354E" w:rsidRPr="001F6805" w:rsidRDefault="007D563A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654" w:type="dxa"/>
            <w:vAlign w:val="bottom"/>
          </w:tcPr>
          <w:p w:rsidR="0092354E" w:rsidRPr="001F6805" w:rsidRDefault="0092354E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92354E" w:rsidRPr="001F6805" w:rsidRDefault="0092354E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92354E" w:rsidRPr="001F6805" w:rsidRDefault="0092354E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92354E" w:rsidRPr="001F6805" w:rsidRDefault="0092354E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92354E" w:rsidRPr="001F6805" w:rsidRDefault="0092354E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92354E" w:rsidRPr="001F6805" w:rsidRDefault="0092354E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9" w:type="dxa"/>
            <w:gridSpan w:val="2"/>
          </w:tcPr>
          <w:p w:rsidR="0092354E" w:rsidRPr="001F6805" w:rsidRDefault="0092354E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27" w:type="dxa"/>
            <w:gridSpan w:val="2"/>
          </w:tcPr>
          <w:p w:rsidR="0092354E" w:rsidRPr="001F6805" w:rsidRDefault="0092354E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92354E" w:rsidRPr="001F6805" w:rsidRDefault="0092354E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2" w:type="dxa"/>
            <w:gridSpan w:val="3"/>
          </w:tcPr>
          <w:p w:rsidR="0092354E" w:rsidRPr="001F6805" w:rsidRDefault="001E3F53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Очень редок</w:t>
            </w:r>
          </w:p>
        </w:tc>
        <w:tc>
          <w:tcPr>
            <w:tcW w:w="857" w:type="dxa"/>
            <w:gridSpan w:val="3"/>
          </w:tcPr>
          <w:p w:rsidR="0092354E" w:rsidRPr="001F6805" w:rsidRDefault="0092354E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gridSpan w:val="3"/>
          </w:tcPr>
          <w:p w:rsidR="0092354E" w:rsidRPr="001F6805" w:rsidRDefault="001E3F53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92354E" w:rsidRPr="001F6805" w:rsidRDefault="0092354E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FF23D6" w:rsidRPr="001F6805" w:rsidRDefault="00FF23D6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FF23D6" w:rsidRPr="001F6805" w:rsidRDefault="00FF23D6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Крымский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коссифус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Cossyphus tauricus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Steven, 1829</w:t>
            </w:r>
          </w:p>
        </w:tc>
        <w:tc>
          <w:tcPr>
            <w:tcW w:w="868" w:type="dxa"/>
            <w:gridSpan w:val="2"/>
          </w:tcPr>
          <w:p w:rsidR="00FF23D6" w:rsidRPr="001F6805" w:rsidRDefault="00FF23D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Постоянна </w:t>
            </w:r>
          </w:p>
        </w:tc>
        <w:tc>
          <w:tcPr>
            <w:tcW w:w="708" w:type="dxa"/>
          </w:tcPr>
          <w:p w:rsidR="00FF23D6" w:rsidRPr="001F6805" w:rsidRDefault="00190863" w:rsidP="00190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1193" w:type="dxa"/>
            <w:gridSpan w:val="3"/>
          </w:tcPr>
          <w:p w:rsidR="00FF23D6" w:rsidRPr="001F6805" w:rsidRDefault="00FF23D6" w:rsidP="00020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Солончаки, заросли прибрежной растительности</w:t>
            </w:r>
          </w:p>
        </w:tc>
        <w:tc>
          <w:tcPr>
            <w:tcW w:w="909" w:type="dxa"/>
          </w:tcPr>
          <w:p w:rsidR="00FF23D6" w:rsidRPr="001F6805" w:rsidRDefault="007D563A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654" w:type="dxa"/>
            <w:vAlign w:val="bottom"/>
          </w:tcPr>
          <w:p w:rsidR="00FF23D6" w:rsidRPr="001F6805" w:rsidRDefault="00FF23D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FF23D6" w:rsidRPr="001F6805" w:rsidRDefault="00FF23D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FF23D6" w:rsidRPr="001F6805" w:rsidRDefault="00FF23D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FF23D6" w:rsidRPr="001F6805" w:rsidRDefault="00FF23D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FF23D6" w:rsidRPr="001F6805" w:rsidRDefault="00FF23D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FF23D6" w:rsidRPr="001F6805" w:rsidRDefault="00FF23D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9" w:type="dxa"/>
            <w:gridSpan w:val="2"/>
          </w:tcPr>
          <w:p w:rsidR="00FF23D6" w:rsidRPr="001F6805" w:rsidRDefault="00FF23D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27" w:type="dxa"/>
            <w:gridSpan w:val="2"/>
          </w:tcPr>
          <w:p w:rsidR="00FF23D6" w:rsidRPr="001F6805" w:rsidRDefault="00FF23D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FF23D6" w:rsidRPr="001F6805" w:rsidRDefault="00FF23D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2" w:type="dxa"/>
            <w:gridSpan w:val="3"/>
          </w:tcPr>
          <w:p w:rsidR="00FF23D6" w:rsidRPr="001F6805" w:rsidRDefault="00FF23D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857" w:type="dxa"/>
            <w:gridSpan w:val="3"/>
          </w:tcPr>
          <w:p w:rsidR="00FF23D6" w:rsidRPr="001F6805" w:rsidRDefault="00FF23D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gridSpan w:val="3"/>
          </w:tcPr>
          <w:p w:rsidR="00FF23D6" w:rsidRPr="001F6805" w:rsidRDefault="00FF23D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FF23D6" w:rsidRPr="001F6805" w:rsidRDefault="00FF23D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45F3D" w:rsidRPr="001F6805" w:rsidRDefault="00745F3D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45F3D" w:rsidRPr="001F6805" w:rsidRDefault="00745F3D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Евфратская златка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  <w:t>Cyphosoma euphratica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Laporte et Gory, 1839.</w:t>
            </w:r>
          </w:p>
        </w:tc>
        <w:tc>
          <w:tcPr>
            <w:tcW w:w="868" w:type="dxa"/>
            <w:gridSpan w:val="2"/>
          </w:tcPr>
          <w:p w:rsidR="00745F3D" w:rsidRPr="001F6805" w:rsidRDefault="00745F3D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Постоянна </w:t>
            </w:r>
          </w:p>
        </w:tc>
        <w:tc>
          <w:tcPr>
            <w:tcW w:w="708" w:type="dxa"/>
          </w:tcPr>
          <w:p w:rsidR="00745F3D" w:rsidRPr="001F6805" w:rsidRDefault="00190863" w:rsidP="00944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Локализовано </w:t>
            </w:r>
          </w:p>
        </w:tc>
        <w:tc>
          <w:tcPr>
            <w:tcW w:w="1193" w:type="dxa"/>
            <w:gridSpan w:val="3"/>
          </w:tcPr>
          <w:p w:rsidR="00745F3D" w:rsidRPr="001F6805" w:rsidRDefault="00190863" w:rsidP="00020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На камыше, в тамариксе</w:t>
            </w:r>
          </w:p>
        </w:tc>
        <w:tc>
          <w:tcPr>
            <w:tcW w:w="909" w:type="dxa"/>
          </w:tcPr>
          <w:p w:rsidR="00745F3D" w:rsidRPr="001F6805" w:rsidRDefault="007D563A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654" w:type="dxa"/>
            <w:vAlign w:val="bottom"/>
          </w:tcPr>
          <w:p w:rsidR="00745F3D" w:rsidRPr="001F6805" w:rsidRDefault="00745F3D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745F3D" w:rsidRPr="001F6805" w:rsidRDefault="00745F3D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745F3D" w:rsidRPr="001F6805" w:rsidRDefault="00745F3D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745F3D" w:rsidRPr="001F6805" w:rsidRDefault="00745F3D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745F3D" w:rsidRPr="001F6805" w:rsidRDefault="00745F3D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745F3D" w:rsidRPr="001F6805" w:rsidRDefault="00745F3D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</w:tcPr>
          <w:p w:rsidR="00745F3D" w:rsidRPr="001F6805" w:rsidRDefault="00745F3D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gridSpan w:val="2"/>
          </w:tcPr>
          <w:p w:rsidR="00745F3D" w:rsidRPr="001F6805" w:rsidRDefault="00745F3D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45F3D" w:rsidRPr="001F6805" w:rsidRDefault="00745F3D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gridSpan w:val="3"/>
          </w:tcPr>
          <w:p w:rsidR="00745F3D" w:rsidRPr="001F6805" w:rsidRDefault="00190863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857" w:type="dxa"/>
            <w:gridSpan w:val="3"/>
          </w:tcPr>
          <w:p w:rsidR="00745F3D" w:rsidRPr="001F6805" w:rsidRDefault="00745F3D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745F3D" w:rsidRPr="001F6805" w:rsidRDefault="00745F3D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745F3D" w:rsidRPr="001F6805" w:rsidRDefault="00745F3D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F93A61" w:rsidRPr="001F6805" w:rsidRDefault="00F93A61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F93A61" w:rsidRPr="001F6805" w:rsidRDefault="00F93A61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Элегантный корнегрыз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  <w:t>Dorcadio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  <w:lastRenderedPageBreak/>
              <w:t>n elegans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(Kraatz, 1873).</w:t>
            </w:r>
          </w:p>
        </w:tc>
        <w:tc>
          <w:tcPr>
            <w:tcW w:w="868" w:type="dxa"/>
            <w:gridSpan w:val="2"/>
          </w:tcPr>
          <w:p w:rsidR="00F93A61" w:rsidRPr="001F6805" w:rsidRDefault="00F93A61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Постоянна </w:t>
            </w:r>
          </w:p>
        </w:tc>
        <w:tc>
          <w:tcPr>
            <w:tcW w:w="708" w:type="dxa"/>
          </w:tcPr>
          <w:p w:rsidR="00F93A61" w:rsidRPr="001F6805" w:rsidRDefault="00F93A61" w:rsidP="00944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1193" w:type="dxa"/>
            <w:gridSpan w:val="3"/>
          </w:tcPr>
          <w:p w:rsidR="00F93A61" w:rsidRPr="001F6805" w:rsidRDefault="00F93A61" w:rsidP="00020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Сухие степные участки</w:t>
            </w:r>
          </w:p>
        </w:tc>
        <w:tc>
          <w:tcPr>
            <w:tcW w:w="909" w:type="dxa"/>
          </w:tcPr>
          <w:p w:rsidR="00F93A61" w:rsidRPr="001F6805" w:rsidRDefault="00F93A61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654" w:type="dxa"/>
            <w:vAlign w:val="bottom"/>
          </w:tcPr>
          <w:p w:rsidR="00F93A61" w:rsidRPr="001F6805" w:rsidRDefault="00F93A61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F93A61" w:rsidRPr="001F6805" w:rsidRDefault="00F93A61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F93A61" w:rsidRPr="001F6805" w:rsidRDefault="00F93A61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F93A61" w:rsidRPr="001F6805" w:rsidRDefault="00F93A61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F93A61" w:rsidRPr="001F6805" w:rsidRDefault="00F93A61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F93A61" w:rsidRPr="001F6805" w:rsidRDefault="00F93A61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</w:tcPr>
          <w:p w:rsidR="00F93A61" w:rsidRPr="001F6805" w:rsidRDefault="00F93A61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gridSpan w:val="2"/>
          </w:tcPr>
          <w:p w:rsidR="00F93A61" w:rsidRPr="001F6805" w:rsidRDefault="00F93A61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F93A61" w:rsidRPr="001F6805" w:rsidRDefault="00F93A61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gridSpan w:val="3"/>
          </w:tcPr>
          <w:p w:rsidR="00F93A61" w:rsidRPr="001F6805" w:rsidRDefault="00F93A61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857" w:type="dxa"/>
            <w:gridSpan w:val="3"/>
          </w:tcPr>
          <w:p w:rsidR="00F93A61" w:rsidRPr="001F6805" w:rsidRDefault="00F93A61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F93A61" w:rsidRPr="001F6805" w:rsidRDefault="00F93A61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F93A61" w:rsidRPr="001F6805" w:rsidRDefault="00F93A61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A953C8" w:rsidRPr="001F6805" w:rsidRDefault="00A953C8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A953C8" w:rsidRPr="001F6805" w:rsidRDefault="00A953C8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Волнистый брахицерус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  <w:t>Brachycerus sinuatus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 Olivier, 1807</w:t>
            </w:r>
          </w:p>
        </w:tc>
        <w:tc>
          <w:tcPr>
            <w:tcW w:w="868" w:type="dxa"/>
            <w:gridSpan w:val="2"/>
          </w:tcPr>
          <w:p w:rsidR="00A953C8" w:rsidRPr="001F6805" w:rsidRDefault="00264C13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953C8"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953C8" w:rsidRPr="001F6805" w:rsidRDefault="00A953C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Островном участке о. </w:t>
            </w:r>
            <w:proofErr w:type="gramStart"/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Водный</w:t>
            </w:r>
            <w:proofErr w:type="gramEnd"/>
          </w:p>
        </w:tc>
        <w:tc>
          <w:tcPr>
            <w:tcW w:w="1193" w:type="dxa"/>
            <w:gridSpan w:val="3"/>
          </w:tcPr>
          <w:p w:rsidR="00A953C8" w:rsidRPr="001F6805" w:rsidRDefault="00264C13" w:rsidP="0026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Ранее весенний вид, питание проводит на луковичных растениях, цикл многолетний </w:t>
            </w:r>
          </w:p>
        </w:tc>
        <w:tc>
          <w:tcPr>
            <w:tcW w:w="909" w:type="dxa"/>
          </w:tcPr>
          <w:p w:rsidR="00A953C8" w:rsidRPr="001F6805" w:rsidRDefault="00A953C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654" w:type="dxa"/>
            <w:vAlign w:val="bottom"/>
          </w:tcPr>
          <w:p w:rsidR="00A953C8" w:rsidRPr="001F6805" w:rsidRDefault="00A953C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A953C8" w:rsidRPr="001F6805" w:rsidRDefault="00A953C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953C8" w:rsidRPr="001F6805" w:rsidRDefault="00A953C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A953C8" w:rsidRPr="001F6805" w:rsidRDefault="00A953C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A953C8" w:rsidRPr="001F6805" w:rsidRDefault="00A953C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953C8" w:rsidRPr="001F6805" w:rsidRDefault="00A953C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</w:tcPr>
          <w:p w:rsidR="00A953C8" w:rsidRPr="001F6805" w:rsidRDefault="00A953C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gridSpan w:val="2"/>
          </w:tcPr>
          <w:p w:rsidR="00A953C8" w:rsidRPr="001F6805" w:rsidRDefault="00A953C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A953C8" w:rsidRPr="001F6805" w:rsidRDefault="00A953C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gridSpan w:val="3"/>
          </w:tcPr>
          <w:p w:rsidR="00A953C8" w:rsidRPr="001F6805" w:rsidRDefault="00A953C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857" w:type="dxa"/>
            <w:gridSpan w:val="3"/>
          </w:tcPr>
          <w:p w:rsidR="00A953C8" w:rsidRPr="001F6805" w:rsidRDefault="00A953C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3"/>
          </w:tcPr>
          <w:p w:rsidR="00A953C8" w:rsidRPr="001F6805" w:rsidRDefault="00A953C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A953C8" w:rsidRPr="001F6805" w:rsidRDefault="00A953C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A953C8" w:rsidRPr="001F6805" w:rsidRDefault="00A953C8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A953C8" w:rsidRPr="001F6805" w:rsidRDefault="00264C13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Острокрылый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слоник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Eusomostrophus acuminatus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(Boheman, 1839)</w:t>
            </w:r>
          </w:p>
        </w:tc>
        <w:tc>
          <w:tcPr>
            <w:tcW w:w="868" w:type="dxa"/>
            <w:gridSpan w:val="2"/>
          </w:tcPr>
          <w:p w:rsidR="00A953C8" w:rsidRPr="001F6805" w:rsidRDefault="00B777F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Постоянна </w:t>
            </w:r>
          </w:p>
        </w:tc>
        <w:tc>
          <w:tcPr>
            <w:tcW w:w="708" w:type="dxa"/>
          </w:tcPr>
          <w:p w:rsidR="00A953C8" w:rsidRPr="001F6805" w:rsidRDefault="00B777F6" w:rsidP="00B77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1193" w:type="dxa"/>
            <w:gridSpan w:val="3"/>
          </w:tcPr>
          <w:p w:rsidR="00A953C8" w:rsidRPr="001F6805" w:rsidRDefault="00B777F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Нетронутые степные участки</w:t>
            </w:r>
          </w:p>
        </w:tc>
        <w:tc>
          <w:tcPr>
            <w:tcW w:w="909" w:type="dxa"/>
          </w:tcPr>
          <w:p w:rsidR="00A953C8" w:rsidRPr="001F6805" w:rsidRDefault="007D563A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654" w:type="dxa"/>
            <w:vAlign w:val="bottom"/>
          </w:tcPr>
          <w:p w:rsidR="00A953C8" w:rsidRPr="001F6805" w:rsidRDefault="00A953C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A953C8" w:rsidRPr="001F6805" w:rsidRDefault="00A953C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A953C8" w:rsidRPr="001F6805" w:rsidRDefault="00A953C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A953C8" w:rsidRPr="001F6805" w:rsidRDefault="00A953C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A953C8" w:rsidRPr="001F6805" w:rsidRDefault="00A953C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A953C8" w:rsidRPr="001F6805" w:rsidRDefault="00A953C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9" w:type="dxa"/>
            <w:gridSpan w:val="2"/>
          </w:tcPr>
          <w:p w:rsidR="00A953C8" w:rsidRPr="001F6805" w:rsidRDefault="00A953C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27" w:type="dxa"/>
            <w:gridSpan w:val="2"/>
          </w:tcPr>
          <w:p w:rsidR="00A953C8" w:rsidRPr="001F6805" w:rsidRDefault="00A953C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A953C8" w:rsidRPr="001F6805" w:rsidRDefault="00A953C8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2" w:type="dxa"/>
            <w:gridSpan w:val="3"/>
          </w:tcPr>
          <w:p w:rsidR="00A953C8" w:rsidRPr="001F6805" w:rsidRDefault="00B777F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857" w:type="dxa"/>
            <w:gridSpan w:val="3"/>
          </w:tcPr>
          <w:p w:rsidR="00A953C8" w:rsidRPr="001F6805" w:rsidRDefault="00B777F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3"/>
          </w:tcPr>
          <w:p w:rsidR="00A953C8" w:rsidRPr="001F6805" w:rsidRDefault="00B777F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A953C8" w:rsidRPr="001F6805" w:rsidRDefault="00A953C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B777F6" w:rsidRPr="001F6805" w:rsidRDefault="00B777F6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B777F6" w:rsidRPr="001F6805" w:rsidRDefault="00B777F6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Сарептский настус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  <w:t>Nastus goryi sareptanus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Faust, 1888.</w:t>
            </w:r>
          </w:p>
        </w:tc>
        <w:tc>
          <w:tcPr>
            <w:tcW w:w="868" w:type="dxa"/>
            <w:gridSpan w:val="2"/>
          </w:tcPr>
          <w:p w:rsidR="00B777F6" w:rsidRPr="001F6805" w:rsidRDefault="00061A61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Постоянна </w:t>
            </w:r>
          </w:p>
        </w:tc>
        <w:tc>
          <w:tcPr>
            <w:tcW w:w="708" w:type="dxa"/>
          </w:tcPr>
          <w:p w:rsidR="00B777F6" w:rsidRPr="001F6805" w:rsidRDefault="00061A61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1193" w:type="dxa"/>
            <w:gridSpan w:val="3"/>
          </w:tcPr>
          <w:p w:rsidR="00B777F6" w:rsidRPr="001F6805" w:rsidRDefault="00061A61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Степные целинные участки</w:t>
            </w:r>
          </w:p>
        </w:tc>
        <w:tc>
          <w:tcPr>
            <w:tcW w:w="909" w:type="dxa"/>
          </w:tcPr>
          <w:p w:rsidR="00B777F6" w:rsidRPr="001F6805" w:rsidRDefault="007D563A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654" w:type="dxa"/>
            <w:vAlign w:val="bottom"/>
          </w:tcPr>
          <w:p w:rsidR="00B777F6" w:rsidRPr="001F6805" w:rsidRDefault="00B777F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B777F6" w:rsidRPr="001F6805" w:rsidRDefault="00B777F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777F6" w:rsidRPr="001F6805" w:rsidRDefault="00B777F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B777F6" w:rsidRPr="001F6805" w:rsidRDefault="00B777F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B777F6" w:rsidRPr="001F6805" w:rsidRDefault="00B777F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777F6" w:rsidRPr="001F6805" w:rsidRDefault="00B777F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</w:tcPr>
          <w:p w:rsidR="00B777F6" w:rsidRPr="001F6805" w:rsidRDefault="00B777F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gridSpan w:val="2"/>
          </w:tcPr>
          <w:p w:rsidR="00B777F6" w:rsidRPr="001F6805" w:rsidRDefault="00B777F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B777F6" w:rsidRPr="001F6805" w:rsidRDefault="00B777F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gridSpan w:val="3"/>
          </w:tcPr>
          <w:p w:rsidR="00B777F6" w:rsidRPr="001F6805" w:rsidRDefault="00061A61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Еденично </w:t>
            </w:r>
          </w:p>
        </w:tc>
        <w:tc>
          <w:tcPr>
            <w:tcW w:w="857" w:type="dxa"/>
            <w:gridSpan w:val="3"/>
          </w:tcPr>
          <w:p w:rsidR="00B777F6" w:rsidRPr="001F6805" w:rsidRDefault="00B777F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B777F6" w:rsidRPr="001F6805" w:rsidRDefault="00B777F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B777F6" w:rsidRPr="001F6805" w:rsidRDefault="00B777F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180295" w:rsidRPr="001F6805" w:rsidRDefault="00180295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80295" w:rsidRPr="001F6805" w:rsidRDefault="00180295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Степной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граптус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lastRenderedPageBreak/>
              <w:t>Graptus steppensis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Davidian, Arzanov &amp; Korotyaev, 2004</w:t>
            </w:r>
          </w:p>
        </w:tc>
        <w:tc>
          <w:tcPr>
            <w:tcW w:w="868" w:type="dxa"/>
            <w:gridSpan w:val="2"/>
          </w:tcPr>
          <w:p w:rsidR="00180295" w:rsidRPr="001F6805" w:rsidRDefault="00E95BB2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708" w:type="dxa"/>
          </w:tcPr>
          <w:p w:rsidR="00180295" w:rsidRPr="001F6805" w:rsidRDefault="00E95BB2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1193" w:type="dxa"/>
            <w:gridSpan w:val="3"/>
          </w:tcPr>
          <w:p w:rsidR="00180295" w:rsidRPr="001F6805" w:rsidRDefault="00E95BB2" w:rsidP="00E95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Степные целинны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е 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биотопы</w:t>
            </w:r>
          </w:p>
        </w:tc>
        <w:tc>
          <w:tcPr>
            <w:tcW w:w="909" w:type="dxa"/>
          </w:tcPr>
          <w:p w:rsidR="00180295" w:rsidRPr="001F6805" w:rsidRDefault="007D563A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654" w:type="dxa"/>
            <w:vAlign w:val="bottom"/>
          </w:tcPr>
          <w:p w:rsidR="00180295" w:rsidRPr="001F6805" w:rsidRDefault="001802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0295" w:rsidRPr="001F6805" w:rsidRDefault="001802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80295" w:rsidRPr="001F6805" w:rsidRDefault="001802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180295" w:rsidRPr="001F6805" w:rsidRDefault="001802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0295" w:rsidRPr="001F6805" w:rsidRDefault="001802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80295" w:rsidRPr="001F6805" w:rsidRDefault="001802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9" w:type="dxa"/>
            <w:gridSpan w:val="2"/>
          </w:tcPr>
          <w:p w:rsidR="00180295" w:rsidRPr="001F6805" w:rsidRDefault="001802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27" w:type="dxa"/>
            <w:gridSpan w:val="2"/>
          </w:tcPr>
          <w:p w:rsidR="00180295" w:rsidRPr="001F6805" w:rsidRDefault="001802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80295" w:rsidRPr="001F6805" w:rsidRDefault="001802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2" w:type="dxa"/>
            <w:gridSpan w:val="3"/>
          </w:tcPr>
          <w:p w:rsidR="00180295" w:rsidRPr="001F6805" w:rsidRDefault="00E95BB2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857" w:type="dxa"/>
            <w:gridSpan w:val="3"/>
          </w:tcPr>
          <w:p w:rsidR="00180295" w:rsidRPr="001F6805" w:rsidRDefault="00180295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gridSpan w:val="3"/>
          </w:tcPr>
          <w:p w:rsidR="00180295" w:rsidRPr="001F6805" w:rsidRDefault="00E95BB2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80295" w:rsidRPr="001F6805" w:rsidRDefault="00180295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376D99" w:rsidRPr="001F6805" w:rsidRDefault="00376D99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376D99" w:rsidRPr="001F6805" w:rsidRDefault="00376D99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Эумекопс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  <w:t>Eumecopus kittaryi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(Hochhuth, 1851)</w:t>
            </w:r>
          </w:p>
        </w:tc>
        <w:tc>
          <w:tcPr>
            <w:tcW w:w="868" w:type="dxa"/>
            <w:gridSpan w:val="2"/>
          </w:tcPr>
          <w:p w:rsidR="00376D99" w:rsidRPr="001F6805" w:rsidRDefault="00376D9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08" w:type="dxa"/>
          </w:tcPr>
          <w:p w:rsidR="00376D99" w:rsidRPr="001F6805" w:rsidRDefault="00376D99" w:rsidP="0053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1193" w:type="dxa"/>
            <w:gridSpan w:val="3"/>
          </w:tcPr>
          <w:p w:rsidR="00376D99" w:rsidRPr="001F6805" w:rsidRDefault="00376D99" w:rsidP="00E95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растениях из </w:t>
            </w:r>
            <w:r w:rsidR="008A0F7F"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семейства маревых или слинчатковых</w:t>
            </w:r>
          </w:p>
        </w:tc>
        <w:tc>
          <w:tcPr>
            <w:tcW w:w="909" w:type="dxa"/>
          </w:tcPr>
          <w:p w:rsidR="00376D99" w:rsidRPr="001F6805" w:rsidRDefault="007D563A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654" w:type="dxa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gridSpan w:val="2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gridSpan w:val="3"/>
          </w:tcPr>
          <w:p w:rsidR="00376D99" w:rsidRPr="001F6805" w:rsidRDefault="008A0F7F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7" w:type="dxa"/>
            <w:gridSpan w:val="3"/>
          </w:tcPr>
          <w:p w:rsidR="00376D99" w:rsidRPr="001F6805" w:rsidRDefault="00376D9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376D99" w:rsidRPr="001F6805" w:rsidRDefault="00376D9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76D99" w:rsidRPr="001F6805" w:rsidRDefault="00376D9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376D99" w:rsidRPr="001F6805" w:rsidRDefault="00376D99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376D99" w:rsidRPr="001F6805" w:rsidRDefault="00376D99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Четырехпятнистый стефаноклеонус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Stephanocleonus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tetragrammus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(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Pallas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 1781)</w:t>
            </w:r>
          </w:p>
        </w:tc>
        <w:tc>
          <w:tcPr>
            <w:tcW w:w="868" w:type="dxa"/>
            <w:gridSpan w:val="2"/>
          </w:tcPr>
          <w:p w:rsidR="00376D99" w:rsidRPr="001F6805" w:rsidRDefault="00376D9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 известно</w:t>
            </w:r>
          </w:p>
        </w:tc>
        <w:tc>
          <w:tcPr>
            <w:tcW w:w="708" w:type="dxa"/>
          </w:tcPr>
          <w:p w:rsidR="00376D99" w:rsidRPr="001F6805" w:rsidRDefault="00376D9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Единично</w:t>
            </w:r>
          </w:p>
        </w:tc>
        <w:tc>
          <w:tcPr>
            <w:tcW w:w="1193" w:type="dxa"/>
            <w:gridSpan w:val="3"/>
          </w:tcPr>
          <w:p w:rsidR="00376D99" w:rsidRPr="001F6805" w:rsidRDefault="00376D9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Сухие степи с редким травостоем</w:t>
            </w:r>
          </w:p>
        </w:tc>
        <w:tc>
          <w:tcPr>
            <w:tcW w:w="909" w:type="dxa"/>
          </w:tcPr>
          <w:p w:rsidR="00376D99" w:rsidRPr="001F6805" w:rsidRDefault="00376D9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известно </w:t>
            </w:r>
          </w:p>
        </w:tc>
        <w:tc>
          <w:tcPr>
            <w:tcW w:w="654" w:type="dxa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9" w:type="dxa"/>
            <w:gridSpan w:val="2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27" w:type="dxa"/>
            <w:gridSpan w:val="2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2" w:type="dxa"/>
            <w:gridSpan w:val="3"/>
          </w:tcPr>
          <w:p w:rsidR="00376D99" w:rsidRPr="001F6805" w:rsidRDefault="00376D9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известно </w:t>
            </w:r>
          </w:p>
        </w:tc>
        <w:tc>
          <w:tcPr>
            <w:tcW w:w="857" w:type="dxa"/>
            <w:gridSpan w:val="3"/>
          </w:tcPr>
          <w:p w:rsidR="00376D99" w:rsidRPr="001F6805" w:rsidRDefault="00376D9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3"/>
          </w:tcPr>
          <w:p w:rsidR="00376D99" w:rsidRPr="001F6805" w:rsidRDefault="00376D9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376D99" w:rsidRPr="001F6805" w:rsidRDefault="00376D9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376D99" w:rsidRPr="001F6805" w:rsidRDefault="00376D99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376D99" w:rsidRPr="001F6805" w:rsidRDefault="00376D99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Бородавчатый омиас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Omias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verruca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Boheman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 1834</w:t>
            </w:r>
          </w:p>
        </w:tc>
        <w:tc>
          <w:tcPr>
            <w:tcW w:w="868" w:type="dxa"/>
            <w:gridSpan w:val="2"/>
          </w:tcPr>
          <w:p w:rsidR="00376D99" w:rsidRPr="001F6805" w:rsidRDefault="00376D9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08" w:type="dxa"/>
          </w:tcPr>
          <w:p w:rsidR="00376D99" w:rsidRPr="001F6805" w:rsidRDefault="00376D9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1193" w:type="dxa"/>
            <w:gridSpan w:val="3"/>
          </w:tcPr>
          <w:p w:rsidR="00376D99" w:rsidRPr="001F6805" w:rsidRDefault="00376D9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Бедноразнотравно-типчаково-ковыльные степи</w:t>
            </w:r>
          </w:p>
        </w:tc>
        <w:tc>
          <w:tcPr>
            <w:tcW w:w="909" w:type="dxa"/>
          </w:tcPr>
          <w:p w:rsidR="00376D99" w:rsidRPr="001F6805" w:rsidRDefault="007D563A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654" w:type="dxa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9" w:type="dxa"/>
            <w:gridSpan w:val="2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27" w:type="dxa"/>
            <w:gridSpan w:val="2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2" w:type="dxa"/>
            <w:gridSpan w:val="3"/>
          </w:tcPr>
          <w:p w:rsidR="00376D99" w:rsidRPr="001F6805" w:rsidRDefault="00AD7A7C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Редок </w:t>
            </w:r>
          </w:p>
        </w:tc>
        <w:tc>
          <w:tcPr>
            <w:tcW w:w="857" w:type="dxa"/>
            <w:gridSpan w:val="3"/>
          </w:tcPr>
          <w:p w:rsidR="00376D99" w:rsidRPr="001F6805" w:rsidRDefault="00376D9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376D99" w:rsidRPr="001F6805" w:rsidRDefault="00376D9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76D99" w:rsidRPr="001F6805" w:rsidRDefault="00376D9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B7778F" w:rsidRPr="001F6805" w:rsidRDefault="00B7778F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B7778F" w:rsidRPr="001F6805" w:rsidRDefault="00B7778F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Леукомигус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  <w:t>Leucomigus candidatus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Pallas, 1771.</w:t>
            </w:r>
          </w:p>
        </w:tc>
        <w:tc>
          <w:tcPr>
            <w:tcW w:w="868" w:type="dxa"/>
            <w:gridSpan w:val="2"/>
          </w:tcPr>
          <w:p w:rsidR="00B7778F" w:rsidRPr="001F6805" w:rsidRDefault="00AD7A7C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08" w:type="dxa"/>
          </w:tcPr>
          <w:p w:rsidR="00B7778F" w:rsidRPr="001F6805" w:rsidRDefault="00AD7A7C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1193" w:type="dxa"/>
            <w:gridSpan w:val="3"/>
          </w:tcPr>
          <w:p w:rsidR="00B7778F" w:rsidRPr="001F6805" w:rsidRDefault="00AD7A7C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Песчаные ассоциации, развивающиеся на полынях</w:t>
            </w:r>
          </w:p>
        </w:tc>
        <w:tc>
          <w:tcPr>
            <w:tcW w:w="909" w:type="dxa"/>
          </w:tcPr>
          <w:p w:rsidR="00B7778F" w:rsidRPr="001F6805" w:rsidRDefault="007D563A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654" w:type="dxa"/>
            <w:vAlign w:val="bottom"/>
          </w:tcPr>
          <w:p w:rsidR="00B7778F" w:rsidRPr="001F6805" w:rsidRDefault="00B7778F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B7778F" w:rsidRPr="001F6805" w:rsidRDefault="00B7778F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7778F" w:rsidRPr="001F6805" w:rsidRDefault="00B7778F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B7778F" w:rsidRPr="001F6805" w:rsidRDefault="00B7778F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B7778F" w:rsidRPr="001F6805" w:rsidRDefault="00B7778F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7778F" w:rsidRPr="001F6805" w:rsidRDefault="00B7778F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</w:tcPr>
          <w:p w:rsidR="00B7778F" w:rsidRPr="001F6805" w:rsidRDefault="00B7778F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gridSpan w:val="2"/>
          </w:tcPr>
          <w:p w:rsidR="00B7778F" w:rsidRPr="001F6805" w:rsidRDefault="00B7778F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B7778F" w:rsidRPr="001F6805" w:rsidRDefault="00B7778F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gridSpan w:val="3"/>
          </w:tcPr>
          <w:p w:rsidR="00B7778F" w:rsidRPr="001F6805" w:rsidRDefault="00AD7A7C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Редок </w:t>
            </w:r>
          </w:p>
        </w:tc>
        <w:tc>
          <w:tcPr>
            <w:tcW w:w="857" w:type="dxa"/>
            <w:gridSpan w:val="3"/>
          </w:tcPr>
          <w:p w:rsidR="00B7778F" w:rsidRPr="001F6805" w:rsidRDefault="00B7778F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B7778F" w:rsidRPr="001F6805" w:rsidRDefault="00B7778F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B7778F" w:rsidRPr="001F6805" w:rsidRDefault="00B7778F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376D99" w:rsidRPr="001F6805" w:rsidRDefault="00376D99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376D99" w:rsidRPr="001F6805" w:rsidRDefault="00AD7A7C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Пестрый аскалаф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Libelloides macaronius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(Scopoli, 1763).</w:t>
            </w:r>
          </w:p>
        </w:tc>
        <w:tc>
          <w:tcPr>
            <w:tcW w:w="868" w:type="dxa"/>
            <w:gridSpan w:val="2"/>
          </w:tcPr>
          <w:p w:rsidR="00376D99" w:rsidRPr="001F6805" w:rsidRDefault="00733C5B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08" w:type="dxa"/>
          </w:tcPr>
          <w:p w:rsidR="00376D99" w:rsidRPr="001F6805" w:rsidRDefault="00733C5B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1193" w:type="dxa"/>
            <w:gridSpan w:val="3"/>
          </w:tcPr>
          <w:p w:rsidR="00376D99" w:rsidRPr="001F6805" w:rsidRDefault="00733C5B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пространства сухих степей, холмистый рельеф</w:t>
            </w:r>
          </w:p>
        </w:tc>
        <w:tc>
          <w:tcPr>
            <w:tcW w:w="909" w:type="dxa"/>
          </w:tcPr>
          <w:p w:rsidR="00376D99" w:rsidRPr="001F6805" w:rsidRDefault="007D563A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654" w:type="dxa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9" w:type="dxa"/>
            <w:gridSpan w:val="2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27" w:type="dxa"/>
            <w:gridSpan w:val="2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2" w:type="dxa"/>
            <w:gridSpan w:val="3"/>
          </w:tcPr>
          <w:p w:rsidR="00376D99" w:rsidRPr="001F6805" w:rsidRDefault="00733C5B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857" w:type="dxa"/>
            <w:gridSpan w:val="3"/>
          </w:tcPr>
          <w:p w:rsidR="00376D99" w:rsidRPr="001F6805" w:rsidRDefault="00376D9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gridSpan w:val="3"/>
          </w:tcPr>
          <w:p w:rsidR="00376D99" w:rsidRPr="001F6805" w:rsidRDefault="00733C5B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376D99" w:rsidRPr="001F6805" w:rsidRDefault="00376D9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376D99" w:rsidRPr="001F6805" w:rsidRDefault="00376D99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376D99" w:rsidRPr="001F6805" w:rsidRDefault="007D563A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Синий стильбум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Stilbum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cyanurum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(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Forster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 1771)</w:t>
            </w:r>
          </w:p>
        </w:tc>
        <w:tc>
          <w:tcPr>
            <w:tcW w:w="868" w:type="dxa"/>
            <w:gridSpan w:val="2"/>
          </w:tcPr>
          <w:p w:rsidR="00376D99" w:rsidRPr="001F6805" w:rsidRDefault="007D563A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08" w:type="dxa"/>
          </w:tcPr>
          <w:p w:rsidR="00376D99" w:rsidRPr="001F6805" w:rsidRDefault="007D563A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1193" w:type="dxa"/>
            <w:gridSpan w:val="3"/>
          </w:tcPr>
          <w:p w:rsidR="00376D99" w:rsidRPr="001F6805" w:rsidRDefault="007D563A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Сухие степи</w:t>
            </w:r>
          </w:p>
        </w:tc>
        <w:tc>
          <w:tcPr>
            <w:tcW w:w="909" w:type="dxa"/>
          </w:tcPr>
          <w:p w:rsidR="00376D99" w:rsidRPr="001F6805" w:rsidRDefault="007D563A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654" w:type="dxa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9" w:type="dxa"/>
            <w:gridSpan w:val="2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27" w:type="dxa"/>
            <w:gridSpan w:val="2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2" w:type="dxa"/>
            <w:gridSpan w:val="3"/>
          </w:tcPr>
          <w:p w:rsidR="00376D99" w:rsidRPr="001F6805" w:rsidRDefault="007D563A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Еденично </w:t>
            </w:r>
          </w:p>
        </w:tc>
        <w:tc>
          <w:tcPr>
            <w:tcW w:w="857" w:type="dxa"/>
            <w:gridSpan w:val="3"/>
          </w:tcPr>
          <w:p w:rsidR="00376D99" w:rsidRPr="001F6805" w:rsidRDefault="00376D9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gridSpan w:val="3"/>
          </w:tcPr>
          <w:p w:rsidR="00376D99" w:rsidRPr="001F6805" w:rsidRDefault="007D563A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376D99" w:rsidRPr="001F6805" w:rsidRDefault="00376D9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376D99" w:rsidRPr="001F6805" w:rsidRDefault="00376D99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376D99" w:rsidRPr="001F6805" w:rsidRDefault="007D563A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Моховый шмель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Bombus muscorum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Fabricius, 1775</w:t>
            </w:r>
          </w:p>
        </w:tc>
        <w:tc>
          <w:tcPr>
            <w:tcW w:w="868" w:type="dxa"/>
            <w:gridSpan w:val="2"/>
          </w:tcPr>
          <w:p w:rsidR="00376D99" w:rsidRPr="001F6805" w:rsidRDefault="007D563A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Постоянна </w:t>
            </w:r>
          </w:p>
        </w:tc>
        <w:tc>
          <w:tcPr>
            <w:tcW w:w="708" w:type="dxa"/>
          </w:tcPr>
          <w:p w:rsidR="00376D99" w:rsidRPr="001F6805" w:rsidRDefault="007D563A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1193" w:type="dxa"/>
            <w:gridSpan w:val="3"/>
          </w:tcPr>
          <w:p w:rsidR="00376D99" w:rsidRPr="001F6805" w:rsidRDefault="007D563A" w:rsidP="007D5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Степные разнотравно-злаковые участки</w:t>
            </w:r>
          </w:p>
        </w:tc>
        <w:tc>
          <w:tcPr>
            <w:tcW w:w="909" w:type="dxa"/>
          </w:tcPr>
          <w:p w:rsidR="00376D99" w:rsidRPr="001F6805" w:rsidRDefault="007D563A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654" w:type="dxa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9" w:type="dxa"/>
            <w:gridSpan w:val="2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27" w:type="dxa"/>
            <w:gridSpan w:val="2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376D99" w:rsidRPr="001F6805" w:rsidRDefault="00376D99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2" w:type="dxa"/>
            <w:gridSpan w:val="3"/>
          </w:tcPr>
          <w:p w:rsidR="00376D99" w:rsidRPr="001F6805" w:rsidRDefault="007D563A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Единично </w:t>
            </w:r>
          </w:p>
        </w:tc>
        <w:tc>
          <w:tcPr>
            <w:tcW w:w="857" w:type="dxa"/>
            <w:gridSpan w:val="3"/>
          </w:tcPr>
          <w:p w:rsidR="00376D99" w:rsidRPr="001F6805" w:rsidRDefault="00376D9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gridSpan w:val="3"/>
          </w:tcPr>
          <w:p w:rsidR="00376D99" w:rsidRPr="001F6805" w:rsidRDefault="00611995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376D99" w:rsidRPr="001F6805" w:rsidRDefault="00376D99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611995" w:rsidRPr="001F6805" w:rsidRDefault="00611995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611995" w:rsidRPr="001F6805" w:rsidRDefault="00611995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Степная, или мохнатая сколия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Scolia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lastRenderedPageBreak/>
              <w:t>hirta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(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Schrenck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 1781).</w:t>
            </w:r>
          </w:p>
        </w:tc>
        <w:tc>
          <w:tcPr>
            <w:tcW w:w="868" w:type="dxa"/>
            <w:gridSpan w:val="2"/>
          </w:tcPr>
          <w:p w:rsidR="00611995" w:rsidRPr="001F6805" w:rsidRDefault="00611995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Постоянна </w:t>
            </w:r>
          </w:p>
        </w:tc>
        <w:tc>
          <w:tcPr>
            <w:tcW w:w="708" w:type="dxa"/>
          </w:tcPr>
          <w:p w:rsidR="00611995" w:rsidRPr="001F6805" w:rsidRDefault="00611995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1193" w:type="dxa"/>
            <w:gridSpan w:val="3"/>
          </w:tcPr>
          <w:p w:rsidR="00611995" w:rsidRPr="001F6805" w:rsidRDefault="00611995" w:rsidP="007D5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Целинные и залежные участки, 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кустарники, склоны</w:t>
            </w:r>
          </w:p>
        </w:tc>
        <w:tc>
          <w:tcPr>
            <w:tcW w:w="909" w:type="dxa"/>
          </w:tcPr>
          <w:p w:rsidR="00611995" w:rsidRPr="001F6805" w:rsidRDefault="00611995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Стабильна </w:t>
            </w:r>
          </w:p>
        </w:tc>
        <w:tc>
          <w:tcPr>
            <w:tcW w:w="654" w:type="dxa"/>
            <w:vAlign w:val="bottom"/>
          </w:tcPr>
          <w:p w:rsidR="00611995" w:rsidRPr="001F6805" w:rsidRDefault="006119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611995" w:rsidRPr="001F6805" w:rsidRDefault="006119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611995" w:rsidRPr="001F6805" w:rsidRDefault="006119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611995" w:rsidRPr="001F6805" w:rsidRDefault="006119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611995" w:rsidRPr="001F6805" w:rsidRDefault="006119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611995" w:rsidRPr="001F6805" w:rsidRDefault="006119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</w:tcPr>
          <w:p w:rsidR="00611995" w:rsidRPr="001F6805" w:rsidRDefault="006119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gridSpan w:val="2"/>
          </w:tcPr>
          <w:p w:rsidR="00611995" w:rsidRPr="001F6805" w:rsidRDefault="006119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611995" w:rsidRPr="001F6805" w:rsidRDefault="006119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gridSpan w:val="3"/>
          </w:tcPr>
          <w:p w:rsidR="00611995" w:rsidRPr="001F6805" w:rsidRDefault="00611995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Обычно низкая</w:t>
            </w:r>
          </w:p>
        </w:tc>
        <w:tc>
          <w:tcPr>
            <w:tcW w:w="857" w:type="dxa"/>
            <w:gridSpan w:val="3"/>
          </w:tcPr>
          <w:p w:rsidR="00611995" w:rsidRPr="001F6805" w:rsidRDefault="00611995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611995" w:rsidRPr="001F6805" w:rsidRDefault="00611995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611995" w:rsidRPr="001F6805" w:rsidRDefault="00611995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611995" w:rsidRPr="001F6805" w:rsidRDefault="00611995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611995" w:rsidRPr="001F6805" w:rsidRDefault="00A67C88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Сколия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Дежана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Scolia dejeani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(van der Linden, 1829).</w:t>
            </w:r>
          </w:p>
        </w:tc>
        <w:tc>
          <w:tcPr>
            <w:tcW w:w="868" w:type="dxa"/>
            <w:gridSpan w:val="2"/>
          </w:tcPr>
          <w:p w:rsidR="00611995" w:rsidRPr="001F6805" w:rsidRDefault="00A67C8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Постоянна </w:t>
            </w:r>
          </w:p>
        </w:tc>
        <w:tc>
          <w:tcPr>
            <w:tcW w:w="708" w:type="dxa"/>
          </w:tcPr>
          <w:p w:rsidR="00611995" w:rsidRPr="001F6805" w:rsidRDefault="00A67C8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1193" w:type="dxa"/>
            <w:gridSpan w:val="3"/>
          </w:tcPr>
          <w:p w:rsidR="00611995" w:rsidRPr="001F6805" w:rsidRDefault="00A67C88" w:rsidP="007D5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Степные склоны балок</w:t>
            </w:r>
          </w:p>
        </w:tc>
        <w:tc>
          <w:tcPr>
            <w:tcW w:w="909" w:type="dxa"/>
          </w:tcPr>
          <w:p w:rsidR="00611995" w:rsidRPr="001F6805" w:rsidRDefault="00A67C8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654" w:type="dxa"/>
            <w:vAlign w:val="bottom"/>
          </w:tcPr>
          <w:p w:rsidR="00611995" w:rsidRPr="001F6805" w:rsidRDefault="006119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611995" w:rsidRPr="001F6805" w:rsidRDefault="006119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611995" w:rsidRPr="001F6805" w:rsidRDefault="006119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611995" w:rsidRPr="001F6805" w:rsidRDefault="006119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611995" w:rsidRPr="001F6805" w:rsidRDefault="006119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611995" w:rsidRPr="001F6805" w:rsidRDefault="006119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9" w:type="dxa"/>
            <w:gridSpan w:val="2"/>
          </w:tcPr>
          <w:p w:rsidR="00611995" w:rsidRPr="001F6805" w:rsidRDefault="006119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27" w:type="dxa"/>
            <w:gridSpan w:val="2"/>
          </w:tcPr>
          <w:p w:rsidR="00611995" w:rsidRPr="001F6805" w:rsidRDefault="006119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611995" w:rsidRPr="001F6805" w:rsidRDefault="0061199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2" w:type="dxa"/>
            <w:gridSpan w:val="3"/>
          </w:tcPr>
          <w:p w:rsidR="00611995" w:rsidRPr="001F6805" w:rsidRDefault="00A67C8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857" w:type="dxa"/>
            <w:gridSpan w:val="3"/>
          </w:tcPr>
          <w:p w:rsidR="00611995" w:rsidRPr="001F6805" w:rsidRDefault="00611995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gridSpan w:val="3"/>
          </w:tcPr>
          <w:p w:rsidR="00611995" w:rsidRPr="001F6805" w:rsidRDefault="00A67C88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611995" w:rsidRPr="001F6805" w:rsidRDefault="00611995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535F16" w:rsidRPr="001F6805" w:rsidRDefault="00535F16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535F16" w:rsidRPr="001F6805" w:rsidRDefault="00535F16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gramStart"/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Компсосколия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-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Copla sexmaculata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(Fabricius, 1781) (= Campsoscolia interrupta (Fabricius, 1781)</w:t>
            </w:r>
            <w:proofErr w:type="gramEnd"/>
          </w:p>
        </w:tc>
        <w:tc>
          <w:tcPr>
            <w:tcW w:w="868" w:type="dxa"/>
            <w:gridSpan w:val="2"/>
          </w:tcPr>
          <w:p w:rsidR="00535F16" w:rsidRPr="001F6805" w:rsidRDefault="00535F1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Постоянна </w:t>
            </w:r>
          </w:p>
        </w:tc>
        <w:tc>
          <w:tcPr>
            <w:tcW w:w="708" w:type="dxa"/>
          </w:tcPr>
          <w:p w:rsidR="00535F16" w:rsidRPr="001F6805" w:rsidRDefault="00535F1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1193" w:type="dxa"/>
            <w:gridSpan w:val="3"/>
          </w:tcPr>
          <w:p w:rsidR="00535F16" w:rsidRPr="001F6805" w:rsidRDefault="00535F16" w:rsidP="0022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Песчаные стации</w:t>
            </w:r>
          </w:p>
        </w:tc>
        <w:tc>
          <w:tcPr>
            <w:tcW w:w="909" w:type="dxa"/>
          </w:tcPr>
          <w:p w:rsidR="00535F16" w:rsidRPr="001F6805" w:rsidRDefault="002229C2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Обычна </w:t>
            </w:r>
          </w:p>
        </w:tc>
        <w:tc>
          <w:tcPr>
            <w:tcW w:w="654" w:type="dxa"/>
            <w:vAlign w:val="bottom"/>
          </w:tcPr>
          <w:p w:rsidR="00535F16" w:rsidRPr="001F6805" w:rsidRDefault="00535F1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535F16" w:rsidRPr="001F6805" w:rsidRDefault="00535F1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535F16" w:rsidRPr="001F6805" w:rsidRDefault="00535F1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535F16" w:rsidRPr="001F6805" w:rsidRDefault="00535F1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535F16" w:rsidRPr="001F6805" w:rsidRDefault="00535F1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535F16" w:rsidRPr="001F6805" w:rsidRDefault="00535F1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9" w:type="dxa"/>
            <w:gridSpan w:val="2"/>
          </w:tcPr>
          <w:p w:rsidR="00535F16" w:rsidRPr="001F6805" w:rsidRDefault="00535F1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27" w:type="dxa"/>
            <w:gridSpan w:val="2"/>
          </w:tcPr>
          <w:p w:rsidR="00535F16" w:rsidRPr="001F6805" w:rsidRDefault="00535F1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535F16" w:rsidRPr="001F6805" w:rsidRDefault="00535F1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2" w:type="dxa"/>
            <w:gridSpan w:val="3"/>
          </w:tcPr>
          <w:p w:rsidR="00535F16" w:rsidRPr="001F6805" w:rsidRDefault="002229C2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857" w:type="dxa"/>
            <w:gridSpan w:val="3"/>
          </w:tcPr>
          <w:p w:rsidR="00535F16" w:rsidRPr="001F6805" w:rsidRDefault="00535F1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gridSpan w:val="3"/>
          </w:tcPr>
          <w:p w:rsidR="00535F16" w:rsidRPr="001F6805" w:rsidRDefault="00535F1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535F16" w:rsidRPr="001F6805" w:rsidRDefault="00535F1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8B4947" w:rsidRPr="001F6805" w:rsidRDefault="008B4947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8B4947" w:rsidRPr="001F6805" w:rsidRDefault="008B4947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Желтонизый зегрис, или зорька зегрис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Zegris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eupheme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(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Esper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 1804).</w:t>
            </w:r>
          </w:p>
        </w:tc>
        <w:tc>
          <w:tcPr>
            <w:tcW w:w="868" w:type="dxa"/>
            <w:gridSpan w:val="2"/>
          </w:tcPr>
          <w:p w:rsidR="008B4947" w:rsidRPr="001F6805" w:rsidRDefault="008B4947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Постоянна </w:t>
            </w:r>
          </w:p>
        </w:tc>
        <w:tc>
          <w:tcPr>
            <w:tcW w:w="708" w:type="dxa"/>
          </w:tcPr>
          <w:p w:rsidR="008B4947" w:rsidRPr="001F6805" w:rsidRDefault="008B4947" w:rsidP="00BD63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Локализовано</w:t>
            </w:r>
          </w:p>
        </w:tc>
        <w:tc>
          <w:tcPr>
            <w:tcW w:w="1193" w:type="dxa"/>
            <w:gridSpan w:val="3"/>
          </w:tcPr>
          <w:p w:rsidR="008B4947" w:rsidRPr="001F6805" w:rsidRDefault="008B4947" w:rsidP="007D5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Целинные степи, чаще с выходами известняка</w:t>
            </w:r>
          </w:p>
        </w:tc>
        <w:tc>
          <w:tcPr>
            <w:tcW w:w="909" w:type="dxa"/>
          </w:tcPr>
          <w:p w:rsidR="008B4947" w:rsidRPr="001F6805" w:rsidRDefault="008B4947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654" w:type="dxa"/>
            <w:vAlign w:val="bottom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gridSpan w:val="2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gridSpan w:val="3"/>
          </w:tcPr>
          <w:p w:rsidR="008B4947" w:rsidRPr="001F6805" w:rsidRDefault="00C90EEE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Малочисленно</w:t>
            </w:r>
            <w:r w:rsidR="008B4947"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gridSpan w:val="3"/>
          </w:tcPr>
          <w:p w:rsidR="008B4947" w:rsidRPr="001F6805" w:rsidRDefault="008B4947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8B4947" w:rsidRPr="001F6805" w:rsidRDefault="008B4947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8B4947" w:rsidRPr="001F6805" w:rsidRDefault="008B4947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8B4947" w:rsidRPr="001F6805" w:rsidRDefault="008B4947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8B4947" w:rsidRPr="001F6805" w:rsidRDefault="00C90EEE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Юго-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lastRenderedPageBreak/>
              <w:t xml:space="preserve">восточная пестрянка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Zygaena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sedi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Fabricius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 1787.</w:t>
            </w:r>
          </w:p>
        </w:tc>
        <w:tc>
          <w:tcPr>
            <w:tcW w:w="868" w:type="dxa"/>
            <w:gridSpan w:val="2"/>
          </w:tcPr>
          <w:p w:rsidR="008B4947" w:rsidRPr="001F6805" w:rsidRDefault="00C90EEE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янна </w:t>
            </w:r>
          </w:p>
        </w:tc>
        <w:tc>
          <w:tcPr>
            <w:tcW w:w="708" w:type="dxa"/>
          </w:tcPr>
          <w:p w:rsidR="008B4947" w:rsidRPr="001F6805" w:rsidRDefault="00C90EEE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нично </w:t>
            </w:r>
          </w:p>
        </w:tc>
        <w:tc>
          <w:tcPr>
            <w:tcW w:w="1193" w:type="dxa"/>
            <w:gridSpan w:val="3"/>
          </w:tcPr>
          <w:p w:rsidR="008B4947" w:rsidRPr="001F6805" w:rsidRDefault="00C90EEE" w:rsidP="007D5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Населяет 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ассоциации со степным разнотравьем</w:t>
            </w:r>
          </w:p>
        </w:tc>
        <w:tc>
          <w:tcPr>
            <w:tcW w:w="909" w:type="dxa"/>
          </w:tcPr>
          <w:p w:rsidR="008B4947" w:rsidRPr="001F6805" w:rsidRDefault="00C90EEE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Стаби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льна </w:t>
            </w:r>
          </w:p>
        </w:tc>
        <w:tc>
          <w:tcPr>
            <w:tcW w:w="654" w:type="dxa"/>
            <w:vAlign w:val="bottom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gridSpan w:val="2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gridSpan w:val="3"/>
          </w:tcPr>
          <w:p w:rsidR="008B4947" w:rsidRPr="001F6805" w:rsidRDefault="00C90EEE" w:rsidP="00C90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Малочисле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нно</w:t>
            </w:r>
          </w:p>
        </w:tc>
        <w:tc>
          <w:tcPr>
            <w:tcW w:w="857" w:type="dxa"/>
            <w:gridSpan w:val="3"/>
          </w:tcPr>
          <w:p w:rsidR="008B4947" w:rsidRPr="001F6805" w:rsidRDefault="008B4947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8B4947" w:rsidRPr="001F6805" w:rsidRDefault="00C90EEE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8B4947" w:rsidRPr="001F6805" w:rsidRDefault="008B4947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8B4947" w:rsidRPr="001F6805" w:rsidRDefault="008B4947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</w:tcPr>
          <w:p w:rsidR="008B4947" w:rsidRPr="001F6805" w:rsidRDefault="00EE4B16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Шпорниковая совка - 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Periphanes delphinii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Linnaeus, 1758</w:t>
            </w:r>
          </w:p>
        </w:tc>
        <w:tc>
          <w:tcPr>
            <w:tcW w:w="868" w:type="dxa"/>
            <w:gridSpan w:val="2"/>
          </w:tcPr>
          <w:p w:rsidR="008B4947" w:rsidRPr="001F6805" w:rsidRDefault="00EE4B1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Постоянна </w:t>
            </w:r>
          </w:p>
        </w:tc>
        <w:tc>
          <w:tcPr>
            <w:tcW w:w="708" w:type="dxa"/>
          </w:tcPr>
          <w:p w:rsidR="008B4947" w:rsidRPr="001F6805" w:rsidRDefault="00EE4B1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1193" w:type="dxa"/>
            <w:gridSpan w:val="3"/>
          </w:tcPr>
          <w:p w:rsidR="008B4947" w:rsidRPr="001F6805" w:rsidRDefault="00EE4B16" w:rsidP="007D5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Разнотравная целинная степь, в балках, около лесов</w:t>
            </w:r>
          </w:p>
        </w:tc>
        <w:tc>
          <w:tcPr>
            <w:tcW w:w="909" w:type="dxa"/>
          </w:tcPr>
          <w:p w:rsidR="008B4947" w:rsidRPr="001F6805" w:rsidRDefault="00EE4B1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654" w:type="dxa"/>
            <w:vAlign w:val="bottom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gridSpan w:val="2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gridSpan w:val="3"/>
          </w:tcPr>
          <w:p w:rsidR="008B4947" w:rsidRPr="001F6805" w:rsidRDefault="00EE4B1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857" w:type="dxa"/>
            <w:gridSpan w:val="3"/>
          </w:tcPr>
          <w:p w:rsidR="008B4947" w:rsidRPr="001F6805" w:rsidRDefault="008B4947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8B4947" w:rsidRPr="001F6805" w:rsidRDefault="00EE4B16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8B4947" w:rsidRPr="001F6805" w:rsidRDefault="008B4947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8B4947" w:rsidRPr="001F6805" w:rsidRDefault="008B4947" w:rsidP="00F61F99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</w:tcPr>
          <w:p w:rsidR="008B4947" w:rsidRPr="001F6805" w:rsidRDefault="002325C4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Гиганский ктырь – </w:t>
            </w:r>
            <w:r w:rsidRPr="001F5F8E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val="en-US" w:eastAsia="ru-RU"/>
              </w:rPr>
              <w:t>Stanas gigas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Eversmann, </w:t>
            </w:r>
            <w:proofErr w:type="gramStart"/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1855 .</w:t>
            </w:r>
            <w:proofErr w:type="gramEnd"/>
          </w:p>
        </w:tc>
        <w:tc>
          <w:tcPr>
            <w:tcW w:w="868" w:type="dxa"/>
            <w:gridSpan w:val="2"/>
          </w:tcPr>
          <w:p w:rsidR="008B4947" w:rsidRPr="001F6805" w:rsidRDefault="002325C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08" w:type="dxa"/>
          </w:tcPr>
          <w:p w:rsidR="008B4947" w:rsidRPr="001F6805" w:rsidRDefault="00176CBB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Широко </w:t>
            </w:r>
          </w:p>
        </w:tc>
        <w:tc>
          <w:tcPr>
            <w:tcW w:w="1193" w:type="dxa"/>
            <w:gridSpan w:val="3"/>
          </w:tcPr>
          <w:p w:rsidR="008B4947" w:rsidRPr="001F6805" w:rsidRDefault="002325C4" w:rsidP="00176C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целинная </w:t>
            </w:r>
            <w:r w:rsidR="00176CBB"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и залежная земля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балках, </w:t>
            </w:r>
            <w:r w:rsidR="00176CBB"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долины рек</w:t>
            </w:r>
          </w:p>
        </w:tc>
        <w:tc>
          <w:tcPr>
            <w:tcW w:w="909" w:type="dxa"/>
          </w:tcPr>
          <w:p w:rsidR="008B4947" w:rsidRPr="001F6805" w:rsidRDefault="00176CBB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Стабильна </w:t>
            </w:r>
          </w:p>
        </w:tc>
        <w:tc>
          <w:tcPr>
            <w:tcW w:w="654" w:type="dxa"/>
            <w:vAlign w:val="bottom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gridSpan w:val="2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gridSpan w:val="3"/>
          </w:tcPr>
          <w:p w:rsidR="008B4947" w:rsidRPr="001F6805" w:rsidRDefault="00176CBB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Локально </w:t>
            </w:r>
          </w:p>
        </w:tc>
        <w:tc>
          <w:tcPr>
            <w:tcW w:w="857" w:type="dxa"/>
            <w:gridSpan w:val="3"/>
          </w:tcPr>
          <w:p w:rsidR="008B4947" w:rsidRPr="001F6805" w:rsidRDefault="008B4947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8B4947" w:rsidRPr="001F6805" w:rsidRDefault="002325C4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8B4947" w:rsidRPr="001F6805" w:rsidRDefault="008B4947" w:rsidP="00B31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4947" w:rsidRPr="001F6805" w:rsidTr="0082593D">
        <w:tc>
          <w:tcPr>
            <w:tcW w:w="16018" w:type="dxa"/>
            <w:gridSpan w:val="33"/>
          </w:tcPr>
          <w:p w:rsidR="008B4947" w:rsidRPr="001F6805" w:rsidRDefault="008B4947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ПОЗВОНОЧНЫЕ ЖИВОТНЫЕ</w:t>
            </w:r>
          </w:p>
          <w:p w:rsidR="00BD63F9" w:rsidRPr="001F6805" w:rsidRDefault="00BD63F9" w:rsidP="00BD6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Земноводные</w:t>
            </w: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6C23B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Зеленая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жаба</w:t>
            </w:r>
          </w:p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Pseudepidalea viridis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Laurenti, 1768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оседлый</w:t>
            </w:r>
          </w:p>
        </w:tc>
        <w:tc>
          <w:tcPr>
            <w:tcW w:w="708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повсеместно</w:t>
            </w:r>
          </w:p>
        </w:tc>
        <w:tc>
          <w:tcPr>
            <w:tcW w:w="1182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654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</w:t>
            </w:r>
          </w:p>
        </w:tc>
        <w:tc>
          <w:tcPr>
            <w:tcW w:w="650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</w:t>
            </w:r>
          </w:p>
        </w:tc>
        <w:tc>
          <w:tcPr>
            <w:tcW w:w="649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Обычна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47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77321F" w:rsidRPr="001F6805" w:rsidRDefault="0077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6C23B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Обыкновенная чесночни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lastRenderedPageBreak/>
              <w:t>ца</w:t>
            </w:r>
          </w:p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Pelobates</w:t>
            </w:r>
            <w:r w:rsidRPr="001F6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fuscus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Laurenti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1768)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оседлый</w:t>
            </w:r>
          </w:p>
        </w:tc>
        <w:tc>
          <w:tcPr>
            <w:tcW w:w="708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повсеместно</w:t>
            </w:r>
          </w:p>
        </w:tc>
        <w:tc>
          <w:tcPr>
            <w:tcW w:w="1182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654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</w:t>
            </w:r>
          </w:p>
        </w:tc>
        <w:tc>
          <w:tcPr>
            <w:tcW w:w="650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E6028E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Редкий</w:t>
            </w:r>
          </w:p>
        </w:tc>
        <w:tc>
          <w:tcPr>
            <w:tcW w:w="649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7321F" w:rsidRPr="001F6805" w:rsidRDefault="00E6028E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редкий</w:t>
            </w:r>
          </w:p>
        </w:tc>
        <w:tc>
          <w:tcPr>
            <w:tcW w:w="1422" w:type="dxa"/>
            <w:gridSpan w:val="4"/>
          </w:tcPr>
          <w:p w:rsidR="0077321F" w:rsidRPr="001F6805" w:rsidRDefault="00E6028E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Снижается</w:t>
            </w:r>
          </w:p>
        </w:tc>
        <w:tc>
          <w:tcPr>
            <w:tcW w:w="847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77321F" w:rsidRPr="001F6805" w:rsidRDefault="0077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6C23B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23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Озерная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лягушка</w:t>
            </w:r>
            <w:r w:rsidRPr="001F680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Rana ridibunda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Pallas, 1771</w:t>
            </w:r>
          </w:p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868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оседлый</w:t>
            </w:r>
          </w:p>
        </w:tc>
        <w:tc>
          <w:tcPr>
            <w:tcW w:w="708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повсеместно</w:t>
            </w:r>
          </w:p>
        </w:tc>
        <w:tc>
          <w:tcPr>
            <w:tcW w:w="1182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654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</w:t>
            </w:r>
          </w:p>
        </w:tc>
        <w:tc>
          <w:tcPr>
            <w:tcW w:w="650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</w:t>
            </w:r>
          </w:p>
        </w:tc>
        <w:tc>
          <w:tcPr>
            <w:tcW w:w="649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47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77321F" w:rsidRPr="001F6805" w:rsidRDefault="0077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9" w:rsidRPr="001F6805" w:rsidTr="0082593D">
        <w:tc>
          <w:tcPr>
            <w:tcW w:w="16018" w:type="dxa"/>
            <w:gridSpan w:val="33"/>
          </w:tcPr>
          <w:p w:rsidR="00BD63F9" w:rsidRPr="001F6805" w:rsidRDefault="00BD63F9" w:rsidP="00BD6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Пресмыкающиеся</w:t>
            </w: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77321F" w:rsidRPr="001F6805" w:rsidRDefault="0077321F" w:rsidP="00BD63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Болотная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черепаха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1F6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Emys orbicularis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оседлый</w:t>
            </w:r>
          </w:p>
        </w:tc>
        <w:tc>
          <w:tcPr>
            <w:tcW w:w="708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В пресноводных водоемах</w:t>
            </w:r>
          </w:p>
        </w:tc>
        <w:tc>
          <w:tcPr>
            <w:tcW w:w="1193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Пресноводные пруды и реки</w:t>
            </w:r>
          </w:p>
        </w:tc>
        <w:tc>
          <w:tcPr>
            <w:tcW w:w="9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654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</w:t>
            </w:r>
          </w:p>
        </w:tc>
        <w:tc>
          <w:tcPr>
            <w:tcW w:w="567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</w:t>
            </w:r>
          </w:p>
        </w:tc>
        <w:tc>
          <w:tcPr>
            <w:tcW w:w="567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77321F" w:rsidRPr="001F6805" w:rsidRDefault="0077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77321F" w:rsidRPr="001F6805" w:rsidRDefault="0077321F" w:rsidP="00BD63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Прыткая ящерица - </w:t>
            </w:r>
            <w:r w:rsidRPr="001F6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Lacerta agilis 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Eichwald,1831</w:t>
            </w:r>
          </w:p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оседлый</w:t>
            </w:r>
          </w:p>
        </w:tc>
        <w:tc>
          <w:tcPr>
            <w:tcW w:w="708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77321F" w:rsidRPr="001F6805" w:rsidRDefault="0077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39" w:type="dxa"/>
          </w:tcPr>
          <w:p w:rsidR="0077321F" w:rsidRPr="001F6805" w:rsidRDefault="0077321F" w:rsidP="00BD63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Разноцветная ящурка - </w:t>
            </w:r>
            <w:r w:rsidRPr="001F6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Eremias arguta 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melin, 1789</w:t>
            </w:r>
          </w:p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оседлый</w:t>
            </w:r>
          </w:p>
        </w:tc>
        <w:tc>
          <w:tcPr>
            <w:tcW w:w="708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Мозаично</w:t>
            </w:r>
          </w:p>
        </w:tc>
        <w:tc>
          <w:tcPr>
            <w:tcW w:w="1193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Песчаные массивы Лысой горы</w:t>
            </w:r>
          </w:p>
        </w:tc>
        <w:tc>
          <w:tcPr>
            <w:tcW w:w="9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Малочисленна</w:t>
            </w:r>
          </w:p>
        </w:tc>
        <w:tc>
          <w:tcPr>
            <w:tcW w:w="567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Малочисленна</w:t>
            </w:r>
          </w:p>
        </w:tc>
        <w:tc>
          <w:tcPr>
            <w:tcW w:w="567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Малочисленна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77321F" w:rsidRPr="001F6805" w:rsidRDefault="0077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1239" w:type="dxa"/>
          </w:tcPr>
          <w:p w:rsidR="0077321F" w:rsidRPr="001F6805" w:rsidRDefault="0077321F" w:rsidP="00BD63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Обыкновенный уж- </w:t>
            </w:r>
            <w:r w:rsidRPr="001F6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Natrix natrix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(Linneus, 1758)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оседлый</w:t>
            </w:r>
          </w:p>
        </w:tc>
        <w:tc>
          <w:tcPr>
            <w:tcW w:w="708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Мозаично</w:t>
            </w:r>
          </w:p>
        </w:tc>
        <w:tc>
          <w:tcPr>
            <w:tcW w:w="1193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Прибрежные стации</w:t>
            </w:r>
          </w:p>
        </w:tc>
        <w:tc>
          <w:tcPr>
            <w:tcW w:w="9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77321F" w:rsidRPr="001F6805" w:rsidRDefault="0077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77321F" w:rsidRPr="001F6805" w:rsidRDefault="0077321F" w:rsidP="00BD63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Водяной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1F6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Natrix tessellata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(Laurenti, 1768)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оседлый</w:t>
            </w:r>
          </w:p>
        </w:tc>
        <w:tc>
          <w:tcPr>
            <w:tcW w:w="708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Мозаично</w:t>
            </w:r>
          </w:p>
        </w:tc>
        <w:tc>
          <w:tcPr>
            <w:tcW w:w="1193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shd w:val="clear" w:color="auto" w:fill="auto"/>
          </w:tcPr>
          <w:p w:rsidR="0077321F" w:rsidRPr="001F6805" w:rsidRDefault="0077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39" w:type="dxa"/>
          </w:tcPr>
          <w:p w:rsidR="0077321F" w:rsidRPr="001F6805" w:rsidRDefault="0077321F" w:rsidP="00BD63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Каспийский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1F6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Hierophis caspius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(Gmelin, 1789)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оседлый</w:t>
            </w:r>
          </w:p>
        </w:tc>
        <w:tc>
          <w:tcPr>
            <w:tcW w:w="708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Мозаично</w:t>
            </w:r>
          </w:p>
        </w:tc>
        <w:tc>
          <w:tcPr>
            <w:tcW w:w="1193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77321F" w:rsidRPr="001F6805" w:rsidRDefault="0077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239" w:type="dxa"/>
          </w:tcPr>
          <w:p w:rsidR="0077321F" w:rsidRPr="001F6805" w:rsidRDefault="0077321F" w:rsidP="00BD63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Узорчатый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1F6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Elaphe dione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(Pallas, 1773)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оседлый</w:t>
            </w:r>
          </w:p>
        </w:tc>
        <w:tc>
          <w:tcPr>
            <w:tcW w:w="708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Мозаично</w:t>
            </w:r>
          </w:p>
        </w:tc>
        <w:tc>
          <w:tcPr>
            <w:tcW w:w="1193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77321F" w:rsidRPr="001F6805" w:rsidRDefault="0077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239" w:type="dxa"/>
          </w:tcPr>
          <w:p w:rsidR="0077321F" w:rsidRPr="001F6805" w:rsidRDefault="0077321F" w:rsidP="00BD63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Палласов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полоз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3D6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Elaphe sauromates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(Pallas,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1814)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оседлый</w:t>
            </w:r>
          </w:p>
        </w:tc>
        <w:tc>
          <w:tcPr>
            <w:tcW w:w="708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Мозаично</w:t>
            </w:r>
          </w:p>
        </w:tc>
        <w:tc>
          <w:tcPr>
            <w:tcW w:w="1193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77321F" w:rsidRPr="001F6805" w:rsidRDefault="0077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1239" w:type="dxa"/>
          </w:tcPr>
          <w:p w:rsidR="0077321F" w:rsidRPr="001F6805" w:rsidRDefault="0077321F" w:rsidP="00BD63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Обыкновенная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медянка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Coronella austriaca (Laurenti, 1768)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оседлый</w:t>
            </w:r>
          </w:p>
        </w:tc>
        <w:tc>
          <w:tcPr>
            <w:tcW w:w="708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Мозаично</w:t>
            </w:r>
          </w:p>
        </w:tc>
        <w:tc>
          <w:tcPr>
            <w:tcW w:w="1193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</w:t>
            </w:r>
          </w:p>
        </w:tc>
        <w:tc>
          <w:tcPr>
            <w:tcW w:w="9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77321F" w:rsidRPr="001F6805" w:rsidRDefault="0077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239" w:type="dxa"/>
          </w:tcPr>
          <w:p w:rsidR="0077321F" w:rsidRPr="0014618F" w:rsidRDefault="0077321F" w:rsidP="00BD63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  <w:r w:rsidRPr="00146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4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гадюка</w:t>
            </w:r>
            <w:r w:rsidRPr="00146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1461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Pelias renardi</w:t>
            </w:r>
            <w:r w:rsidRPr="00146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(Christoph,1861)</w:t>
            </w:r>
          </w:p>
        </w:tc>
        <w:tc>
          <w:tcPr>
            <w:tcW w:w="868" w:type="dxa"/>
            <w:gridSpan w:val="2"/>
          </w:tcPr>
          <w:p w:rsidR="0077321F" w:rsidRPr="0014618F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618F">
              <w:rPr>
                <w:rFonts w:ascii="Times New Roman" w:eastAsia="Calibri" w:hAnsi="Times New Roman" w:cs="Times New Roman"/>
                <w:sz w:val="24"/>
                <w:szCs w:val="24"/>
              </w:rPr>
              <w:t>оседлый</w:t>
            </w:r>
          </w:p>
        </w:tc>
        <w:tc>
          <w:tcPr>
            <w:tcW w:w="708" w:type="dxa"/>
          </w:tcPr>
          <w:p w:rsidR="0077321F" w:rsidRPr="0014618F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618F">
              <w:rPr>
                <w:rFonts w:ascii="Times New Roman" w:eastAsia="Calibri" w:hAnsi="Times New Roman" w:cs="Times New Roman"/>
                <w:sz w:val="24"/>
                <w:szCs w:val="24"/>
              </w:rPr>
              <w:t>Мозаично</w:t>
            </w:r>
          </w:p>
        </w:tc>
        <w:tc>
          <w:tcPr>
            <w:tcW w:w="1193" w:type="dxa"/>
            <w:gridSpan w:val="3"/>
          </w:tcPr>
          <w:p w:rsidR="0077321F" w:rsidRPr="0014618F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18F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</w:t>
            </w:r>
          </w:p>
        </w:tc>
        <w:tc>
          <w:tcPr>
            <w:tcW w:w="909" w:type="dxa"/>
          </w:tcPr>
          <w:p w:rsidR="0077321F" w:rsidRPr="0014618F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</w:tcPr>
          <w:p w:rsidR="0077321F" w:rsidRPr="0014618F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4618F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4618F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77321F" w:rsidRPr="0014618F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4618F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4618F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77321F" w:rsidRPr="0014618F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4618F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77321F" w:rsidRPr="0014618F" w:rsidRDefault="0077321F" w:rsidP="00BD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77321F" w:rsidRPr="0014618F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618F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77321F" w:rsidRPr="0014618F" w:rsidRDefault="00D85567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1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77321F" w:rsidRPr="001F6805" w:rsidRDefault="0077321F" w:rsidP="00BD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321F" w:rsidRPr="001F6805" w:rsidRDefault="0077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16018" w:type="dxa"/>
            <w:gridSpan w:val="33"/>
          </w:tcPr>
          <w:p w:rsidR="0077321F" w:rsidRPr="001F6805" w:rsidRDefault="0077321F" w:rsidP="001B09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Чернозобая гагара </w:t>
            </w:r>
            <w:r w:rsidRPr="003D6BE9">
              <w:rPr>
                <w:rFonts w:ascii="Times New Roman" w:hAnsi="Times New Roman" w:cs="Times New Roman"/>
                <w:i/>
                <w:sz w:val="24"/>
                <w:szCs w:val="24"/>
              </w:rPr>
              <w:t>Gavia arctica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Залетный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Озеро Манычы-Гудило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поганка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Podiceps ruficollis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(Pallas, 1764)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Озеро Манычы-Гудило и пруды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Черношейная поганка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Podiceps nigricollis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C.L. Brehm,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1831.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Гнездящийся и пролетный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Озеро Манычы-Гудило и пруды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Красношейная поганка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Podicepsauritus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Озеро Манычы-Гудило и пруды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Серощекая поганка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Podiceps grisegena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(Boddaert, 1783)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Озеро Манычы-Гудило и пруды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Большая поганка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Podicepscuistatus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(L., 1758)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Озеро Манычы-Гудило и пруды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пеликан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Pelecanus onocrotalus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L., 1758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Озеро Манычы-Гудило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Кудрявый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пеликан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Pelecanus crispus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Bruch, 1832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Озеро Манычы-Гудило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E6028E" w:rsidRDefault="00E6028E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Увеличивается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баклан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Phalacrocorax carbo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Гнезд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ящийся и пролетный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Озеро 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Манычы-Гудило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</w:t>
            </w: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чен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</w:t>
            </w: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чен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Малый баклан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Phalacrocorax pygmaeus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(Pall., 1773)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Залетный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Озеро Манычы-Гудило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Единично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Единично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Единично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выпь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Botaurus stellaris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Пресноводные пруды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выпь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Ixobrychos minutus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(L., 1766)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Пресноводные пруды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Кваква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Nycticorax nycticorax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Пресноводные пруды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Желтая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цапля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Ardeola ralloides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(Scopoli, 1796)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Пресноводные пруды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Большая белая цапля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Egretta alba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Пресноводные пруды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Малая белая цапля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Egretta garzetta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1766)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Озеро Манычы-Гудило и пруды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Серая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цапля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Ardea cinerea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L., 1758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Озеро Манычы-Гудило и пруды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Рыжая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цапля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Ardea purpurea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L., 1766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Пресноводные пруды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Колпица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Platalea leucorodia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L., 1758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Озеро Манычы-Гудило и пруды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Каравайка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Plegadis falcinellus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L., 1766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Пролетнеый и кочующий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Пресноводные пруды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Увеличивается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аист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Ciconia ciconia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L., 1758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Залетный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Краснозобая казарка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Rufibrenta ruficollis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(Pallas, 1769)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Озеро Манычы-Гудило и пруды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Уменьшается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гусь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Anser anser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Пресноводные пруды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Белолобый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гусь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Anser albifrons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(Scopoli, 1769)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Озеро Манычы-Гудило и пруды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Уменьшается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Пискулька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Anser eryhtropus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отмечался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отмечался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отмечался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Гуменник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Anser fabalis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(Lathman, 1789)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шипун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Cygnus olor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(Gmelin, 1789)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Озеро Манычы-Гудило и пруды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1F" w:rsidRPr="001F6805" w:rsidTr="0082593D">
        <w:tc>
          <w:tcPr>
            <w:tcW w:w="792" w:type="dxa"/>
          </w:tcPr>
          <w:p w:rsidR="0077321F" w:rsidRPr="001F6805" w:rsidRDefault="0077321F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7321F" w:rsidRPr="001F6805" w:rsidRDefault="0077321F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Лебедь кликун </w:t>
            </w:r>
            <w:r w:rsidRPr="00631A21">
              <w:rPr>
                <w:rFonts w:ascii="Times New Roman" w:hAnsi="Times New Roman" w:cs="Times New Roman"/>
                <w:sz w:val="24"/>
                <w:szCs w:val="24"/>
              </w:rPr>
              <w:t>Cygnus cygnus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Озеро Манычы-Гудило и пруды</w:t>
            </w:r>
          </w:p>
        </w:tc>
        <w:tc>
          <w:tcPr>
            <w:tcW w:w="9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7321F" w:rsidRPr="001F6805" w:rsidRDefault="0077321F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Малый лебедь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Cygnus bewickii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Yarrell, 1830.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Манычы-Гудило и пруды</w:t>
            </w: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Огарь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Tadorna ferruginea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(Pallas, 1764)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Манычы-Гудило и пруды</w:t>
            </w: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Пеганка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Tadorna tadorna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Манычы-Гудило и пруды</w:t>
            </w: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Увеличивается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Кряква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Anas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platyrhynchos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Гнездящий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Манычы-Гудило и 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пруды</w:t>
            </w: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Многочи</w:t>
            </w: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сленный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Многочи</w:t>
            </w: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сленный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Многочисленный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Чирок-свистунок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Anas crecca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Манычы-Гудило и пруды</w:t>
            </w: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Серая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утка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Anas streperea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Манычы-Гудило и пруды</w:t>
            </w: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Свиязь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Anas penelope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Манычы-Гудило и пруды</w:t>
            </w: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Шилохвость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Anas acuta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Манычы-Гудило и пруды</w:t>
            </w: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Чирок трескунок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Anas querquedula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Манычы-Гудило и пруды</w:t>
            </w: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Широконоска Anas clypeata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Гнездящийся и 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Манычы-Гудило и пруды</w:t>
            </w: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Красноносый нырок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Netta rufina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(Pallas, 1773)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Манычы-Гудило и пруды</w:t>
            </w: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Красноголовая чернеть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Aythya ferina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Манычы-Гудило и пруды</w:t>
            </w: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Хохлатая чернеть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Aythya fuligula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Манычы-Гудило и пруды</w:t>
            </w: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Морская чернеть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Aythya marila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1761)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Манычы-Гудило и </w:t>
            </w: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пруды</w:t>
            </w: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Обыкновенный гоголь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Bucephalaclangula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Манычы-Гудило и </w:t>
            </w: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пруды</w:t>
            </w: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Луток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Mergusalbellus</w:t>
            </w:r>
            <w:r w:rsidR="0063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Проле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Манычы-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Гудило и </w:t>
            </w: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пруды</w:t>
            </w: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</w:t>
            </w: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</w:t>
            </w: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Савка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Oxiura leucocephala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(Scopoli, 1769)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У водоемов</w:t>
            </w: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Скопа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Pandion haliaetus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У водоемов</w:t>
            </w: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Обыкновенный осоед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Pernis apivorvus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коршун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Milvus migrans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(Boddaert, 1783)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E6028E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Увеличивается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Полевой лунь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Circus cyaneus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1766)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и зимующий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Степной лунь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Cyrcus macrourus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(S.G.</w:t>
            </w:r>
            <w:proofErr w:type="gramEnd"/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Gmelin, 1771)</w:t>
            </w:r>
            <w:proofErr w:type="gramEnd"/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Луговой лунь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Cyrcus pigargus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Болотный лунь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Cyrcus aeruginosus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Тетеревятник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Accipiter gentilis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и зимующий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Перепелятник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Accipiter nisus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Европейский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тювик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Accipiter brevipes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(Severtzov, 1850)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Зимняк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Buteo lagopus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(Pontoppidan, 1763)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Зимующий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Курганник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Buteo rufinus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(Cretzschmar, 1827)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Увеличивается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Обыкновенный канюк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Buteo buteo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Змееяд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Circaetus gallicus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(Gmelin, 1788)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Залетный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карлик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Hieraaetus pennatus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(Gmelin, 1788)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Залетный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Степной орел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Aquila rapax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(Temminsk, 1828)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Снижается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Большой подорлик</w:t>
            </w:r>
            <w:r w:rsidR="0063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Aquila clanga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Pallas, 1811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Залетный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Малый подорлик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Aquila pomarin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a C.L. Brechm, 1831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Aquila heliaca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Savigny, 1809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Беркут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Aquila chrysaetos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и зимующий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Орлан белохвост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Haliaeetus albicilla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Черный гриф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Aegipius monachus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1766)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Залетный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</w:t>
            </w:r>
            <w:r w:rsidR="00E6028E"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Редо</w:t>
            </w:r>
            <w:r w:rsidR="00E6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  <w:r w:rsidR="00E6028E"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</w:t>
            </w:r>
            <w:r w:rsidR="00E6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E6028E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Балобан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Falco cherrug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Gray, 1834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Залетный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DE036D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Сапсан </w:t>
            </w:r>
            <w:r w:rsidRPr="00DE036D">
              <w:rPr>
                <w:rFonts w:ascii="Times New Roman" w:hAnsi="Times New Roman" w:cs="Times New Roman"/>
                <w:i/>
                <w:sz w:val="24"/>
                <w:szCs w:val="24"/>
              </w:rPr>
              <w:t>Falco peregrinus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Tunstall, 1771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Залетный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DE036D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Чеглок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Falco subbuteo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Дербник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Falco columbarius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Зимующий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Кобчик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Falco vespertinus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L., 1766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E6028E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Снижается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Степная пустельга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Falco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naumanii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Fleischer, 1811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Гнездящийся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</w:t>
            </w: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пустельга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Falco tinnunculus</w:t>
            </w:r>
            <w:r w:rsidR="0063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Снижается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Серая куропатка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Perdixperdix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Перепел Coturnix coturnix (Linnaeus,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Фазан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Phasianus colchicus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Увеличивается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Серый журавль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Grus grus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Красавка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Anthropoides virgo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90085A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90085A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Снижается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Пастушок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Rallus aquaticus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погоныш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Porzana parva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(Scopoli, 1769)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Коростель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Crex crex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Камышница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Gallinula chloropus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  <w:r w:rsidRPr="00631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Fulica atra</w:t>
            </w:r>
            <w:r w:rsidR="00631A21" w:rsidRPr="00631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L., 1758</w:t>
            </w:r>
            <w:proofErr w:type="gramStart"/>
            <w:r w:rsidRPr="00631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Otis tarda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Гнездящийся 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кочующий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Стрепет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Tetrax tetrax</w:t>
            </w:r>
            <w:r w:rsidR="0063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Авдотка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Burhinus oedicnemus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Залетный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Тулес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Pluvialis squatarola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Золотистая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ржанка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Pluvialis apricaria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Галстучник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Charadrius hiaticula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зуёк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Charadrius dubius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Scopoli, 1786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Каспийский</w:t>
            </w:r>
            <w:r w:rsidRPr="00B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зуёк</w:t>
            </w:r>
            <w:r w:rsidR="00DE036D" w:rsidRPr="00B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Charadrius asiaticus</w:t>
            </w:r>
            <w:r w:rsidRPr="00B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Pallas, 1773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4618F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2"/>
          </w:tcPr>
          <w:p w:rsidR="001B09D0" w:rsidRPr="0014618F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  <w:r w:rsidRPr="00DE0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зуёк</w:t>
            </w:r>
            <w:r w:rsidR="00DE036D" w:rsidRPr="00DE0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Charadrius alexandrinus </w:t>
            </w:r>
            <w:r w:rsidRPr="00DE0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Хрустан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Eudromias morinellus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Кречётка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Chettusia gregaria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(Pallas, 1771)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9763B1" w:rsidRDefault="009763B1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Чибис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Vanellus vanellus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Камнешарка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Arenaria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interpres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Ходулочник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Himantopus himantopus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Шилоклювка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Recurvirostra avosetta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Кулик-сорока </w:t>
            </w:r>
            <w:r w:rsidRPr="00631A21">
              <w:rPr>
                <w:rFonts w:ascii="Times New Roman" w:hAnsi="Times New Roman" w:cs="Times New Roman"/>
                <w:i/>
                <w:sz w:val="24"/>
                <w:szCs w:val="24"/>
              </w:rPr>
              <w:t>Haematopus ostralegus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Черныш </w:t>
            </w:r>
            <w:r w:rsidRPr="00456FC3">
              <w:rPr>
                <w:rFonts w:ascii="Times New Roman" w:hAnsi="Times New Roman" w:cs="Times New Roman"/>
                <w:i/>
                <w:sz w:val="24"/>
                <w:szCs w:val="24"/>
              </w:rPr>
              <w:t>Tringa ochropus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Фифи </w:t>
            </w:r>
            <w:r w:rsidRPr="00456FC3">
              <w:rPr>
                <w:rFonts w:ascii="Times New Roman" w:hAnsi="Times New Roman" w:cs="Times New Roman"/>
                <w:i/>
                <w:sz w:val="24"/>
                <w:szCs w:val="24"/>
              </w:rPr>
              <w:t>Tringa glareola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</w:t>
            </w: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улит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F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Tringa nebularia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(Gunnerus, 1767)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Травник </w:t>
            </w:r>
            <w:r w:rsidRPr="00456FC3">
              <w:rPr>
                <w:rFonts w:ascii="Times New Roman" w:hAnsi="Times New Roman" w:cs="Times New Roman"/>
                <w:i/>
                <w:sz w:val="24"/>
                <w:szCs w:val="24"/>
              </w:rPr>
              <w:t>Tringa totanus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Щёголь </w:t>
            </w:r>
            <w:r w:rsidRPr="00456FC3">
              <w:rPr>
                <w:rFonts w:ascii="Times New Roman" w:hAnsi="Times New Roman" w:cs="Times New Roman"/>
                <w:i/>
                <w:sz w:val="24"/>
                <w:szCs w:val="24"/>
              </w:rPr>
              <w:t>Tringa erythropus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(Pallas, 1764)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Поручейник </w:t>
            </w:r>
            <w:r w:rsidRPr="00456FC3">
              <w:rPr>
                <w:rFonts w:ascii="Times New Roman" w:hAnsi="Times New Roman" w:cs="Times New Roman"/>
                <w:i/>
                <w:sz w:val="24"/>
                <w:szCs w:val="24"/>
              </w:rPr>
              <w:t>Tringa stagnatilis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(Bechstein, 1803)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 </w:t>
            </w:r>
            <w:r w:rsidRPr="00456FC3">
              <w:rPr>
                <w:rFonts w:ascii="Times New Roman" w:hAnsi="Times New Roman" w:cs="Times New Roman"/>
                <w:i/>
                <w:sz w:val="24"/>
                <w:szCs w:val="24"/>
              </w:rPr>
              <w:t>Actitis hypoleucos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Мородунка </w:t>
            </w:r>
            <w:r w:rsidRPr="00456FC3">
              <w:rPr>
                <w:rFonts w:ascii="Times New Roman" w:hAnsi="Times New Roman" w:cs="Times New Roman"/>
                <w:i/>
                <w:sz w:val="24"/>
                <w:szCs w:val="24"/>
              </w:rPr>
              <w:t>Xenus cinereus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(Guldenstadt, 1775)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Круглоносый плавунчик </w:t>
            </w:r>
            <w:r w:rsidRPr="00456FC3">
              <w:rPr>
                <w:rFonts w:ascii="Times New Roman" w:hAnsi="Times New Roman" w:cs="Times New Roman"/>
                <w:i/>
                <w:sz w:val="24"/>
                <w:szCs w:val="24"/>
              </w:rPr>
              <w:t>Phalaropus lobatus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Турухтан </w:t>
            </w:r>
            <w:r w:rsidRPr="00456FC3">
              <w:rPr>
                <w:rFonts w:ascii="Times New Roman" w:hAnsi="Times New Roman" w:cs="Times New Roman"/>
                <w:i/>
                <w:sz w:val="24"/>
                <w:szCs w:val="24"/>
              </w:rPr>
              <w:t>Philomachus pugnax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Многочисленный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Многочисленный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Многочисленный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Кулик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F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Calidris minuta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(Leisler, 1812)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Краснозобик </w:t>
            </w:r>
            <w:r w:rsidRPr="00456FC3">
              <w:rPr>
                <w:rFonts w:ascii="Times New Roman" w:hAnsi="Times New Roman" w:cs="Times New Roman"/>
                <w:i/>
                <w:sz w:val="24"/>
                <w:szCs w:val="24"/>
              </w:rPr>
              <w:t>Calidris ferruginea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(Pontoppidan, 1763)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Чернозобик </w:t>
            </w:r>
            <w:r w:rsidRPr="00456FC3">
              <w:rPr>
                <w:rFonts w:ascii="Times New Roman" w:hAnsi="Times New Roman" w:cs="Times New Roman"/>
                <w:i/>
                <w:sz w:val="24"/>
                <w:szCs w:val="24"/>
              </w:rPr>
              <w:t>Calidris alpina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Исландский песочник </w:t>
            </w:r>
            <w:r w:rsidRPr="00456F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Calidris canutus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Песчанка </w:t>
            </w:r>
            <w:r w:rsidRPr="00456FC3">
              <w:rPr>
                <w:rFonts w:ascii="Times New Roman" w:hAnsi="Times New Roman" w:cs="Times New Roman"/>
                <w:i/>
                <w:sz w:val="24"/>
                <w:szCs w:val="24"/>
              </w:rPr>
              <w:t>Calidris alba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(Pallas, 1764)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Грязовик </w:t>
            </w:r>
            <w:r w:rsidRPr="00456FC3">
              <w:rPr>
                <w:rFonts w:ascii="Times New Roman" w:hAnsi="Times New Roman" w:cs="Times New Roman"/>
                <w:i/>
                <w:sz w:val="24"/>
                <w:szCs w:val="24"/>
              </w:rPr>
              <w:t>Limicola falcinellus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(Pontoppidan, 1763)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Гаршнеп </w:t>
            </w:r>
            <w:r w:rsidRPr="00456FC3">
              <w:rPr>
                <w:rFonts w:ascii="Times New Roman" w:hAnsi="Times New Roman" w:cs="Times New Roman"/>
                <w:i/>
                <w:sz w:val="24"/>
                <w:szCs w:val="24"/>
              </w:rPr>
              <w:t>Lymnocryptes minimus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(Brunnich, 1764)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FC3">
              <w:rPr>
                <w:rFonts w:ascii="Times New Roman" w:hAnsi="Times New Roman" w:cs="Times New Roman"/>
                <w:i/>
                <w:sz w:val="24"/>
                <w:szCs w:val="24"/>
              </w:rPr>
              <w:t>Бекас Gallinago gallinago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Вальдшнеп </w:t>
            </w:r>
            <w:r w:rsidRPr="00456FC3">
              <w:rPr>
                <w:rFonts w:ascii="Times New Roman" w:hAnsi="Times New Roman" w:cs="Times New Roman"/>
                <w:i/>
                <w:sz w:val="24"/>
                <w:szCs w:val="24"/>
              </w:rPr>
              <w:t>Scolopax rusticola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Тонкоклювый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кроншне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F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Numenius tenuirostris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Vieillot, 1817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отмечен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Большой кроншнеп </w:t>
            </w:r>
            <w:r w:rsidRPr="00456FC3">
              <w:rPr>
                <w:rFonts w:ascii="Times New Roman" w:hAnsi="Times New Roman" w:cs="Times New Roman"/>
                <w:i/>
                <w:sz w:val="24"/>
                <w:szCs w:val="24"/>
              </w:rPr>
              <w:t>Numenius arquata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Уменьшается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кроншнеп </w:t>
            </w:r>
            <w:r w:rsidRPr="00456FC3">
              <w:rPr>
                <w:rFonts w:ascii="Times New Roman" w:hAnsi="Times New Roman" w:cs="Times New Roman"/>
                <w:i/>
                <w:sz w:val="24"/>
                <w:szCs w:val="24"/>
              </w:rPr>
              <w:t>Numenius phaeopus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Большой веретенник </w:t>
            </w:r>
            <w:r w:rsidRPr="00456FC3">
              <w:rPr>
                <w:rFonts w:ascii="Times New Roman" w:hAnsi="Times New Roman" w:cs="Times New Roman"/>
                <w:i/>
                <w:sz w:val="24"/>
                <w:szCs w:val="24"/>
              </w:rPr>
              <w:t>Limosa limosa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456FC3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Луговая тиркушка </w:t>
            </w:r>
            <w:r w:rsidRPr="00456FC3">
              <w:rPr>
                <w:rFonts w:ascii="Times New Roman" w:hAnsi="Times New Roman" w:cs="Times New Roman"/>
                <w:i/>
                <w:sz w:val="24"/>
                <w:szCs w:val="24"/>
              </w:rPr>
              <w:t>Glareola pratincola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1766)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B09D0" w:rsidRPr="001F6805" w:rsidRDefault="001B09D0" w:rsidP="0045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1B09D0" w:rsidRPr="001F6805" w:rsidRDefault="001B09D0" w:rsidP="0045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Степная тиркушка </w:t>
            </w:r>
            <w:r w:rsidRPr="00456FC3">
              <w:rPr>
                <w:rFonts w:ascii="Times New Roman" w:hAnsi="Times New Roman" w:cs="Times New Roman"/>
                <w:i/>
                <w:sz w:val="24"/>
                <w:szCs w:val="24"/>
              </w:rPr>
              <w:t>Glareola nordmanni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Nordmann, 1842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Гнездящийся и пролдетный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Короткохвостый поморник Stercorarius parasiticus(L.,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Черноголовый хохотун Larus ichthyaetus Pallas, 1773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Увеличивается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Черноголовая чайка Larus melanocephalus Temminck, 1820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Larus minutus Pallas, 1776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Озерная чайка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Larus ridibundus L., 1766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Гнездящий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Морской голубок Larus genei Breme, 1840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Клуша</w:t>
            </w:r>
            <w:proofErr w:type="gramEnd"/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Larus fuscus 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Залетный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</w:t>
            </w:r>
            <w:proofErr w:type="gramStart"/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клуша</w:t>
            </w:r>
            <w:proofErr w:type="gramEnd"/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Larus heuglini Bree, 1876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Залетный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Хохотунья Larus cachinnans Pallas, 1811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Сизая чайка Larus canus 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</w:t>
            </w: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Чёрная крачка Chlidonias niger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Белокрылая крачка Chlidonias leucopterus (Temminck, 1815)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Белощекая крачка Chlidonias hybridus (Pallas, 1811)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Чайконосая крачка Gelochelidon nilotica (Gmelin, 1789)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Чеграва Hydroprogne caspia (Pallas, 1770)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Увеличивается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Речная крачка Sterna hirundo 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крачка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Sterna albifrons Pallas, 1764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Вяхирь Columba palumbus 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Клинтух Columba oenas Linnaeus,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Сизый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голубь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Columba livia Gmelin, 1789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Гнездящийся 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горлица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Streptopelia turtur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Гнездящийся и 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90085A" w:rsidRDefault="0090085A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E6028E" w:rsidRDefault="00E6028E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отмечен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E6028E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Уменьшается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Кольчатая горлица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Streptopelia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decaocto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Flivaldszky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,1838)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Гнездящийся 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кукушка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Cuculus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canorus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Linnaeus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Белая сова Nycteascandiaca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Залетный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Филин Bubo bubo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Гнездящийся 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Ушаста ясова Asio otus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</w:t>
            </w: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Болотная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Asio flammeus (Pontoppidan., 1763)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Сплюшка Otus scops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Домовый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сыч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.Athene noctua (Scopoli, 1769)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Гнездящийся 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Обыкновенный козодой Caprimulgus europaeus 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Чёрный стриж Apus apus(L.,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Сизоворонка Coracia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sgarrulusLinnaeus,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Гнездящийся и 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Золотистая</w:t>
            </w:r>
            <w:proofErr w:type="gramEnd"/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щурка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Merops apiaster 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085A" w:rsidRPr="001F6805" w:rsidTr="0082593D">
        <w:tc>
          <w:tcPr>
            <w:tcW w:w="792" w:type="dxa"/>
          </w:tcPr>
          <w:p w:rsidR="0090085A" w:rsidRPr="001F6805" w:rsidRDefault="0090085A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90085A" w:rsidRPr="001F6805" w:rsidRDefault="0090085A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Зимородок</w:t>
            </w:r>
          </w:p>
        </w:tc>
        <w:tc>
          <w:tcPr>
            <w:tcW w:w="868" w:type="dxa"/>
            <w:gridSpan w:val="2"/>
          </w:tcPr>
          <w:p w:rsidR="0090085A" w:rsidRPr="001F6805" w:rsidRDefault="0090085A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90085A" w:rsidRPr="001F6805" w:rsidRDefault="0090085A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90085A" w:rsidRPr="001F6805" w:rsidRDefault="0090085A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0085A" w:rsidRPr="001F6805" w:rsidRDefault="0090085A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90085A" w:rsidRPr="001F6805" w:rsidRDefault="0090085A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90085A" w:rsidRPr="001F6805" w:rsidRDefault="0090085A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90085A" w:rsidRPr="001F6805" w:rsidRDefault="0090085A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90085A" w:rsidRPr="001F6805" w:rsidRDefault="0090085A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90085A" w:rsidRPr="001F6805" w:rsidRDefault="0090085A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90085A" w:rsidRPr="001F6805" w:rsidRDefault="0090085A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90085A" w:rsidRPr="001F6805" w:rsidRDefault="0090085A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90085A" w:rsidRPr="001F6805" w:rsidRDefault="0090085A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90085A" w:rsidRPr="001F6805" w:rsidRDefault="0090085A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90085A" w:rsidRPr="001F6805" w:rsidRDefault="0090085A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90085A" w:rsidRPr="001F6805" w:rsidRDefault="0090085A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90085A" w:rsidRPr="001F6805" w:rsidRDefault="0090085A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90085A" w:rsidRPr="001F6805" w:rsidRDefault="0090085A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Удод Upupa epops L., 1758</w:t>
            </w:r>
            <w:proofErr w:type="gramStart"/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Вертишейка Jynx torquillaL.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Большой пёстрый дятел Dendrocopos major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Сирийский дятел Dendroco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 syriacus (HemprichetEhrenberg, 1833)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Гнездящийся и 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Береговая ласточка Riparia riparia(L.,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 Hirundo rustica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Воронок Delichon urbica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Хохлатый жаворонок Galerida </w:t>
            </w:r>
            <w:proofErr w:type="gramStart"/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ristata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оседлый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жаворонок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Calandrell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 cinerea (Gmelin, 1789)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Гнездящийся и проле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жаворонок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Calandrella rufescens (Vieillot, 1820)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Степной жаворонок Melanocorypha calandra (L., 1766)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Белокрылый жаворонок Melanocorypha leucoptera (Pallas, 1811)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Черный жаворонок Melanocorypha yeltoniens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 (J.R.</w:t>
            </w:r>
            <w:proofErr w:type="gramEnd"/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Forster, 1768)</w:t>
            </w:r>
            <w:proofErr w:type="gramEnd"/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Рогатый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жаворонок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Eremophila alpestris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Полевой жаворонок Alauda arvensis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Полевой конек Antus campestris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конек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Antus trivialis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гнездщийся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Краснозобый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конек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Antus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cervinus (Pallas, 1811)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Желтая трясогузка Motacilla flava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Черноголовая трясогузка Motacilla feldegg (Michahelles, 1830)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Белая трясогузка Motacilla alba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Желтолобая трясогузка Motacilla lutea (S.G.</w:t>
            </w:r>
            <w:proofErr w:type="gramEnd"/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Gmelin,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1774)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Желтоголовая трясогузка Motacilla citreola (Pallas, 1776)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Обыкновенный жулан Lanius colurio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Чернолобый сорокопут Lanius minor (Gmelin, 1788)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Серый сорокопут Lanius excubitor(L.,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Зимующий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092EEB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092EEB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иволга Oriolus oriolus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 Sturnusvulgaris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Розовый скворец Sturnusroseus(L.,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Сойка Garrulus glandarius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кочующий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Сорока Pica pica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оседлый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Кедровка Nucifraga caryocataces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Редкий залетный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отмечена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отмечена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отмечена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Галка Corvus monedula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кочующий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Грач Corvus frugilegus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кочующий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Уменьшается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Серая ворона Corvus cornix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кочующий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Ворон Corvus corax(L.,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кочующий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Свиристель Bombicilla garrulus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Зимующий и залетный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Крапивник Troglodites troglodite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Широкохвостая камышовка Cettiacetti (Temm., 1820)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Залетный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Соловьиный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сверчок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Locustella luscinoides (Savi., 1824)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Тонкоклювая камышовка Lusciniola melanopogon (Temm., 1840)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Залетный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Камышовка-барсучок Acrocephalus schoeobaenus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Индийская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камышовка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Acrocephalus agricola (Jerdon, 1845)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Болотная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камышовка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Acrocephalus palustris (Bechtein, 1798)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Тростниковая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камышовка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Acrocephalus scirpaceus (Hermann, 1804)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Дроздовидная камышовка Acrocephalus arundinac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пересмешка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Hippolais icterina (Vieillot 1817)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Ястребиная славка Sylvia nisoria (Bechstein, 1759)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Черноголовая славка Sylvia atricapila(L.,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Садовая славка Sylvia borin(Boddaert, 1783)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Серая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славка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Sylvia communis (Latham, 1787)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Славка-завирушка Sylvia curruca(L.,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Пеночка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весничка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Philloscopus trochilus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Пеночка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теньковка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Philloscopus collybita (Vieillot, 1817)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Пеночка-трещотка Philloscopus sisbilatrix (Bebechtein, 1793)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пеночка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Philloscopus trochiloides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(Sundevall, 1837)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Желтоголовый королек Regulusregulus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Мухоловка-пеструшка Ficedula hepoleuca (Pallas, 1764)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Мухоловка-белошейка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Ficedula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albicollis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Temminc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, 1815)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Серая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мухоловка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Muscicapa striata (Pallas, 1764)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мухоловка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Ficedula parva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(Bechstein, 1793)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Луговой чекан Saxicola rubetra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Черноголовый чекан Saxicola torquata(L., 1766)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Обыкновенная каменка Oenanthe otnanthe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плясунья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Oenanthe isabellina (Temm., 1829</w:t>
            </w:r>
            <w:proofErr w:type="gramEnd"/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плешанка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Oenanthe pleschanka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(Lepechin, 1770)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 Phoenicurus phoenicurus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Горихвостка-чернушка Phoenicurus ochruros (S.G.</w:t>
            </w:r>
            <w:proofErr w:type="gramEnd"/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Gmelin,1774)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Зарянка Erithacus rubecula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Южный соловей Luscinia megarhynchos C.L. Brehm 1831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Обыкновенный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соловей Luscinia luscinia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Варакушка Luscinia svecica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Рябинник Turdus pilaris(L.,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Черный дрозд Turdus merula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Белобровик Turdus iliacus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Певчий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дрозд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Turdus philomelos (C.L.</w:t>
            </w:r>
            <w:proofErr w:type="gramEnd"/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Brehm, 1831)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Деряба Turdus viscivorvu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 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Усатая синица Panurus biarmicus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 Aegithalos caudatus L., 1758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Обыкновенный ремез Remiz pendulinus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 Parus caerulius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Большая синица Parus mayor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Обыкновенная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пищуха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Certhia familiaris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Домовый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Passer domesticus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оседлый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Черногрудый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Passer hispaniolensis (Temminck, 1820)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перелетный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Полевой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Passer montanus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оседлый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Зяблик Fringilla coelebs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и зимующий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Вьюрок Fringilla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montifringila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Пролетный 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зимующий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 Chloris chloris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Чиж Spinus spinus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и зимующий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Черноголовый щегол Carduelus carduelus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Коноплянка Acanthis cannabina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и зимующий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 Purrhula pyrrula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и зимующий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чечевица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Carpodacus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erythrina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Pallas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, 1770)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Просянка Emberiza calandra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Белошапочная овсянка Emberiza leucocephala S.G. Gmelin, 1771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залетный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 Emberiza citrinella(L.,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и зимующий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Тростниковая овсянка Emberizasc hoeniculus(L.,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овсянка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Emberiza hortulana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Черноголовая овсянка Emberiza melanocephala (Scopoli, 1769)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и зимующий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792" w:type="dxa"/>
          </w:tcPr>
          <w:p w:rsidR="001B09D0" w:rsidRPr="001F6805" w:rsidRDefault="001B09D0" w:rsidP="00F61F99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227" w:hanging="3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9D0" w:rsidRPr="001F6805" w:rsidRDefault="001B09D0" w:rsidP="001B09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Подорожник Calcarius lapponicus (L., 1758)</w:t>
            </w:r>
          </w:p>
        </w:tc>
        <w:tc>
          <w:tcPr>
            <w:tcW w:w="868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и зимующий</w:t>
            </w:r>
          </w:p>
        </w:tc>
        <w:tc>
          <w:tcPr>
            <w:tcW w:w="708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B09D0" w:rsidRPr="001F6805" w:rsidRDefault="001B09D0" w:rsidP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9D0" w:rsidRPr="001F6805" w:rsidTr="0082593D">
        <w:tc>
          <w:tcPr>
            <w:tcW w:w="16018" w:type="dxa"/>
            <w:gridSpan w:val="33"/>
          </w:tcPr>
          <w:p w:rsidR="001B09D0" w:rsidRPr="001F6805" w:rsidRDefault="001B09D0" w:rsidP="001B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Млекопитающие</w:t>
            </w:r>
          </w:p>
        </w:tc>
      </w:tr>
      <w:tr w:rsidR="001F6805" w:rsidRPr="001F6805" w:rsidTr="0082593D">
        <w:tc>
          <w:tcPr>
            <w:tcW w:w="792" w:type="dxa"/>
          </w:tcPr>
          <w:p w:rsidR="001F6805" w:rsidRPr="001C7A49" w:rsidRDefault="001F680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F6805" w:rsidRPr="001F6805" w:rsidRDefault="001F6805" w:rsidP="0090085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Белогрудый ёж Erinaceus</w:t>
            </w:r>
            <w:r w:rsidR="00900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romanicus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868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Повсеместно</w:t>
            </w:r>
          </w:p>
        </w:tc>
        <w:tc>
          <w:tcPr>
            <w:tcW w:w="909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Маршрутты</w:t>
            </w:r>
          </w:p>
        </w:tc>
      </w:tr>
      <w:tr w:rsidR="001F6805" w:rsidRPr="001F6805" w:rsidTr="0082593D">
        <w:tc>
          <w:tcPr>
            <w:tcW w:w="792" w:type="dxa"/>
          </w:tcPr>
          <w:p w:rsidR="001F6805" w:rsidRPr="001C7A49" w:rsidRDefault="001F680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F6805" w:rsidRPr="001F6805" w:rsidRDefault="001F6805" w:rsidP="00031E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Ушастый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ёж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Hemiechinus auritu s Gmel.</w:t>
            </w:r>
          </w:p>
        </w:tc>
        <w:tc>
          <w:tcPr>
            <w:tcW w:w="868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</w:t>
            </w:r>
          </w:p>
        </w:tc>
        <w:tc>
          <w:tcPr>
            <w:tcW w:w="909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90085A" w:rsidRDefault="0090085A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90085A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567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F6805" w:rsidRPr="001F6805" w:rsidRDefault="0090085A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отмечен</w:t>
            </w: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4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Уменьшается</w:t>
            </w:r>
          </w:p>
        </w:tc>
        <w:tc>
          <w:tcPr>
            <w:tcW w:w="854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6805" w:rsidRPr="001F6805" w:rsidTr="0082593D">
        <w:tc>
          <w:tcPr>
            <w:tcW w:w="792" w:type="dxa"/>
          </w:tcPr>
          <w:p w:rsidR="001F6805" w:rsidRPr="001C7A49" w:rsidRDefault="001F680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F6805" w:rsidRPr="001F6805" w:rsidRDefault="001F6805" w:rsidP="00031E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Малая белозубка Crocidura suaveolens Pall.</w:t>
            </w:r>
          </w:p>
        </w:tc>
        <w:tc>
          <w:tcPr>
            <w:tcW w:w="868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Повсеместно</w:t>
            </w:r>
          </w:p>
        </w:tc>
        <w:tc>
          <w:tcPr>
            <w:tcW w:w="909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6805" w:rsidRPr="001F6805" w:rsidTr="0082593D">
        <w:tc>
          <w:tcPr>
            <w:tcW w:w="792" w:type="dxa"/>
          </w:tcPr>
          <w:p w:rsidR="001F6805" w:rsidRPr="001C7A49" w:rsidRDefault="001F680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F6805" w:rsidRPr="001F6805" w:rsidRDefault="001F6805" w:rsidP="00031E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Белобрюхая белозубка Crocidura leucodon Herm.</w:t>
            </w:r>
          </w:p>
        </w:tc>
        <w:tc>
          <w:tcPr>
            <w:tcW w:w="868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Повсеместно</w:t>
            </w:r>
          </w:p>
        </w:tc>
        <w:tc>
          <w:tcPr>
            <w:tcW w:w="909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6805" w:rsidRPr="001F6805" w:rsidTr="0082593D">
        <w:tc>
          <w:tcPr>
            <w:tcW w:w="792" w:type="dxa"/>
          </w:tcPr>
          <w:p w:rsidR="001F6805" w:rsidRPr="001C7A49" w:rsidRDefault="001F680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F6805" w:rsidRPr="001F6805" w:rsidRDefault="001F6805" w:rsidP="00031E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русак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Lepus europaeus Pall.</w:t>
            </w:r>
          </w:p>
        </w:tc>
        <w:tc>
          <w:tcPr>
            <w:tcW w:w="868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Повсеместно</w:t>
            </w:r>
          </w:p>
        </w:tc>
        <w:tc>
          <w:tcPr>
            <w:tcW w:w="909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26" w:type="dxa"/>
            <w:gridSpan w:val="2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09" w:type="dxa"/>
            <w:gridSpan w:val="3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709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4,6/км</w:t>
            </w: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653" w:type="dxa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  <w:tc>
          <w:tcPr>
            <w:tcW w:w="854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ЗМУ</w:t>
            </w:r>
          </w:p>
        </w:tc>
      </w:tr>
      <w:tr w:rsidR="001F6805" w:rsidRPr="001F6805" w:rsidTr="0082593D">
        <w:tc>
          <w:tcPr>
            <w:tcW w:w="792" w:type="dxa"/>
          </w:tcPr>
          <w:p w:rsidR="001F6805" w:rsidRPr="001C7A49" w:rsidRDefault="001F680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F6805" w:rsidRPr="001F6805" w:rsidRDefault="001F6805" w:rsidP="00031E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суслик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Spermophilus pygmaeus Pal.</w:t>
            </w:r>
          </w:p>
        </w:tc>
        <w:tc>
          <w:tcPr>
            <w:tcW w:w="868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Локально</w:t>
            </w:r>
          </w:p>
        </w:tc>
        <w:tc>
          <w:tcPr>
            <w:tcW w:w="909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Уменьшается</w:t>
            </w:r>
          </w:p>
        </w:tc>
        <w:tc>
          <w:tcPr>
            <w:tcW w:w="854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6805" w:rsidRPr="001F6805" w:rsidTr="0082593D">
        <w:tc>
          <w:tcPr>
            <w:tcW w:w="792" w:type="dxa"/>
          </w:tcPr>
          <w:p w:rsidR="001F6805" w:rsidRPr="001C7A49" w:rsidRDefault="001F680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F6805" w:rsidRPr="001F6805" w:rsidRDefault="001F6805" w:rsidP="00031E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тушканчик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Allactaga major Pall.</w:t>
            </w:r>
          </w:p>
        </w:tc>
        <w:tc>
          <w:tcPr>
            <w:tcW w:w="868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</w:t>
            </w:r>
          </w:p>
        </w:tc>
        <w:tc>
          <w:tcPr>
            <w:tcW w:w="909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90085A" w:rsidRDefault="0090085A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90085A" w:rsidRDefault="0090085A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F6805" w:rsidRPr="0090085A" w:rsidRDefault="0090085A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F6805" w:rsidRPr="0090085A" w:rsidRDefault="0090085A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Уменьшается</w:t>
            </w:r>
          </w:p>
        </w:tc>
        <w:tc>
          <w:tcPr>
            <w:tcW w:w="854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6805" w:rsidRPr="001F6805" w:rsidTr="0082593D">
        <w:tc>
          <w:tcPr>
            <w:tcW w:w="792" w:type="dxa"/>
          </w:tcPr>
          <w:p w:rsidR="001F6805" w:rsidRPr="001C7A49" w:rsidRDefault="001F680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F6805" w:rsidRPr="001F6805" w:rsidRDefault="001F6805" w:rsidP="00031E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Тарбаганчик Pygeretm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 pumilio Kerr.</w:t>
            </w:r>
          </w:p>
        </w:tc>
        <w:tc>
          <w:tcPr>
            <w:tcW w:w="868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</w:t>
            </w:r>
          </w:p>
        </w:tc>
        <w:tc>
          <w:tcPr>
            <w:tcW w:w="909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90085A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90085A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F6805" w:rsidRPr="001F6805" w:rsidRDefault="0090085A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F6805" w:rsidRPr="001F6805" w:rsidRDefault="0090085A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Уменьшается</w:t>
            </w:r>
          </w:p>
        </w:tc>
        <w:tc>
          <w:tcPr>
            <w:tcW w:w="854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6805" w:rsidRPr="001F6805" w:rsidTr="0082593D">
        <w:tc>
          <w:tcPr>
            <w:tcW w:w="792" w:type="dxa"/>
          </w:tcPr>
          <w:p w:rsidR="001F6805" w:rsidRPr="001C7A49" w:rsidRDefault="001F680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F6805" w:rsidRPr="001F6805" w:rsidRDefault="001F6805" w:rsidP="00031E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Обыкновенный слепыш Spalax microphthalmus Guld.</w:t>
            </w:r>
          </w:p>
        </w:tc>
        <w:tc>
          <w:tcPr>
            <w:tcW w:w="868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Степные и полевые участки</w:t>
            </w:r>
          </w:p>
        </w:tc>
        <w:tc>
          <w:tcPr>
            <w:tcW w:w="909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90085A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90085A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F6805" w:rsidRPr="001F6805" w:rsidRDefault="0090085A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F6805" w:rsidRPr="001F6805" w:rsidRDefault="0090085A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6805" w:rsidRPr="001F6805" w:rsidTr="0082593D">
        <w:tc>
          <w:tcPr>
            <w:tcW w:w="792" w:type="dxa"/>
          </w:tcPr>
          <w:p w:rsidR="001F6805" w:rsidRPr="001C7A49" w:rsidRDefault="001F680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F6805" w:rsidRPr="001F6805" w:rsidRDefault="001F6805" w:rsidP="00031E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хомячок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Cricetulus migratorius Pall.</w:t>
            </w:r>
          </w:p>
        </w:tc>
        <w:tc>
          <w:tcPr>
            <w:tcW w:w="868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</w:t>
            </w:r>
          </w:p>
        </w:tc>
        <w:tc>
          <w:tcPr>
            <w:tcW w:w="909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90085A" w:rsidRDefault="0090085A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90085A" w:rsidRDefault="0090085A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F6805" w:rsidRPr="0090085A" w:rsidRDefault="0090085A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F6805" w:rsidRPr="0090085A" w:rsidRDefault="0090085A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известно</w:t>
            </w:r>
          </w:p>
        </w:tc>
        <w:tc>
          <w:tcPr>
            <w:tcW w:w="854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6805" w:rsidRPr="001F6805" w:rsidTr="0082593D">
        <w:tc>
          <w:tcPr>
            <w:tcW w:w="792" w:type="dxa"/>
          </w:tcPr>
          <w:p w:rsidR="001F6805" w:rsidRPr="001C7A49" w:rsidRDefault="001F680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F6805" w:rsidRPr="001F6805" w:rsidRDefault="001F6805" w:rsidP="00031E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слепушонка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Ellobius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talpinus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</w:t>
            </w:r>
          </w:p>
        </w:tc>
        <w:tc>
          <w:tcPr>
            <w:tcW w:w="868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</w:t>
            </w:r>
          </w:p>
        </w:tc>
        <w:tc>
          <w:tcPr>
            <w:tcW w:w="909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4B2C2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4B2C2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F6805" w:rsidRPr="001F6805" w:rsidRDefault="004B2C2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F6805" w:rsidRPr="001F6805" w:rsidRDefault="004B2C2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6805" w:rsidRPr="001F6805" w:rsidTr="0082593D">
        <w:tc>
          <w:tcPr>
            <w:tcW w:w="792" w:type="dxa"/>
          </w:tcPr>
          <w:p w:rsidR="001F6805" w:rsidRPr="001C7A49" w:rsidRDefault="001F680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F6805" w:rsidRPr="001F6805" w:rsidRDefault="001F6805" w:rsidP="00031E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Ондатра Ondatra zibethicus L</w:t>
            </w:r>
          </w:p>
        </w:tc>
        <w:tc>
          <w:tcPr>
            <w:tcW w:w="868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Пресноводные пруды</w:t>
            </w:r>
          </w:p>
        </w:tc>
        <w:tc>
          <w:tcPr>
            <w:tcW w:w="909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4B2C25" w:rsidRDefault="004B2C2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Релок</w:t>
            </w:r>
          </w:p>
        </w:tc>
        <w:tc>
          <w:tcPr>
            <w:tcW w:w="567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4B2C25" w:rsidRDefault="004B2C2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567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F6805" w:rsidRPr="004B2C25" w:rsidRDefault="004B2C2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</w:t>
            </w:r>
          </w:p>
        </w:tc>
        <w:tc>
          <w:tcPr>
            <w:tcW w:w="1422" w:type="dxa"/>
            <w:gridSpan w:val="4"/>
          </w:tcPr>
          <w:p w:rsidR="001F6805" w:rsidRPr="004B2C25" w:rsidRDefault="004B2C2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Уменьшается</w:t>
            </w:r>
          </w:p>
        </w:tc>
        <w:tc>
          <w:tcPr>
            <w:tcW w:w="854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6805" w:rsidRPr="001F6805" w:rsidTr="0082593D">
        <w:tc>
          <w:tcPr>
            <w:tcW w:w="792" w:type="dxa"/>
          </w:tcPr>
          <w:p w:rsidR="001F6805" w:rsidRPr="001C7A49" w:rsidRDefault="001F680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F6805" w:rsidRPr="001F6805" w:rsidRDefault="001F6805" w:rsidP="00031E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Водяная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полёвка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Arvicola terrestris L.</w:t>
            </w:r>
          </w:p>
        </w:tc>
        <w:tc>
          <w:tcPr>
            <w:tcW w:w="868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Пресноводные пруды</w:t>
            </w:r>
          </w:p>
        </w:tc>
        <w:tc>
          <w:tcPr>
            <w:tcW w:w="909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2" w:type="dxa"/>
            <w:gridSpan w:val="4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6805" w:rsidRPr="001F6805" w:rsidTr="0082593D">
        <w:tc>
          <w:tcPr>
            <w:tcW w:w="792" w:type="dxa"/>
          </w:tcPr>
          <w:p w:rsidR="001F6805" w:rsidRPr="001C7A49" w:rsidRDefault="001F680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F6805" w:rsidRPr="001F6805" w:rsidRDefault="001F6805" w:rsidP="00031E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полёвка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Microtus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arvalis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Степные и полевые </w:t>
            </w: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биотопы</w:t>
            </w:r>
          </w:p>
        </w:tc>
        <w:tc>
          <w:tcPr>
            <w:tcW w:w="909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4B2C2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4B2C2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F6805" w:rsidRPr="001F6805" w:rsidRDefault="004B2C2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F6805" w:rsidRPr="001F6805" w:rsidRDefault="004B2C2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6805" w:rsidRPr="001F6805" w:rsidTr="0082593D">
        <w:tc>
          <w:tcPr>
            <w:tcW w:w="792" w:type="dxa"/>
          </w:tcPr>
          <w:p w:rsidR="001F6805" w:rsidRPr="001C7A49" w:rsidRDefault="001F680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F6805" w:rsidRPr="001F6805" w:rsidRDefault="001F6805" w:rsidP="00031E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Общественная полёвка Microtus socialis Pall.</w:t>
            </w:r>
          </w:p>
        </w:tc>
        <w:tc>
          <w:tcPr>
            <w:tcW w:w="868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Степные и полевые биотопы</w:t>
            </w:r>
          </w:p>
        </w:tc>
        <w:tc>
          <w:tcPr>
            <w:tcW w:w="909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4B2C2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4B2C2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F6805" w:rsidRPr="001F6805" w:rsidRDefault="004B2C2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F6805" w:rsidRPr="001F6805" w:rsidRDefault="004B2C2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6805" w:rsidRPr="001F6805" w:rsidTr="0082593D">
        <w:tc>
          <w:tcPr>
            <w:tcW w:w="792" w:type="dxa"/>
          </w:tcPr>
          <w:p w:rsidR="001F6805" w:rsidRPr="001C7A49" w:rsidRDefault="001F680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F6805" w:rsidRPr="001F6805" w:rsidRDefault="001F6805" w:rsidP="00031E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Желтобрюхая мышь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Sylvaemus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fulvipectus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Ognev</w:t>
            </w:r>
          </w:p>
        </w:tc>
        <w:tc>
          <w:tcPr>
            <w:tcW w:w="868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Степные и полевые биотопы</w:t>
            </w:r>
          </w:p>
        </w:tc>
        <w:tc>
          <w:tcPr>
            <w:tcW w:w="909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4B2C2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4B2C2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F6805" w:rsidRPr="001F6805" w:rsidRDefault="004B2C2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F6805" w:rsidRPr="001F6805" w:rsidRDefault="004B2C2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6805" w:rsidRPr="001F6805" w:rsidTr="0082593D">
        <w:tc>
          <w:tcPr>
            <w:tcW w:w="792" w:type="dxa"/>
          </w:tcPr>
          <w:p w:rsidR="001F6805" w:rsidRPr="001C7A49" w:rsidRDefault="001F680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F6805" w:rsidRPr="001F6805" w:rsidRDefault="001F6805" w:rsidP="00031E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Домовая мышь Mus musculus L.</w:t>
            </w:r>
          </w:p>
        </w:tc>
        <w:tc>
          <w:tcPr>
            <w:tcW w:w="868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Агроценозы и поселки</w:t>
            </w:r>
          </w:p>
        </w:tc>
        <w:tc>
          <w:tcPr>
            <w:tcW w:w="909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4B2C2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4B2C2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F6805" w:rsidRPr="001F6805" w:rsidRDefault="004B2C2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F6805" w:rsidRPr="001F6805" w:rsidRDefault="004B2C2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6805" w:rsidRPr="001F6805" w:rsidTr="0082593D">
        <w:tc>
          <w:tcPr>
            <w:tcW w:w="792" w:type="dxa"/>
          </w:tcPr>
          <w:p w:rsidR="001F6805" w:rsidRPr="001C7A49" w:rsidRDefault="001F680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1F6805" w:rsidRPr="001F6805" w:rsidRDefault="001F6805" w:rsidP="00031E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Серая</w:t>
            </w:r>
            <w:r w:rsidR="004B2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крыса, или пасюк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Rattus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norvegicus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Berkenhout</w:t>
            </w:r>
          </w:p>
        </w:tc>
        <w:tc>
          <w:tcPr>
            <w:tcW w:w="868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909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4B2C2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F6805" w:rsidRPr="001F6805" w:rsidRDefault="004B2C2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1F6805" w:rsidRPr="001F6805" w:rsidRDefault="004B2C25" w:rsidP="0003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1F6805" w:rsidRPr="001F6805" w:rsidRDefault="004B2C25" w:rsidP="00031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F6805" w:rsidRPr="001F6805" w:rsidRDefault="001F6805" w:rsidP="00031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C25" w:rsidRPr="001F6805" w:rsidTr="0082593D">
        <w:tc>
          <w:tcPr>
            <w:tcW w:w="792" w:type="dxa"/>
          </w:tcPr>
          <w:p w:rsidR="004B2C25" w:rsidRPr="001C7A49" w:rsidRDefault="004B2C2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4B2C25" w:rsidRPr="001F6805" w:rsidRDefault="004B2C25" w:rsidP="004B2C2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Средиземноморский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нетопырь Pipistrellus kuhlii Kuhl.</w:t>
            </w:r>
          </w:p>
        </w:tc>
        <w:tc>
          <w:tcPr>
            <w:tcW w:w="868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567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  <w:tc>
          <w:tcPr>
            <w:tcW w:w="1422" w:type="dxa"/>
            <w:gridSpan w:val="4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854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C25" w:rsidRPr="001F6805" w:rsidTr="0082593D">
        <w:tc>
          <w:tcPr>
            <w:tcW w:w="792" w:type="dxa"/>
          </w:tcPr>
          <w:p w:rsidR="004B2C25" w:rsidRPr="001C7A49" w:rsidRDefault="004B2C2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4B2C25" w:rsidRPr="001F6805" w:rsidRDefault="004B2C25" w:rsidP="004B2C2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Корсак Vulpes corsac L</w:t>
            </w:r>
          </w:p>
        </w:tc>
        <w:tc>
          <w:tcPr>
            <w:tcW w:w="868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Степные участки</w:t>
            </w:r>
          </w:p>
        </w:tc>
        <w:tc>
          <w:tcPr>
            <w:tcW w:w="909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4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C25" w:rsidRPr="001F6805" w:rsidTr="0082593D">
        <w:tc>
          <w:tcPr>
            <w:tcW w:w="792" w:type="dxa"/>
          </w:tcPr>
          <w:p w:rsidR="004B2C25" w:rsidRPr="001C7A49" w:rsidRDefault="004B2C2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4B2C25" w:rsidRPr="001F6805" w:rsidRDefault="004B2C25" w:rsidP="004B2C2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Обыкновенная лисицаVulpes vulpes L.</w:t>
            </w:r>
          </w:p>
        </w:tc>
        <w:tc>
          <w:tcPr>
            <w:tcW w:w="868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Повсеместно</w:t>
            </w:r>
          </w:p>
        </w:tc>
        <w:tc>
          <w:tcPr>
            <w:tcW w:w="909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26" w:type="dxa"/>
            <w:gridSpan w:val="2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gridSpan w:val="3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</w:t>
            </w:r>
          </w:p>
        </w:tc>
        <w:tc>
          <w:tcPr>
            <w:tcW w:w="709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4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ЗМУ</w:t>
            </w:r>
          </w:p>
        </w:tc>
      </w:tr>
      <w:tr w:rsidR="004B2C25" w:rsidRPr="001F6805" w:rsidTr="0082593D">
        <w:tc>
          <w:tcPr>
            <w:tcW w:w="792" w:type="dxa"/>
          </w:tcPr>
          <w:p w:rsidR="004B2C25" w:rsidRPr="001C7A49" w:rsidRDefault="004B2C2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4B2C25" w:rsidRPr="001F6805" w:rsidRDefault="004B2C25" w:rsidP="004B2C2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Шакал Canis aureus L</w:t>
            </w:r>
          </w:p>
        </w:tc>
        <w:tc>
          <w:tcPr>
            <w:tcW w:w="868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Тростники и степи</w:t>
            </w:r>
          </w:p>
        </w:tc>
        <w:tc>
          <w:tcPr>
            <w:tcW w:w="909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4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C25" w:rsidRPr="001F6805" w:rsidTr="0082593D">
        <w:tc>
          <w:tcPr>
            <w:tcW w:w="792" w:type="dxa"/>
          </w:tcPr>
          <w:p w:rsidR="004B2C25" w:rsidRPr="001C7A49" w:rsidRDefault="004B2C2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4B2C25" w:rsidRPr="001F6805" w:rsidRDefault="004B2C25" w:rsidP="004B2C2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Волк Canis lupus L.</w:t>
            </w:r>
          </w:p>
        </w:tc>
        <w:tc>
          <w:tcPr>
            <w:tcW w:w="868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Повсеместно</w:t>
            </w:r>
          </w:p>
        </w:tc>
        <w:tc>
          <w:tcPr>
            <w:tcW w:w="909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" w:type="dxa"/>
            <w:gridSpan w:val="2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4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ЗМУ</w:t>
            </w:r>
          </w:p>
        </w:tc>
      </w:tr>
      <w:tr w:rsidR="004B2C25" w:rsidRPr="001F6805" w:rsidTr="0082593D">
        <w:tc>
          <w:tcPr>
            <w:tcW w:w="792" w:type="dxa"/>
          </w:tcPr>
          <w:p w:rsidR="004B2C25" w:rsidRPr="001C7A49" w:rsidRDefault="004B2C2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4B2C25" w:rsidRPr="001F6805" w:rsidRDefault="004B2C25" w:rsidP="004B2C2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Енотовидная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Nyctereutes procyonoides Gray</w:t>
            </w:r>
          </w:p>
        </w:tc>
        <w:tc>
          <w:tcPr>
            <w:tcW w:w="868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Побережья и посадки</w:t>
            </w:r>
          </w:p>
        </w:tc>
        <w:tc>
          <w:tcPr>
            <w:tcW w:w="909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2" w:type="dxa"/>
            <w:gridSpan w:val="4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2C25" w:rsidRPr="001F6805" w:rsidTr="0082593D">
        <w:tc>
          <w:tcPr>
            <w:tcW w:w="792" w:type="dxa"/>
          </w:tcPr>
          <w:p w:rsidR="004B2C25" w:rsidRPr="001C7A49" w:rsidRDefault="004B2C2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4B2C25" w:rsidRPr="001F6805" w:rsidRDefault="004B2C25" w:rsidP="004B2C2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Каменная куница Martes foina Erxleben</w:t>
            </w:r>
          </w:p>
        </w:tc>
        <w:tc>
          <w:tcPr>
            <w:tcW w:w="868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Посадки и населенные пункты</w:t>
            </w:r>
          </w:p>
        </w:tc>
        <w:tc>
          <w:tcPr>
            <w:tcW w:w="909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4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C25" w:rsidRPr="001F6805" w:rsidTr="0082593D">
        <w:tc>
          <w:tcPr>
            <w:tcW w:w="792" w:type="dxa"/>
          </w:tcPr>
          <w:p w:rsidR="004B2C25" w:rsidRPr="001C7A49" w:rsidRDefault="004B2C2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4B2C25" w:rsidRPr="001F6805" w:rsidRDefault="004B2C25" w:rsidP="004B2C2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ласка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Mustela nivalis L.</w:t>
            </w:r>
          </w:p>
        </w:tc>
        <w:tc>
          <w:tcPr>
            <w:tcW w:w="868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Повсеместно</w:t>
            </w:r>
          </w:p>
        </w:tc>
        <w:tc>
          <w:tcPr>
            <w:tcW w:w="909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4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C25" w:rsidRPr="001F6805" w:rsidTr="0082593D">
        <w:tc>
          <w:tcPr>
            <w:tcW w:w="792" w:type="dxa"/>
          </w:tcPr>
          <w:p w:rsidR="004B2C25" w:rsidRPr="001C7A49" w:rsidRDefault="004B2C2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4B2C25" w:rsidRPr="001F6805" w:rsidRDefault="004B2C25" w:rsidP="004B2C2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Степной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хорёк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Mustela eversmanni Lesson</w:t>
            </w:r>
          </w:p>
        </w:tc>
        <w:tc>
          <w:tcPr>
            <w:tcW w:w="868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</w:t>
            </w:r>
          </w:p>
        </w:tc>
        <w:tc>
          <w:tcPr>
            <w:tcW w:w="909" w:type="dxa"/>
          </w:tcPr>
          <w:p w:rsidR="004B2C25" w:rsidRPr="001F6805" w:rsidRDefault="004B2C25" w:rsidP="004B2C25">
            <w:pPr>
              <w:tabs>
                <w:tab w:val="left" w:pos="10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654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2" w:type="dxa"/>
            <w:gridSpan w:val="4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2C25" w:rsidRPr="001F6805" w:rsidTr="0082593D">
        <w:tc>
          <w:tcPr>
            <w:tcW w:w="792" w:type="dxa"/>
          </w:tcPr>
          <w:p w:rsidR="004B2C25" w:rsidRPr="001C7A49" w:rsidRDefault="004B2C2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4B2C25" w:rsidRPr="001F6805" w:rsidRDefault="004B2C25" w:rsidP="004B2C2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хорек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Mustella putorius L., 1758</w:t>
            </w:r>
          </w:p>
        </w:tc>
        <w:tc>
          <w:tcPr>
            <w:tcW w:w="868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Населенные пункты и агроценозы</w:t>
            </w:r>
          </w:p>
        </w:tc>
        <w:tc>
          <w:tcPr>
            <w:tcW w:w="909" w:type="dxa"/>
          </w:tcPr>
          <w:p w:rsidR="004B2C25" w:rsidRPr="001F6805" w:rsidRDefault="004B2C25" w:rsidP="004B2C25">
            <w:pPr>
              <w:tabs>
                <w:tab w:val="left" w:pos="10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2" w:type="dxa"/>
            <w:gridSpan w:val="4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2C25" w:rsidRPr="001F6805" w:rsidTr="0082593D">
        <w:tc>
          <w:tcPr>
            <w:tcW w:w="792" w:type="dxa"/>
          </w:tcPr>
          <w:p w:rsidR="004B2C25" w:rsidRPr="001C7A49" w:rsidRDefault="004B2C2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4B2C25" w:rsidRPr="001F6805" w:rsidRDefault="004B2C25" w:rsidP="004B2C2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Перевязка Vormela peregusna Guld.</w:t>
            </w:r>
          </w:p>
        </w:tc>
        <w:tc>
          <w:tcPr>
            <w:tcW w:w="868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Мрозаично</w:t>
            </w:r>
          </w:p>
        </w:tc>
        <w:tc>
          <w:tcPr>
            <w:tcW w:w="909" w:type="dxa"/>
          </w:tcPr>
          <w:p w:rsidR="004B2C25" w:rsidRPr="001F6805" w:rsidRDefault="004B2C25" w:rsidP="004B2C25">
            <w:pPr>
              <w:tabs>
                <w:tab w:val="left" w:pos="10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2" w:type="dxa"/>
            <w:gridSpan w:val="4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2C25" w:rsidRPr="001F6805" w:rsidTr="0082593D">
        <w:tc>
          <w:tcPr>
            <w:tcW w:w="792" w:type="dxa"/>
          </w:tcPr>
          <w:p w:rsidR="004B2C25" w:rsidRPr="001C7A49" w:rsidRDefault="004B2C2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4B2C25" w:rsidRPr="001F6805" w:rsidRDefault="004B2C25" w:rsidP="004B2C2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Обыкновенный барсук Meles meles L.</w:t>
            </w:r>
          </w:p>
        </w:tc>
        <w:tc>
          <w:tcPr>
            <w:tcW w:w="868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Степные участки и побережья</w:t>
            </w:r>
          </w:p>
        </w:tc>
        <w:tc>
          <w:tcPr>
            <w:tcW w:w="909" w:type="dxa"/>
          </w:tcPr>
          <w:p w:rsidR="004B2C25" w:rsidRPr="001F6805" w:rsidRDefault="004B2C25" w:rsidP="004B2C25">
            <w:pPr>
              <w:tabs>
                <w:tab w:val="left" w:pos="10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4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C25" w:rsidRPr="001F6805" w:rsidTr="0082593D">
        <w:tc>
          <w:tcPr>
            <w:tcW w:w="792" w:type="dxa"/>
          </w:tcPr>
          <w:p w:rsidR="004B2C25" w:rsidRPr="001C7A49" w:rsidRDefault="004B2C2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4B2C25" w:rsidRPr="001F6805" w:rsidRDefault="004B2C25" w:rsidP="004B2C2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Equus ferus caballus L</w:t>
            </w:r>
          </w:p>
        </w:tc>
        <w:tc>
          <w:tcPr>
            <w:tcW w:w="868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Степные пастбища</w:t>
            </w:r>
          </w:p>
        </w:tc>
        <w:tc>
          <w:tcPr>
            <w:tcW w:w="909" w:type="dxa"/>
          </w:tcPr>
          <w:p w:rsidR="004B2C25" w:rsidRPr="001F6805" w:rsidRDefault="004B2C25" w:rsidP="004B2C25">
            <w:pPr>
              <w:tabs>
                <w:tab w:val="left" w:pos="10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26" w:type="dxa"/>
            <w:gridSpan w:val="2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567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gridSpan w:val="3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8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709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2" w:type="dxa"/>
            <w:gridSpan w:val="4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2C25" w:rsidRPr="001F6805" w:rsidTr="0082593D">
        <w:tc>
          <w:tcPr>
            <w:tcW w:w="792" w:type="dxa"/>
          </w:tcPr>
          <w:p w:rsidR="004B2C25" w:rsidRPr="001C7A49" w:rsidRDefault="004B2C2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4B2C25" w:rsidRPr="001F6805" w:rsidRDefault="004B2C25" w:rsidP="004B2C2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Кабан Sus scrofa L.</w:t>
            </w:r>
          </w:p>
        </w:tc>
        <w:tc>
          <w:tcPr>
            <w:tcW w:w="868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Повсеместно</w:t>
            </w:r>
          </w:p>
        </w:tc>
        <w:tc>
          <w:tcPr>
            <w:tcW w:w="909" w:type="dxa"/>
          </w:tcPr>
          <w:p w:rsidR="004B2C25" w:rsidRPr="001F6805" w:rsidRDefault="004B2C25" w:rsidP="004B2C25">
            <w:pPr>
              <w:tabs>
                <w:tab w:val="left" w:pos="10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2" w:type="dxa"/>
            <w:gridSpan w:val="4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2C25" w:rsidRPr="001F6805" w:rsidTr="0082593D">
        <w:tc>
          <w:tcPr>
            <w:tcW w:w="792" w:type="dxa"/>
          </w:tcPr>
          <w:p w:rsidR="004B2C25" w:rsidRPr="001C7A49" w:rsidRDefault="004B2C2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4B2C25" w:rsidRPr="001F6805" w:rsidRDefault="004B2C25" w:rsidP="004B2C2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Косуля Capreolus capreolus L</w:t>
            </w:r>
          </w:p>
        </w:tc>
        <w:tc>
          <w:tcPr>
            <w:tcW w:w="868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Лесополосы</w:t>
            </w:r>
          </w:p>
        </w:tc>
        <w:tc>
          <w:tcPr>
            <w:tcW w:w="909" w:type="dxa"/>
          </w:tcPr>
          <w:p w:rsidR="004B2C25" w:rsidRPr="001F6805" w:rsidRDefault="004B2C25" w:rsidP="004B2C25">
            <w:pPr>
              <w:tabs>
                <w:tab w:val="left" w:pos="10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2" w:type="dxa"/>
            <w:gridSpan w:val="4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2C25" w:rsidRPr="001F6805" w:rsidTr="0082593D">
        <w:tc>
          <w:tcPr>
            <w:tcW w:w="792" w:type="dxa"/>
          </w:tcPr>
          <w:p w:rsidR="004B2C25" w:rsidRPr="001C7A49" w:rsidRDefault="004B2C25" w:rsidP="00F61F99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4B2C25" w:rsidRPr="001F6805" w:rsidRDefault="004B2C25" w:rsidP="004B2C2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>Лось Alces alces L.</w:t>
            </w:r>
          </w:p>
        </w:tc>
        <w:tc>
          <w:tcPr>
            <w:tcW w:w="868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805">
              <w:rPr>
                <w:rFonts w:ascii="Times New Roman" w:eastAsia="Calibri" w:hAnsi="Times New Roman" w:cs="Times New Roman"/>
                <w:sz w:val="24"/>
                <w:szCs w:val="24"/>
              </w:rPr>
              <w:t>Лесополосы</w:t>
            </w:r>
          </w:p>
        </w:tc>
        <w:tc>
          <w:tcPr>
            <w:tcW w:w="909" w:type="dxa"/>
          </w:tcPr>
          <w:p w:rsidR="004B2C25" w:rsidRPr="001F6805" w:rsidRDefault="004B2C25" w:rsidP="004B2C25">
            <w:pPr>
              <w:tabs>
                <w:tab w:val="left" w:pos="10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Align w:val="bottom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53" w:type="dxa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2" w:type="dxa"/>
            <w:gridSpan w:val="4"/>
          </w:tcPr>
          <w:p w:rsidR="004B2C25" w:rsidRPr="001F6805" w:rsidRDefault="004B2C25" w:rsidP="004B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3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</w:tcPr>
          <w:p w:rsidR="004B2C25" w:rsidRPr="001F6805" w:rsidRDefault="004B2C25" w:rsidP="004B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7321F" w:rsidRDefault="0077321F" w:rsidP="003E3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666D29" w:rsidRDefault="00666D29" w:rsidP="003E3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666D29" w:rsidRDefault="00666D29" w:rsidP="003E3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sectPr w:rsidR="00666D29" w:rsidSect="00666D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C7FDD" w:rsidRDefault="00BC7FDD" w:rsidP="00BC7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1-2 ФОРМА ДЛЯ ПРЕДСТАВЛЕНИЯ ДАННЫХ ПО СОСТОЯНИЮ ПОПУЛЯЦИЙ РЕДКИХ ОБЪЕКТОВ ЖИВОТНОГО МИРА, ЗАНЕСЕННЫХ В КРАСНЫЕ КНИГИ РОССИЙСКОЙ ФЕДЕРАЦИИ И СУБЪЕКТА </w:t>
      </w:r>
      <w:r w:rsidR="00D5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  <w:r w:rsidRPr="00BC7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ООПТ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ФГБУ «Г</w:t>
      </w:r>
      <w:r w:rsidR="00A6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ОСУДАРСТВЕННЫЙ ЗАПОВЕДНИК </w:t>
      </w:r>
      <w:r w:rsidRPr="00BC7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</w:t>
      </w:r>
      <w:r w:rsidR="00A6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ОСТОВСКИЙ</w:t>
      </w:r>
      <w:r w:rsidRPr="00BC7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51A28" w:rsidRDefault="00451A28" w:rsidP="00BC7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A28" w:rsidRDefault="00451A28" w:rsidP="00BC7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Пресмыкающиеся</w:t>
      </w:r>
    </w:p>
    <w:p w:rsidR="00451A28" w:rsidRPr="00D85567" w:rsidRDefault="00451A28" w:rsidP="00BC7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D85567" w:rsidRPr="003A691C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11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5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Разноцветная</w:t>
            </w:r>
            <w:r w:rsidRPr="00D85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85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ящурка</w:t>
            </w:r>
            <w:r w:rsidRPr="00D85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855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Eremias arguta </w:t>
            </w:r>
            <w:r w:rsidRPr="00D85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(Pallas, 1773)</w:t>
            </w:r>
          </w:p>
        </w:tc>
      </w:tr>
      <w:tr w:rsidR="00D85567" w:rsidRPr="00D85567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11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Отмечалась со времуни организации заповедника</w:t>
            </w:r>
          </w:p>
        </w:tc>
      </w:tr>
      <w:tr w:rsidR="00D85567" w:rsidRPr="00D85567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11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567" w:rsidRPr="00D85567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11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D85567" w:rsidRPr="00D85567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11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Мозаично </w:t>
            </w:r>
          </w:p>
        </w:tc>
      </w:tr>
      <w:tr w:rsidR="00D85567" w:rsidRPr="00D85567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11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Разбитые выпасом песчаные стации</w:t>
            </w:r>
          </w:p>
        </w:tc>
      </w:tr>
      <w:tr w:rsidR="00D85567" w:rsidRPr="00D85567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11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Встречается единично</w:t>
            </w:r>
          </w:p>
        </w:tc>
      </w:tr>
      <w:tr w:rsidR="00D85567" w:rsidRPr="00D85567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11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популяции </w:t>
            </w:r>
            <w:proofErr w:type="gramStart"/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основным</w:t>
            </w:r>
            <w:proofErr w:type="gramEnd"/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биотопам (в % от общей численности популяции)</w:t>
            </w:r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Разбитые выпасом песчаные стации</w:t>
            </w:r>
          </w:p>
        </w:tc>
      </w:tr>
      <w:tr w:rsidR="00D85567" w:rsidRPr="00D85567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11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Стабильна.</w:t>
            </w:r>
          </w:p>
        </w:tc>
      </w:tr>
    </w:tbl>
    <w:p w:rsidR="00D85567" w:rsidRPr="00D85567" w:rsidRDefault="00D85567" w:rsidP="00BC7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3827"/>
      </w:tblGrid>
      <w:tr w:rsidR="00451A28" w:rsidRPr="003A691C" w:rsidTr="009007A3">
        <w:tc>
          <w:tcPr>
            <w:tcW w:w="959" w:type="dxa"/>
          </w:tcPr>
          <w:p w:rsidR="00451A28" w:rsidRPr="00974E3C" w:rsidRDefault="00451A28" w:rsidP="00900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1A28" w:rsidRPr="00974E3C" w:rsidRDefault="00451A28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827" w:type="dxa"/>
          </w:tcPr>
          <w:p w:rsidR="00451A28" w:rsidRPr="00AA755D" w:rsidRDefault="00AA755D" w:rsidP="00AA7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2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Степная</w:t>
            </w:r>
            <w:r w:rsidRPr="006512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2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гадюка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 w:rsidRPr="001F6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Pelias renardi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(Christoph,1861)</w:t>
            </w:r>
          </w:p>
        </w:tc>
      </w:tr>
      <w:tr w:rsidR="00451A28" w:rsidRPr="00974E3C" w:rsidTr="009007A3">
        <w:tc>
          <w:tcPr>
            <w:tcW w:w="959" w:type="dxa"/>
          </w:tcPr>
          <w:p w:rsidR="00451A28" w:rsidRPr="00AA755D" w:rsidRDefault="00451A28" w:rsidP="00900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451A28" w:rsidRPr="00974E3C" w:rsidRDefault="00451A28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827" w:type="dxa"/>
          </w:tcPr>
          <w:p w:rsidR="00451A28" w:rsidRPr="00974E3C" w:rsidRDefault="00451A28" w:rsidP="00451A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заповедника. Отмечается регулярно, ежегодно</w:t>
            </w:r>
          </w:p>
        </w:tc>
      </w:tr>
      <w:tr w:rsidR="00451A28" w:rsidRPr="00974E3C" w:rsidTr="009007A3">
        <w:tc>
          <w:tcPr>
            <w:tcW w:w="959" w:type="dxa"/>
          </w:tcPr>
          <w:p w:rsidR="00451A28" w:rsidRPr="00974E3C" w:rsidRDefault="00451A28" w:rsidP="00900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1A28" w:rsidRPr="00974E3C" w:rsidRDefault="00451A28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451A28" w:rsidRPr="00974E3C" w:rsidRDefault="00AA755D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</w:tr>
      <w:tr w:rsidR="00451A28" w:rsidRPr="00974E3C" w:rsidTr="009007A3">
        <w:tc>
          <w:tcPr>
            <w:tcW w:w="959" w:type="dxa"/>
          </w:tcPr>
          <w:p w:rsidR="00451A28" w:rsidRPr="00974E3C" w:rsidRDefault="00451A28" w:rsidP="00900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1A28" w:rsidRPr="00974E3C" w:rsidRDefault="00451A28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размножается, не размножается; для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беспозвоночных – цикл однолетний, многолетний)</w:t>
            </w:r>
          </w:p>
        </w:tc>
        <w:tc>
          <w:tcPr>
            <w:tcW w:w="3827" w:type="dxa"/>
          </w:tcPr>
          <w:p w:rsidR="00451A28" w:rsidRPr="00974E3C" w:rsidRDefault="00AA755D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Размножается</w:t>
            </w:r>
          </w:p>
        </w:tc>
      </w:tr>
      <w:tr w:rsidR="00451A28" w:rsidRPr="00974E3C" w:rsidTr="009007A3">
        <w:tc>
          <w:tcPr>
            <w:tcW w:w="959" w:type="dxa"/>
          </w:tcPr>
          <w:p w:rsidR="00451A28" w:rsidRPr="00974E3C" w:rsidRDefault="00451A28" w:rsidP="00900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1A28" w:rsidRPr="00974E3C" w:rsidRDefault="00451A28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451A28" w:rsidRPr="00974E3C" w:rsidRDefault="00AA755D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всех участках заповедника и в охранной зоне на сохранившихся целинных землях</w:t>
            </w:r>
          </w:p>
        </w:tc>
      </w:tr>
      <w:tr w:rsidR="00451A28" w:rsidRPr="00974E3C" w:rsidTr="009007A3">
        <w:tc>
          <w:tcPr>
            <w:tcW w:w="959" w:type="dxa"/>
          </w:tcPr>
          <w:p w:rsidR="00451A28" w:rsidRPr="00974E3C" w:rsidRDefault="00451A28" w:rsidP="00900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1A28" w:rsidRPr="00974E3C" w:rsidRDefault="00451A28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827" w:type="dxa"/>
          </w:tcPr>
          <w:p w:rsidR="00451A28" w:rsidRPr="00974E3C" w:rsidRDefault="00AA755D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</w:t>
            </w:r>
          </w:p>
        </w:tc>
      </w:tr>
      <w:tr w:rsidR="00451A28" w:rsidRPr="00974E3C" w:rsidTr="009007A3">
        <w:tc>
          <w:tcPr>
            <w:tcW w:w="959" w:type="dxa"/>
          </w:tcPr>
          <w:p w:rsidR="00451A28" w:rsidRPr="00974E3C" w:rsidRDefault="00451A28" w:rsidP="00900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1A28" w:rsidRPr="00974E3C" w:rsidRDefault="00451A28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827" w:type="dxa"/>
          </w:tcPr>
          <w:p w:rsidR="00451A28" w:rsidRPr="00974E3C" w:rsidRDefault="00AA755D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учеты не проводились.</w:t>
            </w:r>
            <w:r w:rsidR="00651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Численность может быть локально высокой. Так, 19-20.04. 2016 г. на площади около 2 га охранной зоны было собрано более 20 особей гадюк</w:t>
            </w:r>
          </w:p>
        </w:tc>
      </w:tr>
      <w:tr w:rsidR="00451A28" w:rsidRPr="00974E3C" w:rsidTr="009007A3">
        <w:tc>
          <w:tcPr>
            <w:tcW w:w="959" w:type="dxa"/>
          </w:tcPr>
          <w:p w:rsidR="00451A28" w:rsidRPr="00974E3C" w:rsidRDefault="00451A28" w:rsidP="00900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1A28" w:rsidRPr="00974E3C" w:rsidRDefault="00451A28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827" w:type="dxa"/>
          </w:tcPr>
          <w:p w:rsidR="00451A28" w:rsidRPr="00974E3C" w:rsidRDefault="0065124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 100%</w:t>
            </w:r>
          </w:p>
        </w:tc>
      </w:tr>
      <w:tr w:rsidR="00451A28" w:rsidRPr="00974E3C" w:rsidTr="009007A3">
        <w:tc>
          <w:tcPr>
            <w:tcW w:w="959" w:type="dxa"/>
          </w:tcPr>
          <w:p w:rsidR="00451A28" w:rsidRPr="00974E3C" w:rsidRDefault="00451A28" w:rsidP="00900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1A28" w:rsidRPr="00974E3C" w:rsidRDefault="00451A28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827" w:type="dxa"/>
          </w:tcPr>
          <w:p w:rsidR="00451A28" w:rsidRPr="00974E3C" w:rsidRDefault="0065124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Сокращается.</w:t>
            </w:r>
          </w:p>
        </w:tc>
      </w:tr>
      <w:tr w:rsidR="00451A28" w:rsidRPr="00974E3C" w:rsidTr="009007A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51A28" w:rsidRPr="00974E3C" w:rsidRDefault="00451A28" w:rsidP="00900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51A28" w:rsidRPr="00974E3C" w:rsidRDefault="00451A28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827" w:type="dxa"/>
          </w:tcPr>
          <w:p w:rsidR="00451A28" w:rsidRPr="00974E3C" w:rsidRDefault="0065124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Распашка участков целинной степи и старых залежей.</w:t>
            </w:r>
          </w:p>
        </w:tc>
      </w:tr>
      <w:tr w:rsidR="00451A28" w:rsidRPr="00974E3C" w:rsidTr="009007A3">
        <w:tc>
          <w:tcPr>
            <w:tcW w:w="959" w:type="dxa"/>
          </w:tcPr>
          <w:p w:rsidR="00451A28" w:rsidRPr="00974E3C" w:rsidRDefault="00451A28" w:rsidP="00900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1A28" w:rsidRPr="00974E3C" w:rsidRDefault="00451A28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451A28" w:rsidRPr="00974E3C" w:rsidRDefault="0065124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Значительная</w:t>
            </w:r>
          </w:p>
        </w:tc>
      </w:tr>
    </w:tbl>
    <w:p w:rsidR="00451A28" w:rsidRDefault="00451A28" w:rsidP="00451A28">
      <w:pPr>
        <w:spacing w:after="0" w:line="259" w:lineRule="auto"/>
        <w:rPr>
          <w:rFonts w:ascii="Calibri" w:eastAsia="Calibri" w:hAnsi="Calibri" w:cs="Times New Roman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AE02B9" w:rsidRPr="00AE02B9" w:rsidTr="000902D6">
        <w:tc>
          <w:tcPr>
            <w:tcW w:w="817" w:type="dxa"/>
          </w:tcPr>
          <w:p w:rsidR="00AE02B9" w:rsidRPr="00AE02B9" w:rsidRDefault="00AE02B9" w:rsidP="00AE02B9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02B9" w:rsidRPr="00AE02B9" w:rsidRDefault="00AE02B9" w:rsidP="00AE0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AE02B9" w:rsidRPr="00AE02B9" w:rsidRDefault="00AE02B9" w:rsidP="00AE0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0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Медянка</w:t>
            </w:r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02B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Coronella austriaca</w:t>
            </w:r>
            <w:r w:rsidRPr="00AE0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Laurenti, 1768</w:t>
            </w:r>
          </w:p>
        </w:tc>
      </w:tr>
      <w:tr w:rsidR="00AE02B9" w:rsidRPr="00AE02B9" w:rsidTr="000902D6">
        <w:tc>
          <w:tcPr>
            <w:tcW w:w="817" w:type="dxa"/>
          </w:tcPr>
          <w:p w:rsidR="00AE02B9" w:rsidRPr="00AE02B9" w:rsidRDefault="00AE02B9" w:rsidP="00AE02B9">
            <w:pPr>
              <w:numPr>
                <w:ilvl w:val="0"/>
                <w:numId w:val="58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AE02B9" w:rsidRPr="00AE02B9" w:rsidRDefault="00AE02B9" w:rsidP="00AE0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AE02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AE02B9" w:rsidRPr="00AE02B9" w:rsidRDefault="00AE02B9" w:rsidP="00AE0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>9.04. 2008 г.</w:t>
            </w:r>
          </w:p>
        </w:tc>
      </w:tr>
      <w:tr w:rsidR="00AE02B9" w:rsidRPr="00AE02B9" w:rsidTr="000902D6">
        <w:tc>
          <w:tcPr>
            <w:tcW w:w="817" w:type="dxa"/>
          </w:tcPr>
          <w:p w:rsidR="00AE02B9" w:rsidRPr="00AE02B9" w:rsidRDefault="00AE02B9" w:rsidP="00AE02B9">
            <w:pPr>
              <w:numPr>
                <w:ilvl w:val="0"/>
                <w:numId w:val="58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02B9" w:rsidRPr="00AE02B9" w:rsidRDefault="00AE02B9" w:rsidP="00AE0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AE02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AE02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AE02B9" w:rsidRPr="00AE02B9" w:rsidRDefault="00AE02B9" w:rsidP="00AE0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02B9" w:rsidRPr="00AE02B9" w:rsidTr="000902D6">
        <w:tc>
          <w:tcPr>
            <w:tcW w:w="817" w:type="dxa"/>
          </w:tcPr>
          <w:p w:rsidR="00AE02B9" w:rsidRPr="00AE02B9" w:rsidRDefault="00AE02B9" w:rsidP="00AE02B9">
            <w:pPr>
              <w:numPr>
                <w:ilvl w:val="0"/>
                <w:numId w:val="58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02B9" w:rsidRPr="00AE02B9" w:rsidRDefault="00AE02B9" w:rsidP="00AE0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AE02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AE02B9" w:rsidRPr="00AE02B9" w:rsidRDefault="00AE02B9" w:rsidP="00AE0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AE02B9" w:rsidRPr="00AE02B9" w:rsidTr="000902D6">
        <w:tc>
          <w:tcPr>
            <w:tcW w:w="817" w:type="dxa"/>
          </w:tcPr>
          <w:p w:rsidR="00AE02B9" w:rsidRPr="00AE02B9" w:rsidRDefault="00AE02B9" w:rsidP="00AE02B9">
            <w:pPr>
              <w:numPr>
                <w:ilvl w:val="0"/>
                <w:numId w:val="58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02B9" w:rsidRPr="00AE02B9" w:rsidRDefault="00AE02B9" w:rsidP="00AE0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AE02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AE02B9" w:rsidRPr="00AE02B9" w:rsidRDefault="00AE02B9" w:rsidP="00AE0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Мозаично </w:t>
            </w:r>
          </w:p>
        </w:tc>
      </w:tr>
      <w:tr w:rsidR="00AE02B9" w:rsidRPr="00AE02B9" w:rsidTr="000902D6">
        <w:tc>
          <w:tcPr>
            <w:tcW w:w="817" w:type="dxa"/>
          </w:tcPr>
          <w:p w:rsidR="00AE02B9" w:rsidRPr="00AE02B9" w:rsidRDefault="00AE02B9" w:rsidP="00AE02B9">
            <w:pPr>
              <w:numPr>
                <w:ilvl w:val="0"/>
                <w:numId w:val="58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02B9" w:rsidRPr="00AE02B9" w:rsidRDefault="00AE02B9" w:rsidP="00AE0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AE02B9" w:rsidRPr="00AE02B9" w:rsidRDefault="00AE02B9" w:rsidP="00AE0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Целинная степь на острове </w:t>
            </w:r>
            <w:proofErr w:type="gramStart"/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>Водный</w:t>
            </w:r>
            <w:proofErr w:type="gramEnd"/>
          </w:p>
        </w:tc>
      </w:tr>
      <w:tr w:rsidR="00AE02B9" w:rsidRPr="00AE02B9" w:rsidTr="000902D6">
        <w:tc>
          <w:tcPr>
            <w:tcW w:w="817" w:type="dxa"/>
          </w:tcPr>
          <w:p w:rsidR="00AE02B9" w:rsidRPr="00AE02B9" w:rsidRDefault="00AE02B9" w:rsidP="00AE02B9">
            <w:pPr>
              <w:numPr>
                <w:ilvl w:val="0"/>
                <w:numId w:val="58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02B9" w:rsidRPr="00AE02B9" w:rsidRDefault="00AE02B9" w:rsidP="00AE0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AE02B9" w:rsidRPr="00AE02B9" w:rsidRDefault="00AE02B9" w:rsidP="00AE0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>Единичные встречи</w:t>
            </w:r>
          </w:p>
        </w:tc>
      </w:tr>
      <w:tr w:rsidR="00AE02B9" w:rsidRPr="00AE02B9" w:rsidTr="000902D6">
        <w:tc>
          <w:tcPr>
            <w:tcW w:w="817" w:type="dxa"/>
          </w:tcPr>
          <w:p w:rsidR="00AE02B9" w:rsidRPr="00AE02B9" w:rsidRDefault="00AE02B9" w:rsidP="00AE02B9">
            <w:pPr>
              <w:numPr>
                <w:ilvl w:val="0"/>
                <w:numId w:val="58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02B9" w:rsidRPr="00AE02B9" w:rsidRDefault="00AE02B9" w:rsidP="00AE0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популяции </w:t>
            </w:r>
            <w:proofErr w:type="gramStart"/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>основным</w:t>
            </w:r>
            <w:proofErr w:type="gramEnd"/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биотопам (в % от общей численности популяции)</w:t>
            </w:r>
          </w:p>
        </w:tc>
        <w:tc>
          <w:tcPr>
            <w:tcW w:w="3969" w:type="dxa"/>
          </w:tcPr>
          <w:p w:rsidR="00AE02B9" w:rsidRPr="00AE02B9" w:rsidRDefault="00AE02B9" w:rsidP="00AE0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Целинная степь на острове </w:t>
            </w:r>
            <w:proofErr w:type="gramStart"/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>Водный</w:t>
            </w:r>
            <w:proofErr w:type="gramEnd"/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AE02B9" w:rsidRPr="00AE02B9" w:rsidTr="000902D6">
        <w:tc>
          <w:tcPr>
            <w:tcW w:w="817" w:type="dxa"/>
          </w:tcPr>
          <w:p w:rsidR="00AE02B9" w:rsidRPr="00AE02B9" w:rsidRDefault="00AE02B9" w:rsidP="00AE02B9">
            <w:pPr>
              <w:numPr>
                <w:ilvl w:val="0"/>
                <w:numId w:val="58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02B9" w:rsidRPr="00AE02B9" w:rsidRDefault="00AE02B9" w:rsidP="00AE0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AE02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AE02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AE02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969" w:type="dxa"/>
          </w:tcPr>
          <w:p w:rsidR="00AE02B9" w:rsidRPr="00AE02B9" w:rsidRDefault="00AE02B9" w:rsidP="00AE0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B9">
              <w:rPr>
                <w:rFonts w:ascii="Times New Roman" w:eastAsia="Calibri" w:hAnsi="Times New Roman" w:cs="Times New Roman"/>
                <w:sz w:val="24"/>
                <w:szCs w:val="24"/>
              </w:rPr>
              <w:t>Не известно</w:t>
            </w:r>
          </w:p>
        </w:tc>
      </w:tr>
    </w:tbl>
    <w:p w:rsidR="00AE02B9" w:rsidRPr="00AE02B9" w:rsidRDefault="00AE02B9" w:rsidP="00451A28">
      <w:pPr>
        <w:spacing w:after="0" w:line="259" w:lineRule="auto"/>
        <w:rPr>
          <w:rFonts w:ascii="Calibri" w:eastAsia="Calibri" w:hAnsi="Calibri" w:cs="Times New Roman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3827"/>
      </w:tblGrid>
      <w:tr w:rsidR="00651240" w:rsidRPr="003A691C" w:rsidTr="009007A3">
        <w:tc>
          <w:tcPr>
            <w:tcW w:w="959" w:type="dxa"/>
          </w:tcPr>
          <w:p w:rsidR="00651240" w:rsidRPr="00974E3C" w:rsidRDefault="00651240" w:rsidP="00F61F9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1240" w:rsidRPr="00974E3C" w:rsidRDefault="0065124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ви</w:t>
            </w:r>
            <w:r w:rsidR="005A3243">
              <w:rPr>
                <w:rFonts w:ascii="Times New Roman" w:eastAsia="Calibri" w:hAnsi="Times New Roman" w:cs="Times New Roman"/>
                <w:sz w:val="24"/>
                <w:szCs w:val="24"/>
              </w:rPr>
              <w:t>да/подвида/популяции (русское, л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атинское)* </w:t>
            </w:r>
          </w:p>
        </w:tc>
        <w:tc>
          <w:tcPr>
            <w:tcW w:w="3827" w:type="dxa"/>
          </w:tcPr>
          <w:p w:rsidR="00651240" w:rsidRPr="00AA755D" w:rsidRDefault="0065124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9BB">
              <w:rPr>
                <w:rFonts w:ascii="Times New Roman" w:hAnsi="Times New Roman" w:cs="Times New Roman"/>
                <w:b/>
                <w:sz w:val="24"/>
                <w:szCs w:val="24"/>
              </w:rPr>
              <w:t>Палласов</w:t>
            </w:r>
            <w:r w:rsidRPr="00DA19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A19BB">
              <w:rPr>
                <w:rFonts w:ascii="Times New Roman" w:hAnsi="Times New Roman" w:cs="Times New Roman"/>
                <w:b/>
                <w:sz w:val="24"/>
                <w:szCs w:val="24"/>
              </w:rPr>
              <w:t>полоз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6512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Elaphe sauromates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(Pallas, 1814)</w:t>
            </w:r>
          </w:p>
        </w:tc>
      </w:tr>
      <w:tr w:rsidR="00651240" w:rsidRPr="00974E3C" w:rsidTr="009007A3">
        <w:tc>
          <w:tcPr>
            <w:tcW w:w="959" w:type="dxa"/>
          </w:tcPr>
          <w:p w:rsidR="00651240" w:rsidRPr="00AA755D" w:rsidRDefault="00651240" w:rsidP="00F61F9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651240" w:rsidRPr="00974E3C" w:rsidRDefault="0065124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827" w:type="dxa"/>
          </w:tcPr>
          <w:p w:rsidR="00651240" w:rsidRPr="00974E3C" w:rsidRDefault="0065124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заповедника. Отмечается регулярно, ежегодно</w:t>
            </w:r>
          </w:p>
        </w:tc>
      </w:tr>
      <w:tr w:rsidR="00651240" w:rsidRPr="00974E3C" w:rsidTr="009007A3">
        <w:tc>
          <w:tcPr>
            <w:tcW w:w="959" w:type="dxa"/>
          </w:tcPr>
          <w:p w:rsidR="00651240" w:rsidRPr="00974E3C" w:rsidRDefault="00651240" w:rsidP="00F61F9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1240" w:rsidRPr="00974E3C" w:rsidRDefault="0065124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651240" w:rsidRPr="00974E3C" w:rsidRDefault="0065124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Редок</w:t>
            </w:r>
          </w:p>
        </w:tc>
      </w:tr>
      <w:tr w:rsidR="00651240" w:rsidRPr="00974E3C" w:rsidTr="009007A3">
        <w:tc>
          <w:tcPr>
            <w:tcW w:w="959" w:type="dxa"/>
          </w:tcPr>
          <w:p w:rsidR="00651240" w:rsidRPr="00974E3C" w:rsidRDefault="00651240" w:rsidP="00F61F9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1240" w:rsidRPr="00974E3C" w:rsidRDefault="0065124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827" w:type="dxa"/>
          </w:tcPr>
          <w:p w:rsidR="00651240" w:rsidRPr="00974E3C" w:rsidRDefault="0065124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651240" w:rsidRPr="00974E3C" w:rsidTr="009007A3">
        <w:tc>
          <w:tcPr>
            <w:tcW w:w="959" w:type="dxa"/>
          </w:tcPr>
          <w:p w:rsidR="00651240" w:rsidRPr="00974E3C" w:rsidRDefault="00651240" w:rsidP="00F61F9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1240" w:rsidRPr="00974E3C" w:rsidRDefault="0065124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651240" w:rsidRPr="00974E3C" w:rsidRDefault="0065124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Мозаично</w:t>
            </w:r>
          </w:p>
        </w:tc>
      </w:tr>
      <w:tr w:rsidR="00651240" w:rsidRPr="00974E3C" w:rsidTr="009007A3">
        <w:tc>
          <w:tcPr>
            <w:tcW w:w="959" w:type="dxa"/>
          </w:tcPr>
          <w:p w:rsidR="00651240" w:rsidRPr="00974E3C" w:rsidRDefault="00651240" w:rsidP="00F61F9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1240" w:rsidRPr="00974E3C" w:rsidRDefault="0065124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827" w:type="dxa"/>
          </w:tcPr>
          <w:p w:rsidR="00651240" w:rsidRPr="00974E3C" w:rsidRDefault="0065124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степь, лесополосы, карьеры, заброшенные постройки.</w:t>
            </w:r>
          </w:p>
        </w:tc>
      </w:tr>
      <w:tr w:rsidR="00651240" w:rsidRPr="00974E3C" w:rsidTr="009007A3">
        <w:tc>
          <w:tcPr>
            <w:tcW w:w="959" w:type="dxa"/>
          </w:tcPr>
          <w:p w:rsidR="00651240" w:rsidRPr="00974E3C" w:rsidRDefault="00651240" w:rsidP="00F61F9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1240" w:rsidRPr="00974E3C" w:rsidRDefault="0065124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827" w:type="dxa"/>
          </w:tcPr>
          <w:p w:rsidR="00651240" w:rsidRPr="00974E3C" w:rsidRDefault="00651240" w:rsidP="00651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учеты не проводились. </w:t>
            </w:r>
          </w:p>
        </w:tc>
      </w:tr>
      <w:tr w:rsidR="00651240" w:rsidRPr="00974E3C" w:rsidTr="009007A3">
        <w:tc>
          <w:tcPr>
            <w:tcW w:w="959" w:type="dxa"/>
          </w:tcPr>
          <w:p w:rsidR="00651240" w:rsidRPr="00974E3C" w:rsidRDefault="00651240" w:rsidP="00F61F9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1240" w:rsidRPr="00974E3C" w:rsidRDefault="0065124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827" w:type="dxa"/>
          </w:tcPr>
          <w:p w:rsidR="00651240" w:rsidRPr="00974E3C" w:rsidRDefault="00651240" w:rsidP="00651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 80%; другое – 20%</w:t>
            </w:r>
          </w:p>
        </w:tc>
      </w:tr>
      <w:tr w:rsidR="00651240" w:rsidRPr="00974E3C" w:rsidTr="009007A3">
        <w:tc>
          <w:tcPr>
            <w:tcW w:w="959" w:type="dxa"/>
          </w:tcPr>
          <w:p w:rsidR="00651240" w:rsidRPr="00974E3C" w:rsidRDefault="00651240" w:rsidP="00F61F9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1240" w:rsidRPr="00974E3C" w:rsidRDefault="0065124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827" w:type="dxa"/>
          </w:tcPr>
          <w:p w:rsidR="00651240" w:rsidRPr="00974E3C" w:rsidRDefault="0065124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Сокращается.</w:t>
            </w:r>
          </w:p>
        </w:tc>
      </w:tr>
      <w:tr w:rsidR="00651240" w:rsidRPr="00974E3C" w:rsidTr="009007A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51240" w:rsidRPr="00974E3C" w:rsidRDefault="00651240" w:rsidP="00F61F9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51240" w:rsidRPr="00974E3C" w:rsidRDefault="0065124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827" w:type="dxa"/>
          </w:tcPr>
          <w:p w:rsidR="00651240" w:rsidRPr="00974E3C" w:rsidRDefault="0065124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Распашка участков целинной степи и старых залежей.</w:t>
            </w:r>
          </w:p>
        </w:tc>
      </w:tr>
      <w:tr w:rsidR="00651240" w:rsidRPr="00974E3C" w:rsidTr="009007A3">
        <w:tc>
          <w:tcPr>
            <w:tcW w:w="959" w:type="dxa"/>
          </w:tcPr>
          <w:p w:rsidR="00651240" w:rsidRPr="00974E3C" w:rsidRDefault="00651240" w:rsidP="00F61F9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1240" w:rsidRPr="00974E3C" w:rsidRDefault="0065124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651240" w:rsidRPr="00974E3C" w:rsidRDefault="0065124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Значительная</w:t>
            </w:r>
          </w:p>
        </w:tc>
      </w:tr>
    </w:tbl>
    <w:p w:rsidR="00451A28" w:rsidRPr="00D85567" w:rsidRDefault="00451A28" w:rsidP="00BC7F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D85567" w:rsidRPr="003A691C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5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Каспийский</w:t>
            </w:r>
            <w:r w:rsidRPr="00D855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85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полоз</w:t>
            </w:r>
            <w:r w:rsidRPr="00D855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Hierophis caspius</w:t>
            </w:r>
            <w:r w:rsidRPr="00D855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(Gmelin, 1789)</w:t>
            </w:r>
          </w:p>
        </w:tc>
      </w:tr>
      <w:tr w:rsidR="00D85567" w:rsidRPr="00D85567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56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огда вид/подвид в последний раз отмечен на ООПТ / Отмечается регулярно </w:t>
            </w: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(нерегулярно) на протяжении (</w:t>
            </w:r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Отмечался со времени организации заказника</w:t>
            </w:r>
          </w:p>
        </w:tc>
      </w:tr>
      <w:tr w:rsidR="00D85567" w:rsidRPr="00D85567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56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567" w:rsidRPr="00D85567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56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D85567" w:rsidRPr="00D85567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56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Мозаично </w:t>
            </w:r>
          </w:p>
        </w:tc>
      </w:tr>
      <w:tr w:rsidR="00D85567" w:rsidRPr="00D85567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56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Целинные степи и старые залежи</w:t>
            </w:r>
          </w:p>
        </w:tc>
      </w:tr>
      <w:tr w:rsidR="00D85567" w:rsidRPr="00D85567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56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Обычен</w:t>
            </w:r>
          </w:p>
        </w:tc>
      </w:tr>
      <w:tr w:rsidR="00D85567" w:rsidRPr="00D85567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56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популяции </w:t>
            </w:r>
            <w:proofErr w:type="gramStart"/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основным</w:t>
            </w:r>
            <w:proofErr w:type="gramEnd"/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биотопам (в % от общей численности популяции)</w:t>
            </w:r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Целинные степи и старые залежи 100%</w:t>
            </w:r>
          </w:p>
        </w:tc>
      </w:tr>
      <w:tr w:rsidR="00D85567" w:rsidRPr="00D85567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56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Стабильна.</w:t>
            </w:r>
          </w:p>
        </w:tc>
      </w:tr>
    </w:tbl>
    <w:p w:rsidR="00D85567" w:rsidRPr="00D85567" w:rsidRDefault="00D85567" w:rsidP="00D855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5567" w:rsidRPr="00D85567" w:rsidRDefault="00D85567" w:rsidP="00D855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D85567" w:rsidRPr="003A691C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5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Узорчатый</w:t>
            </w:r>
            <w:r w:rsidRPr="00D855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85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полоз</w:t>
            </w:r>
            <w:r w:rsidRPr="00D855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Elaphe dione</w:t>
            </w:r>
            <w:r w:rsidRPr="00D855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(Pallas, 1773)</w:t>
            </w:r>
          </w:p>
        </w:tc>
      </w:tr>
      <w:tr w:rsidR="00D85567" w:rsidRPr="00D85567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57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Отмечался со времени организации заказника</w:t>
            </w:r>
          </w:p>
        </w:tc>
      </w:tr>
      <w:tr w:rsidR="00D85567" w:rsidRPr="00D85567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57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567" w:rsidRPr="00D85567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57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D85567" w:rsidRPr="00D85567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57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Повсеместно</w:t>
            </w:r>
          </w:p>
        </w:tc>
      </w:tr>
      <w:tr w:rsidR="00D85567" w:rsidRPr="00D85567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57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Повсеместно</w:t>
            </w:r>
          </w:p>
        </w:tc>
      </w:tr>
      <w:tr w:rsidR="00D85567" w:rsidRPr="00D85567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57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Редок</w:t>
            </w:r>
          </w:p>
        </w:tc>
      </w:tr>
      <w:tr w:rsidR="00D85567" w:rsidRPr="00D85567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57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популяции </w:t>
            </w:r>
            <w:proofErr w:type="gramStart"/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основным</w:t>
            </w:r>
            <w:proofErr w:type="gramEnd"/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биотопам (в % от общей численности популяции)</w:t>
            </w:r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Повсеместно</w:t>
            </w:r>
          </w:p>
        </w:tc>
      </w:tr>
      <w:tr w:rsidR="00D85567" w:rsidRPr="00D85567" w:rsidTr="00D85567">
        <w:tc>
          <w:tcPr>
            <w:tcW w:w="817" w:type="dxa"/>
          </w:tcPr>
          <w:p w:rsidR="00D85567" w:rsidRPr="00D85567" w:rsidRDefault="00D85567" w:rsidP="00D85567">
            <w:pPr>
              <w:numPr>
                <w:ilvl w:val="0"/>
                <w:numId w:val="57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567" w:rsidRPr="00D85567" w:rsidRDefault="00D85567" w:rsidP="00D8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D855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969" w:type="dxa"/>
          </w:tcPr>
          <w:p w:rsidR="00D85567" w:rsidRPr="00D85567" w:rsidRDefault="00D85567" w:rsidP="00D8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67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Стабильна.</w:t>
            </w:r>
          </w:p>
        </w:tc>
      </w:tr>
    </w:tbl>
    <w:p w:rsidR="00D85567" w:rsidRPr="00D85567" w:rsidRDefault="00D85567" w:rsidP="00BC7F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4E3C" w:rsidRPr="00974E3C" w:rsidRDefault="00974E3C" w:rsidP="00974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E3C">
        <w:rPr>
          <w:rFonts w:ascii="Times New Roman" w:eastAsia="Calibri" w:hAnsi="Times New Roman" w:cs="Times New Roman"/>
          <w:b/>
          <w:sz w:val="28"/>
          <w:szCs w:val="28"/>
        </w:rPr>
        <w:t>Птицы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3827"/>
      </w:tblGrid>
      <w:tr w:rsidR="00974E3C" w:rsidRPr="00974E3C" w:rsidTr="00031E09">
        <w:tc>
          <w:tcPr>
            <w:tcW w:w="959" w:type="dxa"/>
          </w:tcPr>
          <w:p w:rsidR="00974E3C" w:rsidRPr="00974E3C" w:rsidRDefault="00974E3C" w:rsidP="00F61F9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827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Чернозобая гагара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Gavia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arctica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1758)</w:t>
            </w:r>
          </w:p>
        </w:tc>
      </w:tr>
      <w:tr w:rsidR="00974E3C" w:rsidRPr="00974E3C" w:rsidTr="00031E09">
        <w:tc>
          <w:tcPr>
            <w:tcW w:w="959" w:type="dxa"/>
          </w:tcPr>
          <w:p w:rsidR="00974E3C" w:rsidRPr="00974E3C" w:rsidRDefault="00974E3C" w:rsidP="00F61F9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4E3C" w:rsidRPr="00974E3C" w:rsidRDefault="00974E3C" w:rsidP="00427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827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Гизатулин (2003) отметил 2 особи на Лысянском пруду 26.09.2002 г. В.П. Белик (2004) упоминает о встрече 3 птиц в акватории Островного участка заповедника 15.11.2002. После 2002 года не отмечалась</w:t>
            </w:r>
            <w:r w:rsidRPr="0097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031E09">
        <w:tc>
          <w:tcPr>
            <w:tcW w:w="959" w:type="dxa"/>
          </w:tcPr>
          <w:p w:rsidR="00974E3C" w:rsidRPr="00974E3C" w:rsidRDefault="00974E3C" w:rsidP="00F61F9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Редкий пролетный вид</w:t>
            </w:r>
          </w:p>
        </w:tc>
      </w:tr>
      <w:tr w:rsidR="00974E3C" w:rsidRPr="00974E3C" w:rsidTr="00031E09">
        <w:tc>
          <w:tcPr>
            <w:tcW w:w="959" w:type="dxa"/>
          </w:tcPr>
          <w:p w:rsidR="00974E3C" w:rsidRPr="00974E3C" w:rsidRDefault="00974E3C" w:rsidP="00F61F9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827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031E09">
        <w:tc>
          <w:tcPr>
            <w:tcW w:w="959" w:type="dxa"/>
          </w:tcPr>
          <w:p w:rsidR="00974E3C" w:rsidRPr="00974E3C" w:rsidRDefault="00974E3C" w:rsidP="00F61F9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Локально на Островном участке заповедника</w:t>
            </w:r>
          </w:p>
        </w:tc>
      </w:tr>
      <w:tr w:rsidR="00974E3C" w:rsidRPr="00974E3C" w:rsidTr="00031E09">
        <w:tc>
          <w:tcPr>
            <w:tcW w:w="959" w:type="dxa"/>
          </w:tcPr>
          <w:p w:rsidR="00974E3C" w:rsidRPr="00974E3C" w:rsidRDefault="00974E3C" w:rsidP="00F61F9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827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031E09">
        <w:tc>
          <w:tcPr>
            <w:tcW w:w="959" w:type="dxa"/>
          </w:tcPr>
          <w:p w:rsidR="00974E3C" w:rsidRPr="00974E3C" w:rsidRDefault="00974E3C" w:rsidP="00F61F9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827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Единичные встречи</w:t>
            </w:r>
          </w:p>
        </w:tc>
      </w:tr>
      <w:tr w:rsidR="00974E3C" w:rsidRPr="00974E3C" w:rsidTr="00031E09">
        <w:tc>
          <w:tcPr>
            <w:tcW w:w="959" w:type="dxa"/>
          </w:tcPr>
          <w:p w:rsidR="00974E3C" w:rsidRPr="00974E3C" w:rsidRDefault="00974E3C" w:rsidP="00F61F9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827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031E09">
        <w:tc>
          <w:tcPr>
            <w:tcW w:w="959" w:type="dxa"/>
          </w:tcPr>
          <w:p w:rsidR="00974E3C" w:rsidRPr="00974E3C" w:rsidRDefault="00974E3C" w:rsidP="00F61F9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827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031E0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827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031E09">
        <w:tc>
          <w:tcPr>
            <w:tcW w:w="959" w:type="dxa"/>
          </w:tcPr>
          <w:p w:rsidR="00974E3C" w:rsidRPr="00974E3C" w:rsidRDefault="00974E3C" w:rsidP="00F61F9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4E3C" w:rsidRPr="00974E3C" w:rsidRDefault="00974E3C" w:rsidP="007C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субъекта РФ: (менее 5%)</w:t>
            </w:r>
          </w:p>
        </w:tc>
      </w:tr>
    </w:tbl>
    <w:p w:rsidR="00974E3C" w:rsidRPr="00974E3C" w:rsidRDefault="00974E3C" w:rsidP="00666D29">
      <w:pPr>
        <w:spacing w:after="0" w:line="259" w:lineRule="auto"/>
        <w:rPr>
          <w:rFonts w:ascii="Calibri" w:eastAsia="Calibri" w:hAnsi="Calibri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3827"/>
      </w:tblGrid>
      <w:tr w:rsidR="00974E3C" w:rsidRPr="003A691C" w:rsidTr="00031E09">
        <w:tc>
          <w:tcPr>
            <w:tcW w:w="959" w:type="dxa"/>
          </w:tcPr>
          <w:p w:rsidR="00974E3C" w:rsidRPr="00974E3C" w:rsidRDefault="00974E3C" w:rsidP="00974E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827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Розовый</w:t>
            </w: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пеликан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Pelecanus onocrotalus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L., 1758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4E3C" w:rsidRPr="00974E3C" w:rsidTr="00031E09">
        <w:tc>
          <w:tcPr>
            <w:tcW w:w="959" w:type="dxa"/>
          </w:tcPr>
          <w:p w:rsidR="00974E3C" w:rsidRPr="00974E3C" w:rsidRDefault="00974E3C" w:rsidP="00974E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974E3C" w:rsidRPr="00974E3C" w:rsidRDefault="00974E3C" w:rsidP="00427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827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Отмечается со времени организации заповедника ежегодно на пролетах и кочевках.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охранной зоны заповедника гнездование 7 пар отмечено единственный раз – в 2015 году на острове Заливной.</w:t>
            </w:r>
          </w:p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031E09">
        <w:tc>
          <w:tcPr>
            <w:tcW w:w="959" w:type="dxa"/>
          </w:tcPr>
          <w:p w:rsidR="00974E3C" w:rsidRPr="00974E3C" w:rsidRDefault="00974E3C" w:rsidP="00974E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регулярно гнездящийся пролетный и кочующий вид</w:t>
            </w:r>
            <w:r w:rsidRPr="0097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74E3C" w:rsidRPr="00974E3C" w:rsidTr="00031E09">
        <w:tc>
          <w:tcPr>
            <w:tcW w:w="959" w:type="dxa"/>
          </w:tcPr>
          <w:p w:rsidR="00974E3C" w:rsidRPr="00974E3C" w:rsidRDefault="00974E3C" w:rsidP="00974E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827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Появляются в местах гнездования не раньше первой декады апреля. Так, в 2012 году первая встреча этих птиц отмечена нами 9.04.. Отлет к местам зимовок – в конце сентября.</w:t>
            </w:r>
          </w:p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031E09">
        <w:tc>
          <w:tcPr>
            <w:tcW w:w="959" w:type="dxa"/>
          </w:tcPr>
          <w:p w:rsidR="00974E3C" w:rsidRPr="00974E3C" w:rsidRDefault="00974E3C" w:rsidP="00974E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Локально на Островном участке заповедника и пресноводных прудах в пределах охранной зоны.</w:t>
            </w:r>
          </w:p>
        </w:tc>
      </w:tr>
      <w:tr w:rsidR="00974E3C" w:rsidRPr="00974E3C" w:rsidTr="00031E09">
        <w:tc>
          <w:tcPr>
            <w:tcW w:w="959" w:type="dxa"/>
          </w:tcPr>
          <w:p w:rsidR="00974E3C" w:rsidRPr="00974E3C" w:rsidRDefault="00974E3C" w:rsidP="00974E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827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Встречи в акватории озера Маныч-Гудило и на пресноводных прудах в охранной зоне заповедника.</w:t>
            </w:r>
          </w:p>
        </w:tc>
      </w:tr>
      <w:tr w:rsidR="00974E3C" w:rsidRPr="00974E3C" w:rsidTr="00031E09">
        <w:tc>
          <w:tcPr>
            <w:tcW w:w="959" w:type="dxa"/>
          </w:tcPr>
          <w:p w:rsidR="00974E3C" w:rsidRPr="00974E3C" w:rsidRDefault="00974E3C" w:rsidP="00974E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827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031E09">
        <w:tc>
          <w:tcPr>
            <w:tcW w:w="959" w:type="dxa"/>
          </w:tcPr>
          <w:p w:rsidR="00974E3C" w:rsidRPr="00974E3C" w:rsidRDefault="00974E3C" w:rsidP="00974E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827" w:type="dxa"/>
          </w:tcPr>
          <w:p w:rsidR="00974E3C" w:rsidRPr="00974E3C" w:rsidRDefault="0042787B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водоемах</w:t>
            </w:r>
          </w:p>
        </w:tc>
      </w:tr>
      <w:tr w:rsidR="00974E3C" w:rsidRPr="00974E3C" w:rsidTr="00031E09">
        <w:tc>
          <w:tcPr>
            <w:tcW w:w="959" w:type="dxa"/>
          </w:tcPr>
          <w:p w:rsidR="00974E3C" w:rsidRPr="00974E3C" w:rsidRDefault="00974E3C" w:rsidP="00974E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827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Вероятно, гнездование в охранной зоне заповедника в 2015 году связано с дефицитом мест гнездования на участке заповедника «Черные Земли» в Республике Калмыкия</w:t>
            </w:r>
            <w:r w:rsidR="0042787B">
              <w:rPr>
                <w:rFonts w:ascii="Times New Roman" w:eastAsia="Calibri" w:hAnsi="Times New Roman" w:cs="Times New Roman"/>
                <w:sz w:val="24"/>
                <w:szCs w:val="24"/>
              </w:rPr>
              <w:t>, где численность растет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4E3C" w:rsidRPr="00974E3C" w:rsidTr="00031E0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827" w:type="dxa"/>
          </w:tcPr>
          <w:p w:rsidR="00974E3C" w:rsidRPr="00974E3C" w:rsidRDefault="0042787B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Недостаток водоемов, богатых рыбой.</w:t>
            </w:r>
          </w:p>
        </w:tc>
      </w:tr>
      <w:tr w:rsidR="00974E3C" w:rsidRPr="00974E3C" w:rsidTr="00031E09">
        <w:tc>
          <w:tcPr>
            <w:tcW w:w="959" w:type="dxa"/>
          </w:tcPr>
          <w:p w:rsidR="00974E3C" w:rsidRPr="00974E3C" w:rsidRDefault="00974E3C" w:rsidP="00974E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C21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(определяющая). Единственное достоверно известное место гнездования вида в Ростовской области за последние 10 лет.</w:t>
            </w:r>
          </w:p>
        </w:tc>
      </w:tr>
    </w:tbl>
    <w:p w:rsidR="00974E3C" w:rsidRPr="00974E3C" w:rsidRDefault="00974E3C" w:rsidP="0097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3A691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Кудрявый</w:t>
            </w: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пеликан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Pelecanus crispus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Bruch, 1832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974E3C" w:rsidRPr="00974E3C" w:rsidRDefault="00974E3C" w:rsidP="00427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заповедника. Отмечается ежегодно на протяжении более 20 лет.</w:t>
            </w: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4278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В.А. Миноранский (2006) отмечал гнездование 8 пар пеликанов на острове Птичий в 1998 г. Нами гнездование 3 пар этого вида зафиксировано на острове Заливной 8 мая 2008 г. В 2009 году на этом острове гнездилось 8 пар. </w:t>
            </w:r>
            <w:r w:rsidR="0042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растет. В 2019 г. учтено 55 пар.</w:t>
            </w: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42787B" w:rsidP="00E92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974E3C"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г. </w:t>
            </w:r>
            <w:r w:rsidR="00E9215F">
              <w:rPr>
                <w:rFonts w:ascii="Times New Roman" w:eastAsia="Calibri" w:hAnsi="Times New Roman" w:cs="Times New Roman"/>
                <w:sz w:val="24"/>
                <w:szCs w:val="24"/>
              </w:rPr>
              <w:t>изменились сроки</w:t>
            </w:r>
            <w:r w:rsidR="00974E3C"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появлени</w:t>
            </w:r>
            <w:r w:rsidR="00E9215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74E3C"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начал</w:t>
            </w:r>
            <w:r w:rsidR="00E9215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74E3C"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гнездования</w:t>
            </w:r>
            <w:r w:rsidR="00E921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74E3C"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215F">
              <w:rPr>
                <w:rFonts w:ascii="Times New Roman" w:eastAsia="Calibri" w:hAnsi="Times New Roman" w:cs="Times New Roman"/>
                <w:sz w:val="24"/>
                <w:szCs w:val="24"/>
              </w:rPr>
              <w:t>Насиживающие птицы наблюдаются</w:t>
            </w:r>
            <w:r w:rsidR="00974E3C"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2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974E3C"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феврале. Отлет к местам зимовок – в октябре.</w:t>
            </w: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Локально. В пределах охранной зоны островного участка заповедника.</w:t>
            </w: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E92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гнездится от </w:t>
            </w:r>
            <w:r w:rsidR="00E9215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="00E9215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пар.</w:t>
            </w: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Встречается на гнездовании исключительно в акватории озера Маныч-Гудило и на кормежке на пресноводных прудах в охранной зоне.</w:t>
            </w: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E92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 последние годы наметился</w:t>
            </w:r>
            <w:r w:rsidR="00E92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 численности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. Так в 201</w:t>
            </w:r>
            <w:r w:rsidR="00E921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Отмечено максимальное количество гнездовых пар – </w:t>
            </w:r>
            <w:r w:rsidR="00E9215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4E3C" w:rsidRPr="00974E3C" w:rsidTr="00031E0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Ограниченное количество пригодных для гнездования островов.</w:t>
            </w: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E9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(определяющая). В последние 10 лет остров Заливной в охранной зоне заповедника является единственным местом гнездования вида в Ростовской области.</w:t>
            </w:r>
          </w:p>
        </w:tc>
      </w:tr>
    </w:tbl>
    <w:p w:rsidR="00974E3C" w:rsidRPr="00974E3C" w:rsidRDefault="00974E3C" w:rsidP="0097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Малый баклан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Phalacrocorax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pygmaeus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Pall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.,1773)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7C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 Миноранским (2006) приводятся сведения о единственной встрече одной особи 21.04.2004 на пруду б. Водяной. Другими исследователями не 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отмечался.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Единичный залет.</w:t>
            </w: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 Ростовской области в последние 10 лет численность растет.</w:t>
            </w:r>
          </w:p>
        </w:tc>
      </w:tr>
      <w:tr w:rsidR="00974E3C" w:rsidRPr="00974E3C" w:rsidTr="00031E0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E9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значительная.</w:t>
            </w:r>
          </w:p>
        </w:tc>
      </w:tr>
    </w:tbl>
    <w:p w:rsidR="00974E3C" w:rsidRPr="00974E3C" w:rsidRDefault="00974E3C" w:rsidP="0097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3A691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Желтая</w:t>
            </w: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цапля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Ardeola ralloides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Scopoli, 1796)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974E3C" w:rsidRPr="00974E3C" w:rsidRDefault="00974E3C" w:rsidP="00E9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Миноранский (2006) указывает на гнездование на Курниковом лимане 3-5 пар, не приводя конкретных дат и фактов. И.И. Гизатулин (2003) встретил одну птицу 23.07.1998 вблизи Краснопартизанского участка заповедника. В.П. Беликом (2004) и нами не отмечалась.</w:t>
            </w: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постоянное, гнездится, сезонное, зимует, на пролете, заходы/залеты, раз в несколько лет, иное; беспозвоночные – постоянное, временное,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Единичные залеты.</w:t>
            </w: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031E0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031E09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E9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974E3C" w:rsidRPr="00974E3C" w:rsidRDefault="00974E3C" w:rsidP="0097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Колпица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Platalea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leucorodia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1758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E9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Немногочисленный гнездящийся вид.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Прилет к местам гнездования – в первой декаде апреля. 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Локально. Гнездование отмечено на острове Заливной в охранной зоне заповедника и на плесах реки Чикалда вблизи границ Краснопартизанского участка в Ремонтненском районе РО.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основных биотопов, их краткая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Остров Заливной. Гнездование на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земле, среди травянистой растительности. На плесах реки Чикалда – в тростниковых зарослях.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E92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На острове Заливной генздилось: в 20</w:t>
            </w:r>
            <w:r w:rsidR="00E9215F">
              <w:rPr>
                <w:rFonts w:ascii="Times New Roman" w:eastAsia="Calibri" w:hAnsi="Times New Roman" w:cs="Times New Roman"/>
                <w:sz w:val="24"/>
                <w:szCs w:val="24"/>
              </w:rPr>
              <w:t>18-2020г.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 w:rsidR="00E9215F">
              <w:rPr>
                <w:rFonts w:ascii="Times New Roman" w:eastAsia="Calibri" w:hAnsi="Times New Roman" w:cs="Times New Roman"/>
                <w:sz w:val="24"/>
                <w:szCs w:val="24"/>
              </w:rPr>
              <w:t>гнездилось до 20 пар. Примерно столько же на плесах реки Чикалда.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охранной зоны гнездится исключительно на острове Заливной.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E92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по годам </w:t>
            </w:r>
            <w:r w:rsidR="00E9215F">
              <w:rPr>
                <w:rFonts w:ascii="Times New Roman" w:eastAsia="Calibri" w:hAnsi="Times New Roman" w:cs="Times New Roman"/>
                <w:sz w:val="24"/>
                <w:szCs w:val="24"/>
              </w:rPr>
              <w:t>сохраняется на уровне 20 пар. Стабильна.</w:t>
            </w:r>
          </w:p>
        </w:tc>
      </w:tr>
      <w:tr w:rsidR="00974E3C" w:rsidRPr="00974E3C" w:rsidTr="00974E3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Ограниченное количество пригодных мест гнездования.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E9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Значительная.</w:t>
            </w: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Каравайка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Plegadis falcinellus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L., 1766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E9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Отмечается со времени организации заповедника.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E92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Залеты и после</w:t>
            </w:r>
            <w:r w:rsidR="00E92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гнездовые кочевки.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На ООПТ появляется в апреле и после окончания гнездового периода.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Мозаично.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Встречается в пойме реки Волочайка, на пресноводных прудах и весенних временных водоемах.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 кочующих стаях – от 5 до 300 особей.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встреч и численность стай растут. Зависит от водности года.</w:t>
            </w:r>
          </w:p>
        </w:tc>
      </w:tr>
      <w:tr w:rsidR="00974E3C" w:rsidRPr="00974E3C" w:rsidTr="00974E3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567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Значительная</w:t>
            </w:r>
          </w:p>
        </w:tc>
      </w:tr>
    </w:tbl>
    <w:p w:rsidR="00974E3C" w:rsidRPr="00974E3C" w:rsidRDefault="00974E3C" w:rsidP="0097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Краснозобая казарка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Rufibrenta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ruficollis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Pallas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1769)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567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567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вид</w:t>
            </w:r>
            <w:r w:rsidR="005676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76F0">
              <w:rPr>
                <w:rFonts w:ascii="Times New Roman" w:eastAsia="Calibri" w:hAnsi="Times New Roman" w:cs="Times New Roman"/>
                <w:sz w:val="24"/>
                <w:szCs w:val="24"/>
              </w:rPr>
              <w:t>Во время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весенних и осенних пролет</w:t>
            </w:r>
            <w:r w:rsidR="005676F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Встречается на пролетах и в предпролетных скоплениях.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На прибрежных степных участках, в акватории озера Маныч-Гудило, на пресноводных прудах и посевах озимых.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На прибрежных степных участках, в акватории озера Маныч-Гудило, на пресноводных прудах и посевах озимых.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Учитывается до 1000 особей в стаях белолобых гусей. Реже – в небольших моновидовых стаях.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5676F0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флуктуирует по го</w:t>
            </w:r>
            <w:r w:rsidR="00974E3C"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74E3C"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но имеет тенденцию к снижению</w:t>
            </w:r>
            <w:r w:rsidR="00974E3C"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4E3C" w:rsidRPr="00974E3C" w:rsidTr="00974E3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Общее снижение численности вида в ареале.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567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Определяющая.</w:t>
            </w:r>
          </w:p>
        </w:tc>
      </w:tr>
    </w:tbl>
    <w:p w:rsidR="00974E3C" w:rsidRPr="00974E3C" w:rsidRDefault="00974E3C" w:rsidP="00974E3C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Пискулька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Anser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eryhtropus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1758)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7C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заповедника.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 последние 10 лет встречи не отмечены.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вид.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вид не отмечался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567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4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Малый лебедь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Cignus bewickii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1830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567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5676F0" w:rsidP="00567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не отмечался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Единичный залет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Весенний пролет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676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Значительна</w:t>
            </w: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974E3C">
        <w:tc>
          <w:tcPr>
            <w:tcW w:w="817" w:type="dxa"/>
          </w:tcPr>
          <w:p w:rsidR="00974E3C" w:rsidRPr="00974E3C" w:rsidRDefault="00974E3C" w:rsidP="00D85567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Скопа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Pandion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haliaetus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1758)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D85567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567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Отмечалась в 90-е гг. прошлого века.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D85567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Залеты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D85567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D85567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D85567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D85567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D85567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D85567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не отмечена.</w:t>
            </w:r>
          </w:p>
        </w:tc>
      </w:tr>
      <w:tr w:rsidR="00974E3C" w:rsidRPr="00974E3C" w:rsidTr="00974E3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D85567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D85567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676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Степной лунь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Cyrcus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macrourus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Gmelin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1771)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567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вид.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Встречи на весеннем пролете.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Повсеместно.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Единичные птицы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974E3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676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974E3C" w:rsidRPr="00974E3C" w:rsidRDefault="00974E3C" w:rsidP="00974E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3A691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Европейский</w:t>
            </w: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тювик</w:t>
            </w: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Accipiter brevipes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(Severtzov, 1850)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974E3C" w:rsidRPr="00974E3C" w:rsidRDefault="00974E3C" w:rsidP="007C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вид.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Встречи на осеннем пролете.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Встречи приурочены к лесополосам.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Встречи приурочены к лесополосам.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Единичные птицы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567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Курганник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Buteo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rufinus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Cretzschmar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1827)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567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вид/подвид впервые отмечен на ООПТ / Когда вид/подвид в последний раз отмечен на ООПТ / Отмечается регулярно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 времени организации заповедника.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Пролетный, кочующий и немногочисленный гнездящийся вид.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567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Гнездование в лесополосах</w:t>
            </w:r>
            <w:r w:rsidR="00567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ан одиночных деревьях.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5676F0" w:rsidP="00567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974E3C"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есополос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и одиночно стоящие деревья</w:t>
            </w:r>
            <w:r w:rsidR="00974E3C"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567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отмеча</w:t>
            </w:r>
            <w:r w:rsidR="005676F0">
              <w:rPr>
                <w:rFonts w:ascii="Times New Roman" w:eastAsia="Calibri" w:hAnsi="Times New Roman" w:cs="Times New Roman"/>
                <w:sz w:val="24"/>
                <w:szCs w:val="24"/>
              </w:rPr>
              <w:t>лось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ежегодно </w:t>
            </w:r>
            <w:r w:rsidR="005676F0">
              <w:rPr>
                <w:rFonts w:ascii="Times New Roman" w:eastAsia="Calibri" w:hAnsi="Times New Roman" w:cs="Times New Roman"/>
                <w:sz w:val="24"/>
                <w:szCs w:val="24"/>
              </w:rPr>
              <w:t>до 10 гнезд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Увеличивается</w:t>
            </w:r>
          </w:p>
        </w:tc>
      </w:tr>
      <w:tr w:rsidR="00974E3C" w:rsidRPr="00974E3C" w:rsidTr="00974E3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</w:t>
            </w:r>
            <w:r w:rsidR="005676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незначительная, от 5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Значительная.</w:t>
            </w:r>
          </w:p>
        </w:tc>
      </w:tr>
    </w:tbl>
    <w:p w:rsidR="00974E3C" w:rsidRPr="00974E3C" w:rsidRDefault="00974E3C" w:rsidP="00974E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Змееяд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Circaetus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gallicus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Gmelin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1788)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567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и кочующий вид.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Встречи на пролете и кочевках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 распространения на ООПТ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Встречи приурочены к лесополосам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Встречи приурочены к лесополосам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 ежегодные единичные встречи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567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отчетный период – </w:t>
            </w:r>
            <w:r w:rsidR="00567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ежегодные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единичные встречи </w:t>
            </w:r>
          </w:p>
        </w:tc>
      </w:tr>
      <w:tr w:rsidR="00974E3C" w:rsidRPr="00974E3C" w:rsidTr="00974E3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567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Степной орел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Aquila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rapax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Temminsk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1828) 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567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заповедника. Отмечается регулярно.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и кочующий вид.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До 80-х гг. прошлого века гнездился на нынешней территории ООПТ. Пролетный и кочующий вид.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Повсеместно.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Единичные встречи.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Сокращается</w:t>
            </w:r>
          </w:p>
        </w:tc>
      </w:tr>
      <w:tr w:rsidR="00974E3C" w:rsidRPr="00974E3C" w:rsidTr="00974E3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Исчезновение кормовой базы. Резкое снижение численности и вымирание малого суслика.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567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974E3C" w:rsidRPr="00974E3C" w:rsidRDefault="00974E3C" w:rsidP="00974E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Черный гриф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Aegipius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monachus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., 1766)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567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5676F0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не наблюдался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Залет. Единственный за время </w:t>
            </w:r>
            <w:r w:rsidR="00567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многолетних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наблюдений.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676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Большой подорлик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Aquila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clanga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Pallas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1811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7C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</w:t>
            </w:r>
            <w:r w:rsidR="00B470C3">
              <w:rPr>
                <w:rFonts w:ascii="Times New Roman" w:eastAsia="Calibri" w:hAnsi="Times New Roman" w:cs="Times New Roman"/>
                <w:sz w:val="24"/>
                <w:szCs w:val="24"/>
              </w:rPr>
              <w:t>одвид впервые отмечен на ООПТ/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Известна единственная встреча 18.10.2002 (Гизатулин, 2003). Вероятно, очень редкий пролетный вид. В отчетный период не отмечен.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Единичный залет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567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Малый подорлик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Aquila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pomarina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Brechm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1831 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</w:t>
            </w:r>
            <w:r w:rsidR="00B4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последний раз отмечен на ООПТ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Редкий пролетный вид (Гизатулин, 2003; Миноранский и др., 2006). В отчетный период </w:t>
            </w:r>
            <w:r w:rsidR="0056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зарегистрирован.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Единичные залеты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жизненного цикла на ООПТ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676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Могильник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Aquila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heliaca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Savigny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1809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567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Редкий кочующий и пролетный вид (Белик, 2004; Гизатулин, 2003; Миноранский и др., 2006). В отчетный период не отмечен.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5676F0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Ежегодные встречи единичных пролетных особей. Чаще – молодые птицы. Иногда сопровождают мигрирующие стаи журавлей.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популяции по основным биотопам (в % от общей численности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Беркут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Aquila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chrysaetos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1758)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7C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и единично зимующий вид.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Встречи у лесополос.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не отмечен.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Орлан белохвост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Haliaeetus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albicilla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1758)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7C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Пролетный, кочующий и редко гнездящийся вид.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Пролетный, кочующий и редко гнездящийся вид. Единственный достоверно известный случай нахождения гнезда с оперенным птенцом – в мае 2014 г.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Повсеместно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Встречаются одиночные птицы. На падали возможна встреча 3-4 орланов.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642915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Стаб</w:t>
            </w:r>
            <w:r w:rsidR="00974E3C"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ильна.</w:t>
            </w:r>
          </w:p>
        </w:tc>
      </w:tr>
      <w:tr w:rsidR="00974E3C" w:rsidRPr="00974E3C" w:rsidTr="00B470C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Балобан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Falco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cherrug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Gray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1834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заповедника известна лишь одна встреча в первой половине мая 2004 (Белик, 2004). В целом для региона балобан очень редкий пролетный вид (Гизатулин, 2003; Миноранский и др., 2006).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вид не отмечен.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Незначительная</w:t>
            </w: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Сапсан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Falco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peregrinus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Tunstall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1771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7C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редкий пролетный вид (Белик, 2004; Гизатулин, 2003; Миноранский и др., 2006).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не отмечен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повсеместно, локально, единично,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Незначительная</w:t>
            </w: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Степная пустельга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Falco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naumanii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Fleischer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1811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редкий пролетный (Белик, 2004; Гизатулин, 2003; Миноранский и др., 2006) и гнездящийся вид (Белик, 2004; Миноранский и др., 2006).</w:t>
            </w:r>
            <w:r w:rsidRPr="0097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вид не отмечен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вид не отмечен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Незначительная</w:t>
            </w: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Красавка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Anthropoides virgo </w:t>
            </w: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(L., 1758)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заповедника. Отмечается регулярно.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Немногочисленный гнездящийся и массовый пролетный и кочующий вид.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 местах гнездования появляется в марте. Ток – в первой декаде апреля. В послегнездовой период массовые скопления красавок (до 2,2 – 3 тысяч единовременно) наблюдаются со второй половины июля до середины сентября. Отлет в третьей декаде сентября.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642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Скопления у пресноводных прудов, на кормежке и ночевках.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Поля зерновых, пресноводные пруды, целинные участки.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7C0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На гнездовании в отчетный период</w:t>
            </w:r>
            <w:r w:rsidR="0064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единичные пары</w:t>
            </w:r>
            <w:r w:rsidR="007C06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4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Миграционные скопления в отчетный период стали малочисленны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7C06D3" w:rsidP="00642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42915">
              <w:rPr>
                <w:rFonts w:ascii="Times New Roman" w:eastAsia="Calibri" w:hAnsi="Times New Roman" w:cs="Times New Roman"/>
                <w:sz w:val="24"/>
                <w:szCs w:val="24"/>
              </w:rPr>
              <w:t>окращается</w:t>
            </w:r>
          </w:p>
        </w:tc>
      </w:tr>
      <w:tr w:rsidR="00974E3C" w:rsidRPr="00974E3C" w:rsidTr="00B470C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менее 5% - незначительная, от 5 до 49% - значительная, более 50% - основная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Определяющая</w:t>
            </w: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Дрофа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en-US" w:eastAsia="ru-RU"/>
              </w:rPr>
              <w:t>Otis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en-US" w:eastAsia="ru-RU"/>
              </w:rPr>
              <w:t>tarda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L</w:t>
            </w: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., 1758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заповедника. Отмечается не регулярно.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Редкий пролетный и зимующий вид. Гнездование в отчетный период не наблюдалось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На полях озимых в охранной зоне заповедника.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Поля озимых, целинные участки.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642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в охранной зоне</w:t>
            </w:r>
            <w:r w:rsidR="0064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заповедника на зимовке отмечается ежегодно до 10 птиц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642915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Сокращается.</w:t>
            </w:r>
          </w:p>
        </w:tc>
      </w:tr>
      <w:tr w:rsidR="00974E3C" w:rsidRPr="00974E3C" w:rsidTr="00B470C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Значительна</w:t>
            </w: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Стрепет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Tetrax tetrax </w:t>
            </w: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(L., 1758)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7C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заповедника. Отмечается регулярно.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постоянное, гнездится, сезонное, зимует, на пролете, заходы/залеты, раз в несколько лет, иное;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Гнездящийся и пролетный вид.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На участках целинной степи.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На участках целинной степи.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642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пределах заповедник и его охранной зоны гнездится до </w:t>
            </w:r>
            <w:r w:rsidR="006429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0 пар.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642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42915">
              <w:rPr>
                <w:rFonts w:ascii="Times New Roman" w:eastAsia="Calibri" w:hAnsi="Times New Roman" w:cs="Times New Roman"/>
                <w:sz w:val="24"/>
                <w:szCs w:val="24"/>
              </w:rPr>
              <w:t>нижается</w:t>
            </w:r>
          </w:p>
        </w:tc>
      </w:tr>
      <w:tr w:rsidR="00974E3C" w:rsidRPr="00974E3C" w:rsidTr="00B470C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Определяющая</w:t>
            </w: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Авдотка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en-US" w:eastAsia="ru-RU"/>
              </w:rPr>
              <w:t>Burhinus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en-US" w:eastAsia="ru-RU"/>
              </w:rPr>
              <w:t>oedicnemus</w:t>
            </w: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(</w:t>
            </w: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L</w:t>
            </w: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., 1758)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Залетный вид.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Вид указывается для долины Западного Маныча, как редкий гнездящийся и пролетный (Миноранский и др., 2006). У других специалистов это вызывает сомнения (Белик, 2004).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основных биотопов, их краткая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не отмечен.</w:t>
            </w:r>
          </w:p>
        </w:tc>
      </w:tr>
      <w:tr w:rsidR="00974E3C" w:rsidRPr="00974E3C" w:rsidTr="00B470C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Незначительна</w:t>
            </w: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3A691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Золотистая</w:t>
            </w: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en-US"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ржанка</w:t>
            </w: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en-US"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en-US" w:eastAsia="ru-RU"/>
              </w:rPr>
              <w:t xml:space="preserve">Pluvialis apricaria </w:t>
            </w: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(L., 1758)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заповедника. Отмечается нерегулярно.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вид.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Встречается на осенних пролетах.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Мозаично.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642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отчетный период </w:t>
            </w:r>
            <w:r w:rsidR="00642915">
              <w:rPr>
                <w:rFonts w:ascii="Times New Roman" w:eastAsia="Calibri" w:hAnsi="Times New Roman" w:cs="Times New Roman"/>
                <w:sz w:val="24"/>
                <w:szCs w:val="24"/>
              </w:rPr>
              <w:t>не отмечен.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642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Встречи не</w:t>
            </w:r>
            <w:r w:rsidR="0064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регулярн</w:t>
            </w:r>
            <w:r w:rsidR="00642915">
              <w:rPr>
                <w:rFonts w:ascii="Times New Roman" w:eastAsia="Calibri" w:hAnsi="Times New Roman" w:cs="Times New Roman"/>
                <w:sz w:val="24"/>
                <w:szCs w:val="24"/>
              </w:rPr>
              <w:t>ы.</w:t>
            </w:r>
          </w:p>
        </w:tc>
      </w:tr>
      <w:tr w:rsidR="00974E3C" w:rsidRPr="00974E3C" w:rsidTr="00B470C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Значительная.</w:t>
            </w: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3A691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Каспийский</w:t>
            </w: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en-US"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зуёк</w:t>
            </w: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en-US"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en-US" w:eastAsia="ru-RU"/>
              </w:rPr>
              <w:t xml:space="preserve">Charadrius asiaticus </w:t>
            </w: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Pallas, 1773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районе заповедника отмечался В.А. Миноранским и Я.Ю. Подгорной (2002) 14.07.99 и 25.09.03 В.П. Беликом в б. Тройной (Белик, 2004). 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Очень редкий, возможно гнездящийся вид. Отмечается раз в несколько лет.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Возможно нерегулярно размножается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На побережьях пресных прудов.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не отмечен.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Незначительная</w:t>
            </w: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Кречётка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Chettusia gregaria </w:t>
            </w: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(Pallas, 1771)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7C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Впервые достоверно от мечен в 2004 г. В последний раз – в 2010 г.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Редкий пролетный вид.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вид не отмечен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Незначительна</w:t>
            </w: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Ходулочник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Himantopus himantopus </w:t>
            </w: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(L., 1758)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заповедника. Отмечается регулярно.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Обычный гнездящийся и пролетный вид.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размножается, не размножается; для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Размножается.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Мозаично.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На мелководьях пресных и соленых водоемов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 заповедник и охранной зоне гнездится до 150 пар.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100% - по мелководьям пресных и соленых водоемов.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</w:tr>
      <w:tr w:rsidR="00974E3C" w:rsidRPr="00974E3C" w:rsidTr="00E7471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Водопой скота на мелководных прудах охранной зоны.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Значительная</w:t>
            </w: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Шилоклювка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Recurvirostra avosetta </w:t>
            </w: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L., 1758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заповедника. Отмечается регулярно на протяжении более 20 лет.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 вид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Мозаично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Мелководья пресных и соленых водоемов.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 заповеднике и охранной зоне гнездится до 50 пар.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100% - на мелководьях пресных и соленых водоемов.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</w:tr>
      <w:tr w:rsidR="00974E3C" w:rsidRPr="00974E3C" w:rsidTr="00E7471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Колебания уровня воды в озере Маныч-Гудило. Пересыхание прудов в период гнездования.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Значительная</w:t>
            </w:r>
          </w:p>
        </w:tc>
      </w:tr>
    </w:tbl>
    <w:p w:rsidR="00974E3C" w:rsidRPr="003E36EB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Кулик-сорока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en-US" w:eastAsia="ru-RU"/>
              </w:rPr>
              <w:t>Haematopus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en-US" w:eastAsia="ru-RU"/>
              </w:rPr>
              <w:t>ostralegus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L</w:t>
            </w: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., 1758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Впервые вид отмечен в 2003 г.</w:t>
            </w:r>
            <w:r w:rsidRPr="00974E3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(Белик, 2004); Последняя встреча - 19.04 2016 г. Одна птица наблюдалась на Курниковом лимане, вблизи участка «Цаган-Хак».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вид.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 роазмножается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Единично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642915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не отмечен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Незначительная</w:t>
            </w:r>
          </w:p>
        </w:tc>
      </w:tr>
    </w:tbl>
    <w:p w:rsidR="00974E3C" w:rsidRPr="003E36EB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Поручейник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Tringa stagnatilis </w:t>
            </w: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(Bechstein, 1803)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встреча – </w:t>
            </w:r>
            <w:r w:rsidRPr="00974E3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2.05.2002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(Белик, 2004)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вид не отмечен.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Незначительная</w:t>
            </w:r>
          </w:p>
        </w:tc>
      </w:tr>
    </w:tbl>
    <w:p w:rsidR="00974E3C" w:rsidRPr="003E36EB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3A691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Тонкоклювый</w:t>
            </w: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en-US"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кроншнеп</w:t>
            </w: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en-US"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en-US" w:eastAsia="ru-RU"/>
              </w:rPr>
              <w:t xml:space="preserve">Numenius tenuirostris </w:t>
            </w: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Vieillot, 1817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Единственная встреча в районе заповедника приводится В.А. Миноранским (2006) – август 1998 года. Другими исследователями в описываемом районе не отмечался.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Единственная встреча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 размножается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642915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не отмечен</w:t>
            </w: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E7471C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64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Незначительная</w:t>
            </w:r>
          </w:p>
        </w:tc>
      </w:tr>
    </w:tbl>
    <w:p w:rsidR="00974E3C" w:rsidRPr="003E36EB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Большой кроншнеп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Numenius arquata </w:t>
            </w: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(L., 1758)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вид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 размножается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Мозаично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Степные участки и побережья водоемов.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Ежегодные встречи до 20 </w:t>
            </w:r>
            <w:r w:rsidR="0064291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собей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Незначительная</w:t>
            </w:r>
          </w:p>
        </w:tc>
      </w:tr>
    </w:tbl>
    <w:p w:rsidR="00974E3C" w:rsidRPr="003E36EB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Средний кроншнеп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Numenius phaeopus </w:t>
            </w: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(L., 1758)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Редкий пролетный вид. За последние десятилетия в районе заповедника отмечался на участке Островной 4.05.97 – 2 птицы; 27.04.01 – 2; 30.04.01 – 5; 1.05.01 – стайка из шести и одиночные птицы; 28.4.02 – 2 птицы; 13-14.07.02 – две одиночные птицы в низовьях балок Волочайка и Тройная; 7.05.03 – 8 птиц близ х. Правобережный (Белик, 2004; Миноранский и др., 2006).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Пролет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 размножается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вид на отмечался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Незначительная</w:t>
            </w:r>
          </w:p>
        </w:tc>
      </w:tr>
    </w:tbl>
    <w:p w:rsidR="00974E3C" w:rsidRPr="003E36EB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Луговая тиркушка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Glareola pratincola </w:t>
            </w: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(L., 1766)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пролетный и редкий гнездящийся вид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На пролете - повсеместно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642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Гнездование единично. Во время пролета учитывается до </w:t>
            </w:r>
            <w:r w:rsidR="00642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тысяч</w:t>
            </w:r>
            <w:r w:rsidR="0064291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особей.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642915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Сокращается</w:t>
            </w:r>
          </w:p>
        </w:tc>
      </w:tr>
      <w:tr w:rsidR="00974E3C" w:rsidRPr="00974E3C" w:rsidTr="003A59C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642915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известны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Определяющая.</w:t>
            </w:r>
          </w:p>
        </w:tc>
      </w:tr>
    </w:tbl>
    <w:p w:rsidR="00974E3C" w:rsidRPr="003E36EB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Степная тиркушка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Glareola nordmanni </w:t>
            </w: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Nordmann</w:t>
            </w: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 1842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456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и редко гнездящийся вид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 берегам водоемов.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567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Значительная.</w:t>
            </w: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Черноголовый хохотун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Larus ichthyaetus </w:t>
            </w: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Pallas, 1773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456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заповедника. Отмечается регулярно.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Перелетный</w:t>
            </w:r>
            <w:r w:rsidR="00456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гнездящийся вид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Локально на острове Заливной в охранной зоне заповедника.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Гнездование на острове среди соленого озера Маныч-Гудило.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45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отсчетный период численность составляла </w:t>
            </w:r>
            <w:r w:rsidR="0045673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гнездовых 800 пар ежегодно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100% на островах и побережье озера Маныч-Гудило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Стабилизировалась</w:t>
            </w:r>
          </w:p>
        </w:tc>
      </w:tr>
      <w:tr w:rsidR="00974E3C" w:rsidRPr="00974E3C" w:rsidTr="003A59C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456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Определяющая. Гнездовая колония в охранной зоне заповедника – единственное место размножения вида в пределах РО.</w:t>
            </w:r>
          </w:p>
        </w:tc>
      </w:tr>
    </w:tbl>
    <w:p w:rsidR="00974E3C" w:rsidRPr="003E36EB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Чеграва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Hydroprogne caspia </w:t>
            </w:r>
            <w:r w:rsidRPr="00974E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(Pallas, 1770)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456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456731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образования заповедника. Первые данные о гнездовании – 2016 г. Регулярно учитывается до 50 пар.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Перелетный гнездящийся вид.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жизненного цикла на ООПТ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Размножается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Локально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Острова и побережье озера Маныч-Гудило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100% на островах и побережье оз. Маныч-Гудило.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растет.</w:t>
            </w:r>
          </w:p>
        </w:tc>
      </w:tr>
      <w:tr w:rsidR="00974E3C" w:rsidRPr="00974E3C" w:rsidTr="003A59C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456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Определяющая. Гнездовая колония на острове Водный – единственная в РО.</w:t>
            </w:r>
          </w:p>
        </w:tc>
      </w:tr>
    </w:tbl>
    <w:p w:rsidR="00974E3C" w:rsidRPr="003E36EB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Филин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Bubo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bubo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1758)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456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Оседлый гнездящийся вид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Мозаично.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Степные балки, старые карьеры и береговые обрывы.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45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заповедной территории </w:t>
            </w:r>
            <w:r w:rsidR="004567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гнездовых участка. В охранной зоне – </w:t>
            </w:r>
            <w:r w:rsidR="004567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популяции по основным биотопам (в % от общей численности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популяции)</w:t>
            </w:r>
          </w:p>
        </w:tc>
        <w:tc>
          <w:tcPr>
            <w:tcW w:w="3969" w:type="dxa"/>
          </w:tcPr>
          <w:p w:rsidR="00974E3C" w:rsidRPr="00974E3C" w:rsidRDefault="00456731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Склоны балок и старые карьеры.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Медленно растет</w:t>
            </w:r>
          </w:p>
        </w:tc>
      </w:tr>
      <w:tr w:rsidR="00974E3C" w:rsidRPr="00974E3C" w:rsidTr="003A59C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F61F9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456731" w:rsidP="00456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Разорение гнезд людьми и беспокойство при пастьбе</w:t>
            </w:r>
            <w:r w:rsidR="00974E3C"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74E3C"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4E3C" w:rsidRPr="00974E3C" w:rsidTr="003A59C4">
        <w:tc>
          <w:tcPr>
            <w:tcW w:w="817" w:type="dxa"/>
          </w:tcPr>
          <w:p w:rsidR="00974E3C" w:rsidRPr="00974E3C" w:rsidRDefault="00974E3C" w:rsidP="00F61F9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456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Значительная</w:t>
            </w:r>
          </w:p>
        </w:tc>
      </w:tr>
    </w:tbl>
    <w:p w:rsidR="007C21F5" w:rsidRDefault="007C21F5" w:rsidP="001C7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F35DA3" w:rsidRPr="00974E3C" w:rsidTr="009007A3">
        <w:tc>
          <w:tcPr>
            <w:tcW w:w="817" w:type="dxa"/>
          </w:tcPr>
          <w:p w:rsidR="00F35DA3" w:rsidRPr="00974E3C" w:rsidRDefault="00F35DA3" w:rsidP="00F61F99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35DA3" w:rsidRPr="00974E3C" w:rsidRDefault="00F35DA3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F35DA3" w:rsidRPr="00F35DA3" w:rsidRDefault="00F35DA3" w:rsidP="00F35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Сизоворонка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35DA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Coracias garrulus</w:t>
            </w:r>
          </w:p>
        </w:tc>
      </w:tr>
      <w:tr w:rsidR="00F35DA3" w:rsidRPr="00974E3C" w:rsidTr="009007A3">
        <w:tc>
          <w:tcPr>
            <w:tcW w:w="817" w:type="dxa"/>
          </w:tcPr>
          <w:p w:rsidR="00F35DA3" w:rsidRPr="00974E3C" w:rsidRDefault="00F35DA3" w:rsidP="00F61F99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35DA3" w:rsidRPr="00974E3C" w:rsidRDefault="00F35DA3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F35DA3" w:rsidRPr="00974E3C" w:rsidRDefault="00F35DA3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</w:t>
            </w:r>
            <w:r w:rsidR="002E3430">
              <w:rPr>
                <w:rFonts w:ascii="Times New Roman" w:eastAsia="Calibri" w:hAnsi="Times New Roman" w:cs="Times New Roman"/>
                <w:sz w:val="24"/>
                <w:szCs w:val="24"/>
              </w:rPr>
              <w:t>. Отмечается регулярно ежнгодно.</w:t>
            </w:r>
          </w:p>
        </w:tc>
      </w:tr>
      <w:tr w:rsidR="00F35DA3" w:rsidRPr="00974E3C" w:rsidTr="009007A3">
        <w:tc>
          <w:tcPr>
            <w:tcW w:w="817" w:type="dxa"/>
          </w:tcPr>
          <w:p w:rsidR="00F35DA3" w:rsidRPr="00974E3C" w:rsidRDefault="00F35DA3" w:rsidP="00F61F99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35DA3" w:rsidRPr="00974E3C" w:rsidRDefault="00F35DA3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F35DA3" w:rsidRPr="00974E3C" w:rsidRDefault="00F35DA3" w:rsidP="00F3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Перелетный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вид</w:t>
            </w:r>
          </w:p>
        </w:tc>
      </w:tr>
      <w:tr w:rsidR="00F35DA3" w:rsidRPr="00974E3C" w:rsidTr="009007A3">
        <w:tc>
          <w:tcPr>
            <w:tcW w:w="817" w:type="dxa"/>
          </w:tcPr>
          <w:p w:rsidR="00F35DA3" w:rsidRPr="00974E3C" w:rsidRDefault="00F35DA3" w:rsidP="00F61F99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35DA3" w:rsidRPr="00974E3C" w:rsidRDefault="00F35DA3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F35DA3" w:rsidRPr="00974E3C" w:rsidRDefault="00F35DA3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F35DA3" w:rsidRPr="00974E3C" w:rsidTr="009007A3">
        <w:tc>
          <w:tcPr>
            <w:tcW w:w="817" w:type="dxa"/>
          </w:tcPr>
          <w:p w:rsidR="00F35DA3" w:rsidRPr="00974E3C" w:rsidRDefault="00F35DA3" w:rsidP="00F61F99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35DA3" w:rsidRPr="00974E3C" w:rsidRDefault="00F35DA3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F35DA3" w:rsidRPr="00974E3C" w:rsidRDefault="00F35DA3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Мозаично.</w:t>
            </w:r>
          </w:p>
        </w:tc>
      </w:tr>
      <w:tr w:rsidR="00F35DA3" w:rsidRPr="00974E3C" w:rsidTr="009007A3">
        <w:tc>
          <w:tcPr>
            <w:tcW w:w="817" w:type="dxa"/>
          </w:tcPr>
          <w:p w:rsidR="00F35DA3" w:rsidRPr="00974E3C" w:rsidRDefault="00F35DA3" w:rsidP="00F61F99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35DA3" w:rsidRPr="00974E3C" w:rsidRDefault="00F35DA3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F35DA3" w:rsidRPr="00974E3C" w:rsidRDefault="00F35DA3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тарые карьеры и береговые обрывы.</w:t>
            </w:r>
          </w:p>
        </w:tc>
      </w:tr>
      <w:tr w:rsidR="00F35DA3" w:rsidRPr="00974E3C" w:rsidTr="009007A3">
        <w:tc>
          <w:tcPr>
            <w:tcW w:w="817" w:type="dxa"/>
          </w:tcPr>
          <w:p w:rsidR="00F35DA3" w:rsidRPr="00974E3C" w:rsidRDefault="00F35DA3" w:rsidP="00F61F99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35DA3" w:rsidRPr="00974E3C" w:rsidRDefault="00F35DA3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F35DA3" w:rsidRPr="00974E3C" w:rsidRDefault="00F35DA3" w:rsidP="00F3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заповедной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гнездовых участка. В охранной зоне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35DA3" w:rsidRPr="00974E3C" w:rsidTr="009007A3">
        <w:tc>
          <w:tcPr>
            <w:tcW w:w="817" w:type="dxa"/>
          </w:tcPr>
          <w:p w:rsidR="00F35DA3" w:rsidRPr="00974E3C" w:rsidRDefault="00F35DA3" w:rsidP="00F61F99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35DA3" w:rsidRPr="00974E3C" w:rsidRDefault="00F35DA3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F35DA3" w:rsidRPr="00974E3C" w:rsidRDefault="00F35DA3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Береговые обрывы и старые карьеры 100%.</w:t>
            </w:r>
          </w:p>
        </w:tc>
      </w:tr>
      <w:tr w:rsidR="00F35DA3" w:rsidRPr="00974E3C" w:rsidTr="009007A3">
        <w:tc>
          <w:tcPr>
            <w:tcW w:w="817" w:type="dxa"/>
          </w:tcPr>
          <w:p w:rsidR="00F35DA3" w:rsidRPr="00974E3C" w:rsidRDefault="00F35DA3" w:rsidP="00F61F99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35DA3" w:rsidRPr="00974E3C" w:rsidRDefault="00F35DA3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F35DA3" w:rsidRPr="00974E3C" w:rsidRDefault="00F35DA3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</w:tr>
      <w:tr w:rsidR="00F35DA3" w:rsidRPr="00974E3C" w:rsidTr="009007A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35DA3" w:rsidRPr="00974E3C" w:rsidRDefault="00F35DA3" w:rsidP="00F61F99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35DA3" w:rsidRPr="00974E3C" w:rsidRDefault="00F35DA3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F35DA3" w:rsidRPr="00974E3C" w:rsidRDefault="00F35DA3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Беспокойство во время гнездования при использовании карьеров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35DA3" w:rsidRPr="00974E3C" w:rsidTr="009007A3">
        <w:tc>
          <w:tcPr>
            <w:tcW w:w="817" w:type="dxa"/>
          </w:tcPr>
          <w:p w:rsidR="00F35DA3" w:rsidRPr="00974E3C" w:rsidRDefault="00F35DA3" w:rsidP="00F61F99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35DA3" w:rsidRPr="00974E3C" w:rsidRDefault="00F35DA3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менее 5% - незначительная, от 5 до 49% - значительная, более 50% - основная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F35DA3" w:rsidRPr="00974E3C" w:rsidRDefault="00F35DA3" w:rsidP="00F3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з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начительная</w:t>
            </w:r>
          </w:p>
        </w:tc>
      </w:tr>
    </w:tbl>
    <w:p w:rsidR="00F35DA3" w:rsidRDefault="00F35DA3" w:rsidP="00F35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2E3430" w:rsidRPr="00974E3C" w:rsidTr="009007A3">
        <w:tc>
          <w:tcPr>
            <w:tcW w:w="817" w:type="dxa"/>
          </w:tcPr>
          <w:p w:rsidR="002E3430" w:rsidRPr="00974E3C" w:rsidRDefault="002E3430" w:rsidP="00F61F99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3430" w:rsidRPr="00974E3C" w:rsidRDefault="002E343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2E3430" w:rsidRDefault="002E3430" w:rsidP="002E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</w:pPr>
            <w:r w:rsidRPr="002E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Обыкновенная горлица </w:t>
            </w:r>
            <w:r w:rsidRPr="002E3430">
              <w:rPr>
                <w:rFonts w:ascii="Times New Roman" w:hAnsi="Times New Roman" w:cs="Times New Roman"/>
                <w:i/>
                <w:sz w:val="24"/>
                <w:szCs w:val="24"/>
              </w:rPr>
              <w:t>Streptopelia turtur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  <w:p w:rsidR="002E3430" w:rsidRPr="002E3430" w:rsidRDefault="002E343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3430" w:rsidRPr="00974E3C" w:rsidTr="009007A3">
        <w:tc>
          <w:tcPr>
            <w:tcW w:w="817" w:type="dxa"/>
          </w:tcPr>
          <w:p w:rsidR="002E3430" w:rsidRPr="00974E3C" w:rsidRDefault="002E3430" w:rsidP="00F61F99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3430" w:rsidRPr="00974E3C" w:rsidRDefault="002E343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2E3430" w:rsidRPr="00974E3C" w:rsidRDefault="002E3430" w:rsidP="002E3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 отчетный период не отмечена</w:t>
            </w:r>
          </w:p>
        </w:tc>
      </w:tr>
      <w:tr w:rsidR="002E3430" w:rsidRPr="00974E3C" w:rsidTr="009007A3">
        <w:tc>
          <w:tcPr>
            <w:tcW w:w="817" w:type="dxa"/>
          </w:tcPr>
          <w:p w:rsidR="002E3430" w:rsidRPr="00974E3C" w:rsidRDefault="002E3430" w:rsidP="00F61F99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3430" w:rsidRPr="00974E3C" w:rsidRDefault="002E343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2E3430" w:rsidRPr="00974E3C" w:rsidRDefault="002E343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Перелетный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вид</w:t>
            </w:r>
          </w:p>
        </w:tc>
      </w:tr>
      <w:tr w:rsidR="002E3430" w:rsidRPr="00974E3C" w:rsidTr="009007A3">
        <w:tc>
          <w:tcPr>
            <w:tcW w:w="817" w:type="dxa"/>
          </w:tcPr>
          <w:p w:rsidR="002E3430" w:rsidRPr="00974E3C" w:rsidRDefault="002E3430" w:rsidP="00F61F99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3430" w:rsidRPr="00974E3C" w:rsidRDefault="002E343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2E3430" w:rsidRPr="00974E3C" w:rsidRDefault="002E343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2E3430" w:rsidRPr="00974E3C" w:rsidTr="009007A3">
        <w:tc>
          <w:tcPr>
            <w:tcW w:w="817" w:type="dxa"/>
          </w:tcPr>
          <w:p w:rsidR="002E3430" w:rsidRPr="00974E3C" w:rsidRDefault="002E3430" w:rsidP="00F61F99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3430" w:rsidRPr="00974E3C" w:rsidRDefault="002E343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2E3430" w:rsidRPr="00974E3C" w:rsidRDefault="002E343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2E3430" w:rsidRPr="00974E3C" w:rsidTr="009007A3">
        <w:tc>
          <w:tcPr>
            <w:tcW w:w="817" w:type="dxa"/>
          </w:tcPr>
          <w:p w:rsidR="002E3430" w:rsidRPr="00974E3C" w:rsidRDefault="002E3430" w:rsidP="00F61F99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3430" w:rsidRPr="00974E3C" w:rsidRDefault="002E343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2E3430" w:rsidRPr="00974E3C" w:rsidRDefault="002E343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Лесополосы и древесные насаждения</w:t>
            </w:r>
          </w:p>
        </w:tc>
      </w:tr>
      <w:tr w:rsidR="002E3430" w:rsidRPr="00974E3C" w:rsidTr="009007A3">
        <w:tc>
          <w:tcPr>
            <w:tcW w:w="817" w:type="dxa"/>
          </w:tcPr>
          <w:p w:rsidR="002E3430" w:rsidRPr="00974E3C" w:rsidRDefault="002E3430" w:rsidP="00F61F99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3430" w:rsidRPr="00974E3C" w:rsidRDefault="002E343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2E3430" w:rsidRPr="00974E3C" w:rsidRDefault="002E343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не встречена</w:t>
            </w:r>
          </w:p>
        </w:tc>
      </w:tr>
      <w:tr w:rsidR="002E3430" w:rsidRPr="00974E3C" w:rsidTr="009007A3">
        <w:tc>
          <w:tcPr>
            <w:tcW w:w="817" w:type="dxa"/>
          </w:tcPr>
          <w:p w:rsidR="002E3430" w:rsidRPr="00974E3C" w:rsidRDefault="002E3430" w:rsidP="00F61F99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3430" w:rsidRPr="00974E3C" w:rsidRDefault="002E343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2E3430" w:rsidRPr="00974E3C" w:rsidRDefault="002E343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430" w:rsidRPr="00974E3C" w:rsidTr="009007A3">
        <w:tc>
          <w:tcPr>
            <w:tcW w:w="817" w:type="dxa"/>
          </w:tcPr>
          <w:p w:rsidR="002E3430" w:rsidRPr="00974E3C" w:rsidRDefault="002E3430" w:rsidP="00F61F99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3430" w:rsidRPr="00974E3C" w:rsidRDefault="002E343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2E3430" w:rsidRPr="00974E3C" w:rsidRDefault="002E343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</w:tr>
      <w:tr w:rsidR="002E3430" w:rsidRPr="00974E3C" w:rsidTr="009007A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E3430" w:rsidRPr="00974E3C" w:rsidRDefault="002E3430" w:rsidP="00F61F99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E3430" w:rsidRPr="00974E3C" w:rsidRDefault="002E343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2E3430" w:rsidRPr="00974E3C" w:rsidRDefault="002E343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известно</w:t>
            </w:r>
          </w:p>
        </w:tc>
      </w:tr>
      <w:tr w:rsidR="002E3430" w:rsidRPr="00974E3C" w:rsidTr="009007A3">
        <w:tc>
          <w:tcPr>
            <w:tcW w:w="817" w:type="dxa"/>
          </w:tcPr>
          <w:p w:rsidR="002E3430" w:rsidRPr="00974E3C" w:rsidRDefault="002E3430" w:rsidP="00F61F99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3430" w:rsidRPr="00974E3C" w:rsidRDefault="002E343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2E3430" w:rsidRPr="00974E3C" w:rsidRDefault="002E343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начительная</w:t>
            </w:r>
          </w:p>
        </w:tc>
      </w:tr>
    </w:tbl>
    <w:p w:rsidR="002E3430" w:rsidRDefault="002E3430" w:rsidP="002E3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2E3430" w:rsidRPr="002E3430" w:rsidTr="009007A3">
        <w:tc>
          <w:tcPr>
            <w:tcW w:w="817" w:type="dxa"/>
          </w:tcPr>
          <w:p w:rsidR="002E3430" w:rsidRPr="00974E3C" w:rsidRDefault="002E3430" w:rsidP="00F61F99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3430" w:rsidRPr="00974E3C" w:rsidRDefault="002E343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2E3430" w:rsidRDefault="002E3430" w:rsidP="002E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</w:pPr>
            <w:r w:rsidRPr="002E3430">
              <w:rPr>
                <w:rFonts w:ascii="Times New Roman" w:hAnsi="Times New Roman" w:cs="Times New Roman"/>
                <w:b/>
                <w:sz w:val="24"/>
                <w:szCs w:val="24"/>
              </w:rPr>
              <w:t>Кобчик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D64">
              <w:rPr>
                <w:rFonts w:ascii="Times New Roman" w:hAnsi="Times New Roman" w:cs="Times New Roman"/>
                <w:i/>
                <w:sz w:val="24"/>
                <w:szCs w:val="24"/>
              </w:rPr>
              <w:t>Falco vespertinus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L., 1766</w:t>
            </w:r>
          </w:p>
          <w:p w:rsidR="002E3430" w:rsidRPr="002E3430" w:rsidRDefault="002E3430" w:rsidP="002E3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3430" w:rsidRPr="00974E3C" w:rsidTr="009007A3">
        <w:tc>
          <w:tcPr>
            <w:tcW w:w="817" w:type="dxa"/>
          </w:tcPr>
          <w:p w:rsidR="002E3430" w:rsidRPr="00974E3C" w:rsidRDefault="002E3430" w:rsidP="00F61F99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3430" w:rsidRPr="00974E3C" w:rsidRDefault="002E343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2E3430" w:rsidRPr="00974E3C" w:rsidRDefault="002E343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 отчетный период не отмечена</w:t>
            </w:r>
          </w:p>
        </w:tc>
      </w:tr>
      <w:tr w:rsidR="002E3430" w:rsidRPr="00974E3C" w:rsidTr="009007A3">
        <w:tc>
          <w:tcPr>
            <w:tcW w:w="817" w:type="dxa"/>
          </w:tcPr>
          <w:p w:rsidR="002E3430" w:rsidRPr="00974E3C" w:rsidRDefault="002E3430" w:rsidP="00F61F99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3430" w:rsidRPr="00974E3C" w:rsidRDefault="002E343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постоянное, гнездится, сезонное, зимует, на пролете,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2E3430" w:rsidRPr="00974E3C" w:rsidRDefault="002E343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Перелетный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вид</w:t>
            </w:r>
          </w:p>
        </w:tc>
      </w:tr>
      <w:tr w:rsidR="002E3430" w:rsidRPr="00974E3C" w:rsidTr="009007A3">
        <w:tc>
          <w:tcPr>
            <w:tcW w:w="817" w:type="dxa"/>
          </w:tcPr>
          <w:p w:rsidR="002E3430" w:rsidRPr="00974E3C" w:rsidRDefault="002E3430" w:rsidP="00F61F99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3430" w:rsidRPr="00974E3C" w:rsidRDefault="002E343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2E3430" w:rsidRPr="00974E3C" w:rsidRDefault="006C7D64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Гнездится в лесополосах, используя гнезда врановых птиц. В предыдущие годы вид образовывал гнездовые колонии.</w:t>
            </w:r>
          </w:p>
        </w:tc>
      </w:tr>
      <w:tr w:rsidR="002E3430" w:rsidRPr="00974E3C" w:rsidTr="009007A3">
        <w:tc>
          <w:tcPr>
            <w:tcW w:w="817" w:type="dxa"/>
          </w:tcPr>
          <w:p w:rsidR="002E3430" w:rsidRPr="00974E3C" w:rsidRDefault="002E3430" w:rsidP="00F61F99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3430" w:rsidRPr="00974E3C" w:rsidRDefault="002E343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2E3430" w:rsidRPr="00974E3C" w:rsidRDefault="006C7D64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Гнездование в лесополосах и старых древесных насаждениях</w:t>
            </w:r>
          </w:p>
        </w:tc>
      </w:tr>
      <w:tr w:rsidR="002E3430" w:rsidRPr="00974E3C" w:rsidTr="009007A3">
        <w:tc>
          <w:tcPr>
            <w:tcW w:w="817" w:type="dxa"/>
          </w:tcPr>
          <w:p w:rsidR="002E3430" w:rsidRPr="00974E3C" w:rsidRDefault="002E3430" w:rsidP="00F61F99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3430" w:rsidRPr="00974E3C" w:rsidRDefault="002E343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2E3430" w:rsidRPr="00974E3C" w:rsidRDefault="002E343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Лесополосы и древесные насаждения</w:t>
            </w:r>
          </w:p>
        </w:tc>
      </w:tr>
      <w:tr w:rsidR="002E3430" w:rsidRPr="00974E3C" w:rsidTr="009007A3">
        <w:tc>
          <w:tcPr>
            <w:tcW w:w="817" w:type="dxa"/>
          </w:tcPr>
          <w:p w:rsidR="002E3430" w:rsidRPr="00974E3C" w:rsidRDefault="002E3430" w:rsidP="00F61F99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3430" w:rsidRPr="00974E3C" w:rsidRDefault="002E343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2E3430" w:rsidRPr="00974E3C" w:rsidRDefault="006C7D64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гнездовых пар</w:t>
            </w:r>
          </w:p>
        </w:tc>
      </w:tr>
      <w:tr w:rsidR="002E3430" w:rsidRPr="00974E3C" w:rsidTr="009007A3">
        <w:tc>
          <w:tcPr>
            <w:tcW w:w="817" w:type="dxa"/>
          </w:tcPr>
          <w:p w:rsidR="002E3430" w:rsidRPr="00974E3C" w:rsidRDefault="002E3430" w:rsidP="00F61F99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3430" w:rsidRPr="00974E3C" w:rsidRDefault="002E343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2E3430" w:rsidRPr="00974E3C" w:rsidRDefault="006C7D64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Лесополосы и древесные насаждения 100%</w:t>
            </w:r>
          </w:p>
        </w:tc>
      </w:tr>
      <w:tr w:rsidR="002E3430" w:rsidRPr="00974E3C" w:rsidTr="009007A3">
        <w:tc>
          <w:tcPr>
            <w:tcW w:w="817" w:type="dxa"/>
          </w:tcPr>
          <w:p w:rsidR="002E3430" w:rsidRPr="00974E3C" w:rsidRDefault="002E3430" w:rsidP="00F61F99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3430" w:rsidRPr="00974E3C" w:rsidRDefault="002E343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2E3430" w:rsidRPr="00974E3C" w:rsidRDefault="006C7D64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Сокращается</w:t>
            </w:r>
          </w:p>
        </w:tc>
      </w:tr>
      <w:tr w:rsidR="002E3430" w:rsidRPr="00974E3C" w:rsidTr="009007A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E3430" w:rsidRPr="00974E3C" w:rsidRDefault="002E3430" w:rsidP="00F61F99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E3430" w:rsidRPr="00974E3C" w:rsidRDefault="002E343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2E3430" w:rsidRPr="00974E3C" w:rsidRDefault="006C7D64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Локальная депрессия гнездовой популяции грача. Дефицит мест гнездования.</w:t>
            </w:r>
          </w:p>
        </w:tc>
      </w:tr>
      <w:tr w:rsidR="002E3430" w:rsidRPr="00974E3C" w:rsidTr="009007A3">
        <w:tc>
          <w:tcPr>
            <w:tcW w:w="817" w:type="dxa"/>
          </w:tcPr>
          <w:p w:rsidR="002E3430" w:rsidRPr="00974E3C" w:rsidRDefault="002E3430" w:rsidP="00F61F99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3430" w:rsidRPr="00974E3C" w:rsidRDefault="002E3430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2E3430" w:rsidRPr="00974E3C" w:rsidRDefault="002E343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начительная</w:t>
            </w:r>
          </w:p>
        </w:tc>
      </w:tr>
    </w:tbl>
    <w:p w:rsidR="009007A3" w:rsidRDefault="009007A3" w:rsidP="002E3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007A3" w:rsidRPr="003A691C" w:rsidTr="009007A3">
        <w:tc>
          <w:tcPr>
            <w:tcW w:w="817" w:type="dxa"/>
          </w:tcPr>
          <w:p w:rsidR="009007A3" w:rsidRPr="00974E3C" w:rsidRDefault="009007A3" w:rsidP="00F61F99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007A3" w:rsidRPr="00974E3C" w:rsidRDefault="009007A3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007A3" w:rsidRPr="009007A3" w:rsidRDefault="009007A3" w:rsidP="00900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val="en-US" w:eastAsia="ru-RU"/>
              </w:rPr>
            </w:pPr>
            <w:r w:rsidRPr="009007A3">
              <w:rPr>
                <w:rFonts w:ascii="Times New Roman" w:hAnsi="Times New Roman" w:cs="Times New Roman"/>
                <w:b/>
                <w:sz w:val="24"/>
                <w:szCs w:val="24"/>
              </w:rPr>
              <w:t>Морской</w:t>
            </w:r>
            <w:r w:rsidRPr="0090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007A3">
              <w:rPr>
                <w:rFonts w:ascii="Times New Roman" w:hAnsi="Times New Roman" w:cs="Times New Roman"/>
                <w:b/>
                <w:sz w:val="24"/>
                <w:szCs w:val="24"/>
              </w:rPr>
              <w:t>зуёк</w:t>
            </w:r>
            <w:r w:rsidRPr="00900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07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Charadrius alexandrinus</w:t>
            </w:r>
            <w:r w:rsidRPr="00900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L., 1758</w:t>
            </w:r>
          </w:p>
          <w:p w:rsidR="009007A3" w:rsidRPr="009007A3" w:rsidRDefault="009007A3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007A3" w:rsidRPr="00974E3C" w:rsidTr="009007A3">
        <w:tc>
          <w:tcPr>
            <w:tcW w:w="817" w:type="dxa"/>
          </w:tcPr>
          <w:p w:rsidR="009007A3" w:rsidRPr="009007A3" w:rsidRDefault="009007A3" w:rsidP="00F61F99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9007A3" w:rsidRPr="00974E3C" w:rsidRDefault="009007A3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007A3" w:rsidRDefault="009007A3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007A3" w:rsidRPr="00974E3C" w:rsidRDefault="009007A3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не отмечен</w:t>
            </w:r>
          </w:p>
        </w:tc>
      </w:tr>
      <w:tr w:rsidR="009007A3" w:rsidRPr="00974E3C" w:rsidTr="009007A3">
        <w:tc>
          <w:tcPr>
            <w:tcW w:w="817" w:type="dxa"/>
          </w:tcPr>
          <w:p w:rsidR="009007A3" w:rsidRPr="00974E3C" w:rsidRDefault="009007A3" w:rsidP="00F61F99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007A3" w:rsidRPr="00974E3C" w:rsidRDefault="009007A3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007A3" w:rsidRPr="00974E3C" w:rsidRDefault="009007A3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Перелетный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вид</w:t>
            </w:r>
          </w:p>
        </w:tc>
      </w:tr>
      <w:tr w:rsidR="009007A3" w:rsidRPr="00974E3C" w:rsidTr="009007A3">
        <w:tc>
          <w:tcPr>
            <w:tcW w:w="817" w:type="dxa"/>
          </w:tcPr>
          <w:p w:rsidR="009007A3" w:rsidRPr="00974E3C" w:rsidRDefault="009007A3" w:rsidP="00F61F99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007A3" w:rsidRPr="00974E3C" w:rsidRDefault="009007A3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007A3" w:rsidRPr="00974E3C" w:rsidRDefault="009007A3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9007A3" w:rsidRPr="00974E3C" w:rsidTr="009007A3">
        <w:tc>
          <w:tcPr>
            <w:tcW w:w="817" w:type="dxa"/>
          </w:tcPr>
          <w:p w:rsidR="009007A3" w:rsidRPr="00974E3C" w:rsidRDefault="009007A3" w:rsidP="00F61F99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007A3" w:rsidRPr="00974E3C" w:rsidRDefault="009007A3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007A3" w:rsidRPr="00974E3C" w:rsidRDefault="009007A3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Единично</w:t>
            </w:r>
          </w:p>
        </w:tc>
      </w:tr>
      <w:tr w:rsidR="009007A3" w:rsidRPr="00974E3C" w:rsidTr="009007A3">
        <w:tc>
          <w:tcPr>
            <w:tcW w:w="817" w:type="dxa"/>
          </w:tcPr>
          <w:p w:rsidR="009007A3" w:rsidRPr="00974E3C" w:rsidRDefault="009007A3" w:rsidP="00F61F99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007A3" w:rsidRPr="00974E3C" w:rsidRDefault="009007A3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007A3" w:rsidRPr="00974E3C" w:rsidRDefault="009007A3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Побережья мелководных водоемов</w:t>
            </w:r>
          </w:p>
        </w:tc>
      </w:tr>
      <w:tr w:rsidR="009007A3" w:rsidRPr="00974E3C" w:rsidTr="009007A3">
        <w:tc>
          <w:tcPr>
            <w:tcW w:w="817" w:type="dxa"/>
          </w:tcPr>
          <w:p w:rsidR="009007A3" w:rsidRPr="00974E3C" w:rsidRDefault="009007A3" w:rsidP="00F61F99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007A3" w:rsidRPr="00974E3C" w:rsidRDefault="009007A3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007A3" w:rsidRPr="00974E3C" w:rsidRDefault="00AC173A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известно</w:t>
            </w:r>
          </w:p>
        </w:tc>
      </w:tr>
      <w:tr w:rsidR="009007A3" w:rsidRPr="00974E3C" w:rsidTr="009007A3">
        <w:tc>
          <w:tcPr>
            <w:tcW w:w="817" w:type="dxa"/>
          </w:tcPr>
          <w:p w:rsidR="009007A3" w:rsidRPr="00974E3C" w:rsidRDefault="009007A3" w:rsidP="00F61F99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007A3" w:rsidRPr="00974E3C" w:rsidRDefault="009007A3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007A3" w:rsidRPr="00974E3C" w:rsidRDefault="00AC173A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Побережья 100%</w:t>
            </w:r>
          </w:p>
        </w:tc>
      </w:tr>
      <w:tr w:rsidR="009007A3" w:rsidRPr="00974E3C" w:rsidTr="009007A3">
        <w:tc>
          <w:tcPr>
            <w:tcW w:w="817" w:type="dxa"/>
          </w:tcPr>
          <w:p w:rsidR="009007A3" w:rsidRPr="00974E3C" w:rsidRDefault="009007A3" w:rsidP="00F61F99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007A3" w:rsidRPr="00974E3C" w:rsidRDefault="009007A3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007A3" w:rsidRPr="00974E3C" w:rsidRDefault="00AC173A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</w:tr>
      <w:tr w:rsidR="009007A3" w:rsidRPr="00974E3C" w:rsidTr="009007A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007A3" w:rsidRPr="00974E3C" w:rsidRDefault="009007A3" w:rsidP="00F61F99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007A3" w:rsidRPr="00974E3C" w:rsidRDefault="009007A3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007A3" w:rsidRPr="00974E3C" w:rsidRDefault="009007A3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07A3" w:rsidRPr="00974E3C" w:rsidTr="009007A3">
        <w:tc>
          <w:tcPr>
            <w:tcW w:w="817" w:type="dxa"/>
          </w:tcPr>
          <w:p w:rsidR="009007A3" w:rsidRPr="00974E3C" w:rsidRDefault="009007A3" w:rsidP="00F61F99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007A3" w:rsidRPr="00974E3C" w:rsidRDefault="009007A3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007A3" w:rsidRPr="00974E3C" w:rsidRDefault="009007A3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начительная</w:t>
            </w:r>
          </w:p>
        </w:tc>
      </w:tr>
    </w:tbl>
    <w:p w:rsidR="009007A3" w:rsidRDefault="009007A3" w:rsidP="002E3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AC173A" w:rsidRPr="009007A3" w:rsidTr="0070649A">
        <w:tc>
          <w:tcPr>
            <w:tcW w:w="817" w:type="dxa"/>
          </w:tcPr>
          <w:p w:rsidR="00AC173A" w:rsidRPr="00974E3C" w:rsidRDefault="00AC173A" w:rsidP="00F61F9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173A" w:rsidRPr="00974E3C" w:rsidRDefault="00AC173A" w:rsidP="00706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AC173A" w:rsidRPr="009007A3" w:rsidRDefault="00AC173A" w:rsidP="00AC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7A3">
              <w:rPr>
                <w:rFonts w:ascii="Times New Roman" w:hAnsi="Times New Roman" w:cs="Times New Roman"/>
                <w:b/>
                <w:sz w:val="24"/>
                <w:szCs w:val="24"/>
              </w:rPr>
              <w:t>Хрустан</w:t>
            </w:r>
            <w:r w:rsidRPr="00900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07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Eudromias morinellus</w:t>
            </w:r>
            <w:r w:rsidRPr="00900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(L., 1758)</w:t>
            </w:r>
          </w:p>
          <w:p w:rsidR="00AC173A" w:rsidRPr="009007A3" w:rsidRDefault="00AC173A" w:rsidP="00AC1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val="en-US" w:eastAsia="ru-RU"/>
              </w:rPr>
            </w:pPr>
          </w:p>
          <w:p w:rsidR="00AC173A" w:rsidRPr="009007A3" w:rsidRDefault="00AC173A" w:rsidP="00AC1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C173A" w:rsidRPr="00974E3C" w:rsidTr="0070649A">
        <w:tc>
          <w:tcPr>
            <w:tcW w:w="817" w:type="dxa"/>
          </w:tcPr>
          <w:p w:rsidR="00AC173A" w:rsidRPr="009007A3" w:rsidRDefault="00AC173A" w:rsidP="00F61F9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AC173A" w:rsidRPr="00974E3C" w:rsidRDefault="00AC173A" w:rsidP="00706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AC173A" w:rsidRDefault="00AC173A" w:rsidP="007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C173A" w:rsidRPr="00974E3C" w:rsidRDefault="00AC173A" w:rsidP="007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не отмечен</w:t>
            </w:r>
          </w:p>
        </w:tc>
      </w:tr>
      <w:tr w:rsidR="00AC173A" w:rsidRPr="00974E3C" w:rsidTr="0070649A">
        <w:tc>
          <w:tcPr>
            <w:tcW w:w="817" w:type="dxa"/>
          </w:tcPr>
          <w:p w:rsidR="00AC173A" w:rsidRPr="00974E3C" w:rsidRDefault="00AC173A" w:rsidP="00F61F9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173A" w:rsidRPr="00974E3C" w:rsidRDefault="00AC173A" w:rsidP="00706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AC173A" w:rsidRPr="00974E3C" w:rsidRDefault="00AC173A" w:rsidP="00AC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Пролетный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</w:tr>
      <w:tr w:rsidR="00AC173A" w:rsidRPr="00974E3C" w:rsidTr="0070649A">
        <w:tc>
          <w:tcPr>
            <w:tcW w:w="817" w:type="dxa"/>
          </w:tcPr>
          <w:p w:rsidR="00AC173A" w:rsidRPr="00974E3C" w:rsidRDefault="00AC173A" w:rsidP="00F61F9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173A" w:rsidRPr="00974E3C" w:rsidRDefault="00AC173A" w:rsidP="00706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AC173A" w:rsidRPr="00974E3C" w:rsidRDefault="00AC173A" w:rsidP="00AC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размножается</w:t>
            </w:r>
          </w:p>
        </w:tc>
      </w:tr>
      <w:tr w:rsidR="00AC173A" w:rsidRPr="00974E3C" w:rsidTr="0070649A">
        <w:tc>
          <w:tcPr>
            <w:tcW w:w="817" w:type="dxa"/>
          </w:tcPr>
          <w:p w:rsidR="00AC173A" w:rsidRPr="00974E3C" w:rsidRDefault="00AC173A" w:rsidP="00F61F9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173A" w:rsidRPr="00974E3C" w:rsidRDefault="00AC173A" w:rsidP="00706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AC173A" w:rsidRPr="00974E3C" w:rsidRDefault="00AC173A" w:rsidP="007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Единично</w:t>
            </w:r>
          </w:p>
        </w:tc>
      </w:tr>
      <w:tr w:rsidR="00AC173A" w:rsidRPr="00974E3C" w:rsidTr="0070649A">
        <w:tc>
          <w:tcPr>
            <w:tcW w:w="817" w:type="dxa"/>
          </w:tcPr>
          <w:p w:rsidR="00AC173A" w:rsidRPr="00974E3C" w:rsidRDefault="00AC173A" w:rsidP="00F61F9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173A" w:rsidRPr="00974E3C" w:rsidRDefault="00AC173A" w:rsidP="00706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AC173A" w:rsidRPr="00974E3C" w:rsidRDefault="00AC173A" w:rsidP="007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Побережья мелководных водоемов, поля с/х культур.</w:t>
            </w:r>
          </w:p>
        </w:tc>
      </w:tr>
      <w:tr w:rsidR="00AC173A" w:rsidRPr="00974E3C" w:rsidTr="0070649A">
        <w:tc>
          <w:tcPr>
            <w:tcW w:w="817" w:type="dxa"/>
          </w:tcPr>
          <w:p w:rsidR="00AC173A" w:rsidRPr="00974E3C" w:rsidRDefault="00AC173A" w:rsidP="00F61F9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173A" w:rsidRPr="00974E3C" w:rsidRDefault="00AC173A" w:rsidP="00706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AC173A" w:rsidRPr="00974E3C" w:rsidRDefault="00AC173A" w:rsidP="007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известно</w:t>
            </w:r>
          </w:p>
        </w:tc>
      </w:tr>
      <w:tr w:rsidR="00AC173A" w:rsidRPr="00974E3C" w:rsidTr="0070649A">
        <w:tc>
          <w:tcPr>
            <w:tcW w:w="817" w:type="dxa"/>
          </w:tcPr>
          <w:p w:rsidR="00AC173A" w:rsidRPr="00974E3C" w:rsidRDefault="00AC173A" w:rsidP="00F61F9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173A" w:rsidRPr="00974E3C" w:rsidRDefault="00AC173A" w:rsidP="00706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AC173A" w:rsidRPr="00974E3C" w:rsidRDefault="00AC173A" w:rsidP="007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73A" w:rsidRPr="00974E3C" w:rsidTr="0070649A">
        <w:tc>
          <w:tcPr>
            <w:tcW w:w="817" w:type="dxa"/>
          </w:tcPr>
          <w:p w:rsidR="00AC173A" w:rsidRPr="00974E3C" w:rsidRDefault="00AC173A" w:rsidP="00F61F9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173A" w:rsidRPr="00974E3C" w:rsidRDefault="00AC173A" w:rsidP="00706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AC173A" w:rsidRPr="00974E3C" w:rsidRDefault="00AC173A" w:rsidP="007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известно</w:t>
            </w:r>
          </w:p>
        </w:tc>
      </w:tr>
      <w:tr w:rsidR="00AC173A" w:rsidRPr="00974E3C" w:rsidTr="0070649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173A" w:rsidRPr="00974E3C" w:rsidRDefault="00AC173A" w:rsidP="00F61F9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C173A" w:rsidRPr="00974E3C" w:rsidRDefault="00AC173A" w:rsidP="00706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AC173A" w:rsidRPr="00974E3C" w:rsidRDefault="00AC173A" w:rsidP="007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.Не известно</w:t>
            </w:r>
          </w:p>
        </w:tc>
      </w:tr>
      <w:tr w:rsidR="00AC173A" w:rsidRPr="00974E3C" w:rsidTr="0070649A">
        <w:tc>
          <w:tcPr>
            <w:tcW w:w="817" w:type="dxa"/>
          </w:tcPr>
          <w:p w:rsidR="00AC173A" w:rsidRPr="00974E3C" w:rsidRDefault="00AC173A" w:rsidP="00F61F9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173A" w:rsidRPr="00974E3C" w:rsidRDefault="00AC173A" w:rsidP="00706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AC173A" w:rsidRPr="00974E3C" w:rsidRDefault="00AC173A" w:rsidP="007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начительная</w:t>
            </w:r>
          </w:p>
        </w:tc>
      </w:tr>
    </w:tbl>
    <w:p w:rsidR="00AC173A" w:rsidRDefault="00AC173A" w:rsidP="00AC1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C61895" w:rsidRPr="009007A3" w:rsidTr="0070649A">
        <w:tc>
          <w:tcPr>
            <w:tcW w:w="817" w:type="dxa"/>
          </w:tcPr>
          <w:p w:rsidR="00C61895" w:rsidRPr="00974E3C" w:rsidRDefault="00C61895" w:rsidP="00F61F99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61895" w:rsidRPr="00974E3C" w:rsidRDefault="00C61895" w:rsidP="00706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C61895" w:rsidRPr="009007A3" w:rsidRDefault="00C61895" w:rsidP="0070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val="en-US" w:eastAsia="ru-RU"/>
              </w:rPr>
            </w:pPr>
            <w:r w:rsidRPr="00C61895">
              <w:rPr>
                <w:rFonts w:ascii="Times New Roman" w:hAnsi="Times New Roman" w:cs="Times New Roman"/>
                <w:b/>
                <w:sz w:val="24"/>
                <w:szCs w:val="24"/>
              </w:rPr>
              <w:t>Савка</w:t>
            </w:r>
            <w:r w:rsidRPr="001F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8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Oxiura leucocephala</w:t>
            </w:r>
            <w:r w:rsidRPr="001F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(Scopoli, 1769)</w:t>
            </w:r>
          </w:p>
          <w:p w:rsidR="00C61895" w:rsidRPr="009007A3" w:rsidRDefault="00C61895" w:rsidP="00706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61895" w:rsidRPr="00974E3C" w:rsidTr="0070649A">
        <w:tc>
          <w:tcPr>
            <w:tcW w:w="817" w:type="dxa"/>
          </w:tcPr>
          <w:p w:rsidR="00C61895" w:rsidRPr="009007A3" w:rsidRDefault="00C61895" w:rsidP="00F61F99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C61895" w:rsidRPr="00974E3C" w:rsidRDefault="00C61895" w:rsidP="00706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C61895" w:rsidRDefault="00C61895" w:rsidP="007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61895" w:rsidRPr="00974E3C" w:rsidRDefault="00C61895" w:rsidP="007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не отмечен</w:t>
            </w:r>
          </w:p>
        </w:tc>
      </w:tr>
      <w:tr w:rsidR="00C61895" w:rsidRPr="00974E3C" w:rsidTr="0070649A">
        <w:tc>
          <w:tcPr>
            <w:tcW w:w="817" w:type="dxa"/>
          </w:tcPr>
          <w:p w:rsidR="00C61895" w:rsidRPr="00974E3C" w:rsidRDefault="00C61895" w:rsidP="00F61F99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61895" w:rsidRPr="00974E3C" w:rsidRDefault="00C61895" w:rsidP="00706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C61895" w:rsidRPr="00974E3C" w:rsidRDefault="00C61895" w:rsidP="007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Залетный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</w:tr>
      <w:tr w:rsidR="00C61895" w:rsidRPr="00974E3C" w:rsidTr="0070649A">
        <w:tc>
          <w:tcPr>
            <w:tcW w:w="817" w:type="dxa"/>
          </w:tcPr>
          <w:p w:rsidR="00C61895" w:rsidRPr="00974E3C" w:rsidRDefault="00C61895" w:rsidP="00F61F99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61895" w:rsidRPr="00974E3C" w:rsidRDefault="00C61895" w:rsidP="00706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C61895" w:rsidRPr="00974E3C" w:rsidRDefault="00C61895" w:rsidP="007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размножается</w:t>
            </w:r>
          </w:p>
        </w:tc>
      </w:tr>
      <w:tr w:rsidR="00C61895" w:rsidRPr="00974E3C" w:rsidTr="0070649A">
        <w:tc>
          <w:tcPr>
            <w:tcW w:w="817" w:type="dxa"/>
          </w:tcPr>
          <w:p w:rsidR="00C61895" w:rsidRPr="00974E3C" w:rsidRDefault="00C61895" w:rsidP="00F61F99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61895" w:rsidRPr="00974E3C" w:rsidRDefault="00C61895" w:rsidP="00706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C61895" w:rsidRPr="00974E3C" w:rsidRDefault="00C61895" w:rsidP="007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Единично</w:t>
            </w:r>
          </w:p>
        </w:tc>
      </w:tr>
      <w:tr w:rsidR="00C61895" w:rsidRPr="00974E3C" w:rsidTr="0070649A">
        <w:tc>
          <w:tcPr>
            <w:tcW w:w="817" w:type="dxa"/>
          </w:tcPr>
          <w:p w:rsidR="00C61895" w:rsidRPr="00974E3C" w:rsidRDefault="00C61895" w:rsidP="00F61F99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61895" w:rsidRPr="00974E3C" w:rsidRDefault="00C61895" w:rsidP="00706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C61895" w:rsidRPr="00974E3C" w:rsidRDefault="00C61895" w:rsidP="005E6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Побережья</w:t>
            </w:r>
            <w:r w:rsidR="005E6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акватории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водоемов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,.</w:t>
            </w:r>
            <w:proofErr w:type="gramEnd"/>
          </w:p>
        </w:tc>
      </w:tr>
      <w:tr w:rsidR="00C61895" w:rsidRPr="00974E3C" w:rsidTr="0070649A">
        <w:tc>
          <w:tcPr>
            <w:tcW w:w="817" w:type="dxa"/>
          </w:tcPr>
          <w:p w:rsidR="00C61895" w:rsidRPr="00974E3C" w:rsidRDefault="00C61895" w:rsidP="00F61F99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61895" w:rsidRPr="00974E3C" w:rsidRDefault="00C61895" w:rsidP="00706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C61895" w:rsidRPr="00974E3C" w:rsidRDefault="00C61895" w:rsidP="007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известно</w:t>
            </w:r>
          </w:p>
        </w:tc>
      </w:tr>
      <w:tr w:rsidR="00C61895" w:rsidRPr="00974E3C" w:rsidTr="0070649A">
        <w:tc>
          <w:tcPr>
            <w:tcW w:w="817" w:type="dxa"/>
          </w:tcPr>
          <w:p w:rsidR="00C61895" w:rsidRPr="00974E3C" w:rsidRDefault="00C61895" w:rsidP="00F61F99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61895" w:rsidRPr="00974E3C" w:rsidRDefault="00C61895" w:rsidP="00706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C61895" w:rsidRPr="00974E3C" w:rsidRDefault="00C61895" w:rsidP="007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895" w:rsidRPr="00974E3C" w:rsidTr="0070649A">
        <w:tc>
          <w:tcPr>
            <w:tcW w:w="817" w:type="dxa"/>
          </w:tcPr>
          <w:p w:rsidR="00C61895" w:rsidRPr="00974E3C" w:rsidRDefault="00C61895" w:rsidP="00F61F99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61895" w:rsidRPr="00974E3C" w:rsidRDefault="00C61895" w:rsidP="00706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C61895" w:rsidRPr="00974E3C" w:rsidRDefault="00C61895" w:rsidP="007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известно</w:t>
            </w:r>
          </w:p>
        </w:tc>
      </w:tr>
      <w:tr w:rsidR="00C61895" w:rsidRPr="00974E3C" w:rsidTr="0070649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61895" w:rsidRPr="00974E3C" w:rsidRDefault="00C61895" w:rsidP="00F61F99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61895" w:rsidRPr="00974E3C" w:rsidRDefault="00C61895" w:rsidP="00706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C61895" w:rsidRPr="00974E3C" w:rsidRDefault="00C61895" w:rsidP="007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известно</w:t>
            </w:r>
          </w:p>
        </w:tc>
      </w:tr>
      <w:tr w:rsidR="00C61895" w:rsidRPr="00974E3C" w:rsidTr="0070649A">
        <w:tc>
          <w:tcPr>
            <w:tcW w:w="817" w:type="dxa"/>
          </w:tcPr>
          <w:p w:rsidR="00C61895" w:rsidRPr="00974E3C" w:rsidRDefault="00C61895" w:rsidP="00F61F99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61895" w:rsidRPr="00974E3C" w:rsidRDefault="00C61895" w:rsidP="00706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C61895" w:rsidRPr="00974E3C" w:rsidRDefault="00C61895" w:rsidP="007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начительная</w:t>
            </w:r>
          </w:p>
        </w:tc>
      </w:tr>
    </w:tbl>
    <w:p w:rsidR="00AC173A" w:rsidRPr="009645E6" w:rsidRDefault="00AC173A" w:rsidP="002E34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5E6" w:rsidRDefault="009645E6" w:rsidP="002E3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6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лекопитающие</w:t>
      </w:r>
    </w:p>
    <w:p w:rsidR="009645E6" w:rsidRPr="009645E6" w:rsidRDefault="009645E6" w:rsidP="002E343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3827"/>
      </w:tblGrid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45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Тарбаганчик 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Pygeretmus pumillio</w:t>
            </w:r>
            <w:r w:rsidRPr="009645E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Kerr, 1792</w:t>
            </w: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вид/подвид впервые отмечен на </w:t>
            </w: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ООПТ</w:t>
            </w:r>
            <w:proofErr w:type="gramStart"/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 времени организации </w:t>
            </w: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заповедника. </w:t>
            </w: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На всех участках заповедника и в охранной зоне на сохранившихся целинных землях</w:t>
            </w: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</w:t>
            </w: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Редок</w:t>
            </w: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популяции </w:t>
            </w:r>
            <w:proofErr w:type="gramStart"/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основным</w:t>
            </w:r>
            <w:proofErr w:type="gramEnd"/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биотопам (в % от общей численности популяции)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 100%</w:t>
            </w: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Сокращается.</w:t>
            </w:r>
          </w:p>
        </w:tc>
      </w:tr>
      <w:tr w:rsidR="009645E6" w:rsidRPr="009645E6" w:rsidTr="000902D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645E6" w:rsidRPr="009645E6" w:rsidRDefault="009645E6" w:rsidP="009645E6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Распашка участков целинной степи и старых залежей, интенсификация земледелия</w:t>
            </w: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9645E6" w:rsidRPr="009645E6" w:rsidRDefault="009645E6" w:rsidP="002E343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3827"/>
      </w:tblGrid>
      <w:tr w:rsidR="009645E6" w:rsidRPr="003A691C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45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Степной</w:t>
            </w:r>
            <w:r w:rsidRPr="009645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45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хорь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Mustela eversmanii </w:t>
            </w:r>
            <w:r w:rsidRPr="009645E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Lesson, 1872</w:t>
            </w: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времени организации заповедника. </w:t>
            </w: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размножается, не размножается; для 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беспозвоночных – цикл однолетний, многолетний)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Размножается</w:t>
            </w: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На всех участках заповедника и в охранной зоне на сохранившихся целинных землях</w:t>
            </w: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</w:t>
            </w: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не встречался</w:t>
            </w: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популяции </w:t>
            </w:r>
            <w:proofErr w:type="gramStart"/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основным</w:t>
            </w:r>
            <w:proofErr w:type="gramEnd"/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биотопам (в % от общей численности популяции)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 100%</w:t>
            </w: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Сокращается.</w:t>
            </w:r>
          </w:p>
        </w:tc>
      </w:tr>
      <w:tr w:rsidR="009645E6" w:rsidRPr="009645E6" w:rsidTr="000902D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645E6" w:rsidRPr="009645E6" w:rsidRDefault="009645E6" w:rsidP="009645E6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Распашка участков целинной степи и старых залежей, интенсификация земледелия</w:t>
            </w: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9645E6" w:rsidRPr="009645E6" w:rsidRDefault="009645E6" w:rsidP="002E343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3827"/>
      </w:tblGrid>
      <w:tr w:rsidR="009645E6" w:rsidRPr="003A691C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4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Ушастый</w:t>
            </w:r>
            <w:r w:rsidRPr="00964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64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</w:t>
            </w:r>
            <w:r w:rsidRPr="00964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Hemiechinus auritus </w:t>
            </w:r>
            <w:r w:rsidRPr="009645E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Gmelin, 1770</w:t>
            </w: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заповедника. Отмечался регулярно, ежегодно 2018 г.</w:t>
            </w: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На всех участках заповедника и в охранной зоне на сохранившихся целинных землях</w:t>
            </w: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</w:t>
            </w: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не встречался</w:t>
            </w: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популяции </w:t>
            </w:r>
            <w:proofErr w:type="gramStart"/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основным</w:t>
            </w:r>
            <w:proofErr w:type="gramEnd"/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биотопам (в % от общей численности популяции)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 100%</w:t>
            </w: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Сокращается.</w:t>
            </w:r>
          </w:p>
        </w:tc>
      </w:tr>
      <w:tr w:rsidR="009645E6" w:rsidRPr="009645E6" w:rsidTr="000902D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645E6" w:rsidRPr="009645E6" w:rsidRDefault="009645E6" w:rsidP="009645E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Распашка участков целинной степи и старых залежей, интенсификация земледелия</w:t>
            </w:r>
          </w:p>
        </w:tc>
      </w:tr>
      <w:tr w:rsidR="009645E6" w:rsidRPr="009645E6" w:rsidTr="000902D6">
        <w:tc>
          <w:tcPr>
            <w:tcW w:w="959" w:type="dxa"/>
          </w:tcPr>
          <w:p w:rsidR="009645E6" w:rsidRPr="009645E6" w:rsidRDefault="009645E6" w:rsidP="009645E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5E6" w:rsidRPr="009645E6" w:rsidRDefault="009645E6" w:rsidP="0096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64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9645E6" w:rsidRPr="009645E6" w:rsidRDefault="009645E6" w:rsidP="00964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E6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9645E6" w:rsidRDefault="009645E6" w:rsidP="002E343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3827"/>
      </w:tblGrid>
      <w:tr w:rsidR="00B905A8" w:rsidRPr="00B905A8" w:rsidTr="000902D6">
        <w:tc>
          <w:tcPr>
            <w:tcW w:w="959" w:type="dxa"/>
          </w:tcPr>
          <w:p w:rsidR="00B905A8" w:rsidRPr="00B905A8" w:rsidRDefault="00B905A8" w:rsidP="00B905A8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5A8" w:rsidRPr="00B905A8" w:rsidRDefault="00B905A8" w:rsidP="00B90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827" w:type="dxa"/>
          </w:tcPr>
          <w:p w:rsidR="00B905A8" w:rsidRPr="00B905A8" w:rsidRDefault="00B905A8" w:rsidP="00B9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0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Сайга </w:t>
            </w:r>
            <w:r w:rsidRPr="00B905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Saiga</w:t>
            </w:r>
            <w:r w:rsidRPr="00B905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5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tatarica</w:t>
            </w:r>
            <w:r w:rsidRPr="00B9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B9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9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1758</w:t>
            </w:r>
          </w:p>
        </w:tc>
      </w:tr>
      <w:tr w:rsidR="00B905A8" w:rsidRPr="00B905A8" w:rsidTr="000902D6">
        <w:tc>
          <w:tcPr>
            <w:tcW w:w="959" w:type="dxa"/>
          </w:tcPr>
          <w:p w:rsidR="00B905A8" w:rsidRPr="00B905A8" w:rsidRDefault="00B905A8" w:rsidP="00B905A8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5A8" w:rsidRPr="00B905A8" w:rsidRDefault="00B905A8" w:rsidP="00B90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B90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827" w:type="dxa"/>
          </w:tcPr>
          <w:p w:rsidR="00B905A8" w:rsidRPr="00B905A8" w:rsidRDefault="00B905A8" w:rsidP="00B9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заповедника.</w:t>
            </w:r>
          </w:p>
        </w:tc>
      </w:tr>
      <w:tr w:rsidR="00B905A8" w:rsidRPr="00B905A8" w:rsidTr="000902D6">
        <w:tc>
          <w:tcPr>
            <w:tcW w:w="959" w:type="dxa"/>
          </w:tcPr>
          <w:p w:rsidR="00B905A8" w:rsidRPr="00B905A8" w:rsidRDefault="00B905A8" w:rsidP="00B905A8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5A8" w:rsidRPr="00B905A8" w:rsidRDefault="00B905A8" w:rsidP="00B90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B90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B90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B905A8" w:rsidRPr="00B905A8" w:rsidRDefault="00B905A8" w:rsidP="00B9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Единичные заходы</w:t>
            </w:r>
          </w:p>
        </w:tc>
      </w:tr>
      <w:tr w:rsidR="00B905A8" w:rsidRPr="00B905A8" w:rsidTr="000902D6">
        <w:tc>
          <w:tcPr>
            <w:tcW w:w="959" w:type="dxa"/>
          </w:tcPr>
          <w:p w:rsidR="00B905A8" w:rsidRPr="00B905A8" w:rsidRDefault="00B905A8" w:rsidP="00B905A8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5A8" w:rsidRPr="00B905A8" w:rsidRDefault="00B905A8" w:rsidP="00B90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B90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827" w:type="dxa"/>
          </w:tcPr>
          <w:p w:rsidR="00B905A8" w:rsidRPr="00B905A8" w:rsidRDefault="00B905A8" w:rsidP="00B9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Не размножается</w:t>
            </w:r>
          </w:p>
        </w:tc>
      </w:tr>
      <w:tr w:rsidR="00B905A8" w:rsidRPr="00B905A8" w:rsidTr="000902D6">
        <w:tc>
          <w:tcPr>
            <w:tcW w:w="959" w:type="dxa"/>
          </w:tcPr>
          <w:p w:rsidR="00B905A8" w:rsidRPr="00B905A8" w:rsidRDefault="00B905A8" w:rsidP="00B905A8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5A8" w:rsidRPr="00B905A8" w:rsidRDefault="00B905A8" w:rsidP="00B90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B90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B905A8" w:rsidRPr="00B905A8" w:rsidRDefault="00B905A8" w:rsidP="00B9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Единичные встречи на Стариковском участке</w:t>
            </w:r>
          </w:p>
        </w:tc>
      </w:tr>
      <w:tr w:rsidR="00B905A8" w:rsidRPr="00B905A8" w:rsidTr="000902D6">
        <w:tc>
          <w:tcPr>
            <w:tcW w:w="959" w:type="dxa"/>
          </w:tcPr>
          <w:p w:rsidR="00B905A8" w:rsidRPr="00B905A8" w:rsidRDefault="00B905A8" w:rsidP="00B905A8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5A8" w:rsidRPr="00B905A8" w:rsidRDefault="00B905A8" w:rsidP="00B90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827" w:type="dxa"/>
          </w:tcPr>
          <w:p w:rsidR="00B905A8" w:rsidRPr="00B905A8" w:rsidRDefault="00B905A8" w:rsidP="00B9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 и поля с/х культур</w:t>
            </w:r>
          </w:p>
        </w:tc>
      </w:tr>
      <w:tr w:rsidR="00B905A8" w:rsidRPr="00B905A8" w:rsidTr="000902D6">
        <w:tc>
          <w:tcPr>
            <w:tcW w:w="959" w:type="dxa"/>
          </w:tcPr>
          <w:p w:rsidR="00B905A8" w:rsidRPr="00B905A8" w:rsidRDefault="00B905A8" w:rsidP="00B905A8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5A8" w:rsidRPr="00B905A8" w:rsidRDefault="00B905A8" w:rsidP="00B90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827" w:type="dxa"/>
          </w:tcPr>
          <w:p w:rsidR="00B905A8" w:rsidRPr="00B905A8" w:rsidRDefault="00B905A8" w:rsidP="00B9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Единичные встречи до 2010 года.</w:t>
            </w:r>
          </w:p>
        </w:tc>
      </w:tr>
      <w:tr w:rsidR="00B905A8" w:rsidRPr="00B905A8" w:rsidTr="000902D6">
        <w:tc>
          <w:tcPr>
            <w:tcW w:w="959" w:type="dxa"/>
          </w:tcPr>
          <w:p w:rsidR="00B905A8" w:rsidRPr="00B905A8" w:rsidRDefault="00B905A8" w:rsidP="00B905A8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5A8" w:rsidRPr="00B905A8" w:rsidRDefault="00B905A8" w:rsidP="00B90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популяции </w:t>
            </w:r>
            <w:proofErr w:type="gramStart"/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основным</w:t>
            </w:r>
            <w:proofErr w:type="gramEnd"/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биотопам (в % от общей численности популяции)</w:t>
            </w:r>
          </w:p>
        </w:tc>
        <w:tc>
          <w:tcPr>
            <w:tcW w:w="3827" w:type="dxa"/>
          </w:tcPr>
          <w:p w:rsidR="00B905A8" w:rsidRPr="00B905A8" w:rsidRDefault="00B905A8" w:rsidP="00B9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отчетный период не </w:t>
            </w:r>
            <w:proofErr w:type="gramStart"/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встречена</w:t>
            </w:r>
            <w:proofErr w:type="gramEnd"/>
          </w:p>
        </w:tc>
      </w:tr>
      <w:tr w:rsidR="00B905A8" w:rsidRPr="00B905A8" w:rsidTr="000902D6">
        <w:tc>
          <w:tcPr>
            <w:tcW w:w="959" w:type="dxa"/>
          </w:tcPr>
          <w:p w:rsidR="00B905A8" w:rsidRPr="00B905A8" w:rsidRDefault="00B905A8" w:rsidP="00B905A8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5A8" w:rsidRPr="00B905A8" w:rsidRDefault="00B905A8" w:rsidP="00B90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B90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B90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B90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827" w:type="dxa"/>
          </w:tcPr>
          <w:p w:rsidR="00B905A8" w:rsidRPr="00B905A8" w:rsidRDefault="00B905A8" w:rsidP="00B9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</w:tr>
      <w:tr w:rsidR="00B905A8" w:rsidRPr="00B905A8" w:rsidTr="000902D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905A8" w:rsidRPr="00B905A8" w:rsidRDefault="00B905A8" w:rsidP="00B905A8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905A8" w:rsidRPr="00B905A8" w:rsidRDefault="00B905A8" w:rsidP="00B90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827" w:type="dxa"/>
          </w:tcPr>
          <w:p w:rsidR="00B905A8" w:rsidRPr="00B905A8" w:rsidRDefault="00B905A8" w:rsidP="00B9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Распашка участков целинной степи и старых залежей, интенсификация земледелия</w:t>
            </w:r>
          </w:p>
        </w:tc>
      </w:tr>
      <w:tr w:rsidR="00B905A8" w:rsidRPr="00B905A8" w:rsidTr="000902D6">
        <w:tc>
          <w:tcPr>
            <w:tcW w:w="959" w:type="dxa"/>
          </w:tcPr>
          <w:p w:rsidR="00B905A8" w:rsidRPr="00B905A8" w:rsidRDefault="00B905A8" w:rsidP="00B905A8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5A8" w:rsidRPr="00B905A8" w:rsidRDefault="00B905A8" w:rsidP="00B90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B90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90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90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B905A8" w:rsidRPr="00B905A8" w:rsidRDefault="00B905A8" w:rsidP="00B9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B905A8" w:rsidRDefault="00B905A8" w:rsidP="002E343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3827"/>
      </w:tblGrid>
      <w:tr w:rsidR="00B905A8" w:rsidRPr="00B905A8" w:rsidTr="000902D6">
        <w:tc>
          <w:tcPr>
            <w:tcW w:w="959" w:type="dxa"/>
          </w:tcPr>
          <w:p w:rsidR="00B905A8" w:rsidRPr="00B905A8" w:rsidRDefault="00B905A8" w:rsidP="00B905A8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5A8" w:rsidRPr="00B905A8" w:rsidRDefault="00B905A8" w:rsidP="00B90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827" w:type="dxa"/>
          </w:tcPr>
          <w:p w:rsidR="00B905A8" w:rsidRPr="00B905A8" w:rsidRDefault="00B905A8" w:rsidP="00B9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0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Перевязка </w:t>
            </w:r>
            <w:r w:rsidRPr="00B905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Vormela peregusna</w:t>
            </w:r>
            <w:r w:rsidRPr="00B9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Guldenstaedt, 1770</w:t>
            </w:r>
          </w:p>
        </w:tc>
      </w:tr>
      <w:tr w:rsidR="00B905A8" w:rsidRPr="00B905A8" w:rsidTr="000902D6">
        <w:tc>
          <w:tcPr>
            <w:tcW w:w="959" w:type="dxa"/>
          </w:tcPr>
          <w:p w:rsidR="00B905A8" w:rsidRPr="00B905A8" w:rsidRDefault="00B905A8" w:rsidP="00B905A8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B905A8" w:rsidRPr="00B905A8" w:rsidRDefault="00B905A8" w:rsidP="00B90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B90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827" w:type="dxa"/>
          </w:tcPr>
          <w:p w:rsidR="00B905A8" w:rsidRPr="00B905A8" w:rsidRDefault="00B905A8" w:rsidP="00B9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заповедника.</w:t>
            </w:r>
          </w:p>
        </w:tc>
      </w:tr>
      <w:tr w:rsidR="00B905A8" w:rsidRPr="00B905A8" w:rsidTr="000902D6">
        <w:tc>
          <w:tcPr>
            <w:tcW w:w="959" w:type="dxa"/>
          </w:tcPr>
          <w:p w:rsidR="00B905A8" w:rsidRPr="00B905A8" w:rsidRDefault="00B905A8" w:rsidP="00B905A8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5A8" w:rsidRPr="00B905A8" w:rsidRDefault="00B905A8" w:rsidP="00B90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B90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B90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B905A8" w:rsidRPr="00B905A8" w:rsidRDefault="00B905A8" w:rsidP="00B9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5A8" w:rsidRPr="00B905A8" w:rsidTr="000902D6">
        <w:tc>
          <w:tcPr>
            <w:tcW w:w="959" w:type="dxa"/>
          </w:tcPr>
          <w:p w:rsidR="00B905A8" w:rsidRPr="00B905A8" w:rsidRDefault="00B905A8" w:rsidP="00B905A8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5A8" w:rsidRPr="00B905A8" w:rsidRDefault="00B905A8" w:rsidP="00B90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B90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827" w:type="dxa"/>
          </w:tcPr>
          <w:p w:rsidR="00B905A8" w:rsidRPr="00B905A8" w:rsidRDefault="00B905A8" w:rsidP="00B9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B905A8" w:rsidRPr="00B905A8" w:rsidTr="000902D6">
        <w:tc>
          <w:tcPr>
            <w:tcW w:w="959" w:type="dxa"/>
          </w:tcPr>
          <w:p w:rsidR="00B905A8" w:rsidRPr="00B905A8" w:rsidRDefault="00B905A8" w:rsidP="00B905A8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5A8" w:rsidRPr="00B905A8" w:rsidRDefault="00B905A8" w:rsidP="00B90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B90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B905A8" w:rsidRPr="00B905A8" w:rsidRDefault="00B905A8" w:rsidP="00B9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всех участках заповедника и в охранной зоне </w:t>
            </w:r>
          </w:p>
        </w:tc>
      </w:tr>
      <w:tr w:rsidR="00B905A8" w:rsidRPr="00B905A8" w:rsidTr="000902D6">
        <w:tc>
          <w:tcPr>
            <w:tcW w:w="959" w:type="dxa"/>
          </w:tcPr>
          <w:p w:rsidR="00B905A8" w:rsidRPr="00B905A8" w:rsidRDefault="00B905A8" w:rsidP="00B905A8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5A8" w:rsidRPr="00B905A8" w:rsidRDefault="00B905A8" w:rsidP="00B90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827" w:type="dxa"/>
          </w:tcPr>
          <w:p w:rsidR="00B905A8" w:rsidRPr="00B905A8" w:rsidRDefault="00B905A8" w:rsidP="00B9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 и поля с/х культур</w:t>
            </w:r>
          </w:p>
        </w:tc>
      </w:tr>
      <w:tr w:rsidR="00B905A8" w:rsidRPr="00B905A8" w:rsidTr="000902D6">
        <w:tc>
          <w:tcPr>
            <w:tcW w:w="959" w:type="dxa"/>
          </w:tcPr>
          <w:p w:rsidR="00B905A8" w:rsidRPr="00B905A8" w:rsidRDefault="00B905A8" w:rsidP="00B905A8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5A8" w:rsidRPr="00B905A8" w:rsidRDefault="00B905A8" w:rsidP="00B90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827" w:type="dxa"/>
          </w:tcPr>
          <w:p w:rsidR="00B905A8" w:rsidRPr="00B905A8" w:rsidRDefault="00B905A8" w:rsidP="00B9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Единственная встреча в охранной зоне 28.11. 2018 г.</w:t>
            </w:r>
          </w:p>
        </w:tc>
      </w:tr>
      <w:tr w:rsidR="00B905A8" w:rsidRPr="00B905A8" w:rsidTr="000902D6">
        <w:tc>
          <w:tcPr>
            <w:tcW w:w="959" w:type="dxa"/>
          </w:tcPr>
          <w:p w:rsidR="00B905A8" w:rsidRPr="00B905A8" w:rsidRDefault="00B905A8" w:rsidP="00B905A8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5A8" w:rsidRPr="00B905A8" w:rsidRDefault="00B905A8" w:rsidP="00B90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популяции </w:t>
            </w:r>
            <w:proofErr w:type="gramStart"/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основным</w:t>
            </w:r>
            <w:proofErr w:type="gramEnd"/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биотопам (в % от общей численности популяции)</w:t>
            </w:r>
          </w:p>
        </w:tc>
        <w:tc>
          <w:tcPr>
            <w:tcW w:w="3827" w:type="dxa"/>
          </w:tcPr>
          <w:p w:rsidR="00B905A8" w:rsidRPr="00B905A8" w:rsidRDefault="00B905A8" w:rsidP="00B9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 100%</w:t>
            </w:r>
          </w:p>
        </w:tc>
      </w:tr>
      <w:tr w:rsidR="00B905A8" w:rsidRPr="00B905A8" w:rsidTr="000902D6">
        <w:tc>
          <w:tcPr>
            <w:tcW w:w="959" w:type="dxa"/>
          </w:tcPr>
          <w:p w:rsidR="00B905A8" w:rsidRPr="00B905A8" w:rsidRDefault="00B905A8" w:rsidP="00B905A8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5A8" w:rsidRPr="00B905A8" w:rsidRDefault="00B905A8" w:rsidP="00B90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B90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B90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B90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827" w:type="dxa"/>
          </w:tcPr>
          <w:p w:rsidR="00B905A8" w:rsidRPr="00B905A8" w:rsidRDefault="00B905A8" w:rsidP="00B9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</w:tr>
      <w:tr w:rsidR="00B905A8" w:rsidRPr="00B905A8" w:rsidTr="000902D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905A8" w:rsidRPr="00B905A8" w:rsidRDefault="00B905A8" w:rsidP="00B905A8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905A8" w:rsidRPr="00B905A8" w:rsidRDefault="00B905A8" w:rsidP="00B90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827" w:type="dxa"/>
          </w:tcPr>
          <w:p w:rsidR="00B905A8" w:rsidRPr="00B905A8" w:rsidRDefault="00B905A8" w:rsidP="00B9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Распашка участков целинной степи и старых залежей, интенсификация земледелия</w:t>
            </w:r>
          </w:p>
        </w:tc>
      </w:tr>
      <w:tr w:rsidR="00B905A8" w:rsidRPr="00B905A8" w:rsidTr="000902D6">
        <w:tc>
          <w:tcPr>
            <w:tcW w:w="959" w:type="dxa"/>
          </w:tcPr>
          <w:p w:rsidR="00B905A8" w:rsidRPr="00B905A8" w:rsidRDefault="00B905A8" w:rsidP="00B905A8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5A8" w:rsidRPr="00B905A8" w:rsidRDefault="00B905A8" w:rsidP="00B90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B90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90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905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B905A8" w:rsidRPr="00B905A8" w:rsidRDefault="00B905A8" w:rsidP="00B90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5A8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B905A8" w:rsidRDefault="00B905A8" w:rsidP="002E34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91C" w:rsidRDefault="003A691C" w:rsidP="002E34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A49" w:rsidRPr="00974E3C" w:rsidRDefault="001C7A49" w:rsidP="001C7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974E3C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Литература к разделу «</w:t>
      </w:r>
      <w:r w:rsidRPr="003E37B9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Б</w:t>
      </w:r>
      <w:r w:rsidR="003E36E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еспозвоночные животные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»</w:t>
      </w:r>
    </w:p>
    <w:p w:rsidR="001C7A49" w:rsidRPr="003E37B9" w:rsidRDefault="001C7A49" w:rsidP="001C7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167F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Арзанов Ю.Г.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Предварительные данные по фауне жуков-долгоносиков (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Coleoptera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Curculionoidea) долины Западного Маныча // Труды государственного заповедника «Ростовский». - Ростов н/Д, 2002. Вып. 1. - С. 107-130.</w:t>
      </w:r>
    </w:p>
    <w:p w:rsidR="001C7A49" w:rsidRPr="003E37B9" w:rsidRDefault="001C7A49" w:rsidP="001C7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167F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Арзанов Ю.Г.</w:t>
      </w:r>
      <w:r w:rsidRPr="003E37B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Итоги изучения жесткокрылых Ростовской области// Роль ООПТ в сохранении биоразнообразия./ Материалы международной научно-практической конференции, посвященной 10-летию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Государственного природного заповедника «Ростовский». - Ростов н/Д, 2006. - С. 262-267.</w:t>
      </w:r>
    </w:p>
    <w:p w:rsidR="001C7A49" w:rsidRDefault="002D7BD5" w:rsidP="001C7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Арзанов Ю.Г. ,</w:t>
      </w:r>
      <w:r w:rsidR="001C7A4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Пришутова З.Г., Евсюков А.П. Жужелицы (</w:t>
      </w:r>
      <w:r w:rsidR="001C7A49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Coleoptera</w:t>
      </w:r>
      <w:r w:rsidR="001C7A49" w:rsidRPr="00E167F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</w:t>
      </w:r>
      <w:r w:rsidR="001C7A49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Carabidae</w:t>
      </w:r>
      <w:r w:rsidR="001C7A49" w:rsidRPr="00E167F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) </w:t>
      </w:r>
      <w:r w:rsidR="001C7A4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заповедника «Ростовский»// Мониторинг природных экосистем долины Маныча / Труды ФГУ «Государственный природный заповедник «Ростовский». - Ростов н/Д.: изд-во СКНЦ ВШ ЮФУ. 2010. –Вып. 4. - С. 46-86.</w:t>
      </w:r>
    </w:p>
    <w:p w:rsidR="001C7A49" w:rsidRDefault="002D7BD5" w:rsidP="001C7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Евсюков А. П. ,</w:t>
      </w:r>
      <w:r w:rsidR="001C7A4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Тихонов А. В.  Материалы по фауне жужелиц (</w:t>
      </w:r>
      <w:r w:rsidR="001C7A49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Coleoptera</w:t>
      </w:r>
      <w:r w:rsidR="001C7A49" w:rsidRPr="00E167F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</w:t>
      </w:r>
      <w:r w:rsidR="001C7A49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Carabidae</w:t>
      </w:r>
      <w:r w:rsidR="001C7A49" w:rsidRPr="00E167F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) </w:t>
      </w:r>
      <w:r w:rsidR="001C7A4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заповедника «Ростовский»//</w:t>
      </w:r>
      <w:r w:rsidR="001C7A49" w:rsidRPr="003E37B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1C7A4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Роль ООПТ в сохранении биоразнообразия./ Материалы международной научно-практической конференции, посвященной 10-летию Государственного природного заповедника «Ростовский». - Ростов н/Д, 2006. - С. 285-289.</w:t>
      </w:r>
    </w:p>
    <w:p w:rsidR="009007A3" w:rsidRPr="003E37B9" w:rsidRDefault="009007A3" w:rsidP="001C7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74E3C" w:rsidRDefault="00DA19BB" w:rsidP="00974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DA19B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Литература к разделу «Пресмыкающиеся»:</w:t>
      </w:r>
    </w:p>
    <w:p w:rsidR="00DA19BB" w:rsidRDefault="00DA19BB" w:rsidP="003A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Белик В.П. Ревизия фауны рептилий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степного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подонья//Современная герпетология. 2011. Вып. 1-2. С. 3-27.</w:t>
      </w:r>
    </w:p>
    <w:p w:rsidR="009007A3" w:rsidRDefault="009007A3" w:rsidP="00974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74E3C" w:rsidRPr="00974E3C" w:rsidRDefault="00974E3C" w:rsidP="00974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974E3C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Литература к разделу «Птицы»:</w:t>
      </w:r>
    </w:p>
    <w:p w:rsidR="00974E3C" w:rsidRPr="00974E3C" w:rsidRDefault="00974E3C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Алфераки С.Н., 1910. Птицы Восточного Приазовья//Орнитологический Вестник. №1, с. 11-35; №2,</w:t>
      </w:r>
      <w:r w:rsidR="003A59C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с. 73-93; №3, с. 162-170; №4, С</w:t>
      </w:r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245-252.</w:t>
      </w:r>
    </w:p>
    <w:p w:rsidR="00974E3C" w:rsidRPr="00974E3C" w:rsidRDefault="00974E3C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Белик В.П., 2004. Птицы долины озера Маныч-Гудило//Труды государственного природного заповедника «Ростовский». Вып. 3. Ростов н/Д: Донской Издательский Дом. С. 11-177.</w:t>
      </w:r>
    </w:p>
    <w:p w:rsidR="00974E3C" w:rsidRPr="00974E3C" w:rsidRDefault="00974E3C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Бескаравайный М.М., 2012. Птицы Крымского полуострова. «Бизнес-информ». Симферополь, 336 с.</w:t>
      </w:r>
    </w:p>
    <w:p w:rsidR="00974E3C" w:rsidRPr="00974E3C" w:rsidRDefault="00974E3C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Богачев В.В., 1919. Животные земли Войска Донского// В.В. Богачев. Очерки географии Всевеликого войска донского. Новочеркасск: Типография Управления Артиллерии ВВД. С. 201-231.</w:t>
      </w:r>
    </w:p>
    <w:p w:rsidR="00974E3C" w:rsidRPr="00974E3C" w:rsidRDefault="00974E3C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Гизатулин И.И., 2003. Очерк птиц района заповедника//Летопись природы заповедника «Ростовский». Кн. 1. пос. Орловский. С. 75-128.</w:t>
      </w:r>
    </w:p>
    <w:p w:rsidR="00974E3C" w:rsidRPr="00974E3C" w:rsidRDefault="00974E3C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Красная книга Ростовской области, 2004. Том 1. Редкие и находящиеся под угрозой исчезновения животные. Ростов н/Д. Издательско-полиграфическая фирма «Малыш». 264 с.</w:t>
      </w:r>
    </w:p>
    <w:p w:rsidR="00974E3C" w:rsidRPr="00974E3C" w:rsidRDefault="00974E3C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Красная книга Ростовской области, 2014. Том 1. Животные. Издание второе. Ростов н/Д: Донской издательский дом. 280 с.</w:t>
      </w:r>
    </w:p>
    <w:p w:rsidR="00974E3C" w:rsidRPr="00974E3C" w:rsidRDefault="00974E3C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Липкович А.Д., Таманцян М.В., 2012. Встречи редких птиц в природном парке «Донской» и на прилегающих территориях//Мир птиц. Информационный бюллетень Союза охраны птиц России. №40-41. С. 8-9.</w:t>
      </w:r>
    </w:p>
    <w:p w:rsidR="00974E3C" w:rsidRDefault="00974E3C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Липкович А.Д., Брагин А.Е., 2012. Аннотированный список птиц Государственного природного биосферного заповедника «Ростовский», его охранной зоны и сопредельных территорий//Биоразнообразие долины Западного Маныча: Труды Государственного природного биосферного заповедника «Ростовский». Вып. 5. Ростов н/Д: Изд-во СКНЦ ВШ ЮФУ. С.189-232.</w:t>
      </w:r>
    </w:p>
    <w:p w:rsidR="00456731" w:rsidRPr="00974E3C" w:rsidRDefault="00456731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Липкович А.Д. Многолетняя динамика численности некоторых редких гнездящихся птиц заповедника «Ростовский» и его охранной зоны//Сохранение и изучение степных экосистем Евразии и их компонентов. Труды Государственного природного биосферного заповедника «Ростовский». Выпуск 7. Ростов-на-Дону, 2020. С.</w:t>
      </w:r>
      <w:r w:rsidR="00346E9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130 – 138.</w:t>
      </w:r>
    </w:p>
    <w:p w:rsidR="00974E3C" w:rsidRPr="00974E3C" w:rsidRDefault="00974E3C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Миноранский В.А., Узденов А.М., Подгорная Я.Ю., 2006. Птицы озера Маныч-Гудило и прилегающих степей. Ростов н/Д: ООО «ЦВВР», 332 с.</w:t>
      </w:r>
    </w:p>
    <w:p w:rsidR="00974E3C" w:rsidRPr="00974E3C" w:rsidRDefault="00974E3C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Птицы Советского Союза, 1954. Том 5. Под общей редакцией Г.П. Дем</w:t>
      </w:r>
      <w:r w:rsidR="00D33EA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</w:t>
      </w:r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нтьева и Н.А. Гладкова. Москва: «Советская наука». С. 390-395.</w:t>
      </w:r>
    </w:p>
    <w:p w:rsidR="00974E3C" w:rsidRPr="00974E3C" w:rsidRDefault="00974E3C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Шехов А.Г., 1956. Пеликаны и чайки на озере Маныч-Гудило//Природа. №10. С. 115-116.</w:t>
      </w:r>
    </w:p>
    <w:p w:rsidR="001C7A49" w:rsidRDefault="001C7A49" w:rsidP="004A5713">
      <w:pPr>
        <w:spacing w:after="0" w:line="240" w:lineRule="auto"/>
        <w:ind w:lef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A49" w:rsidRPr="00B31636" w:rsidRDefault="001C7A49" w:rsidP="004A5713">
      <w:pPr>
        <w:spacing w:after="0" w:line="240" w:lineRule="auto"/>
        <w:ind w:lef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713" w:rsidRPr="00666D29" w:rsidRDefault="004A5713" w:rsidP="004A5713">
      <w:pPr>
        <w:spacing w:after="0" w:line="240" w:lineRule="auto"/>
        <w:ind w:left="283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66D29">
        <w:rPr>
          <w:rFonts w:ascii="Times New Roman" w:eastAsia="Calibri" w:hAnsi="Times New Roman" w:cs="Times New Roman"/>
          <w:sz w:val="28"/>
          <w:szCs w:val="24"/>
        </w:rPr>
        <w:t>Составитель/составители:</w:t>
      </w:r>
      <w:r w:rsidR="009E5F3F">
        <w:rPr>
          <w:rFonts w:ascii="Times New Roman" w:eastAsia="Calibri" w:hAnsi="Times New Roman" w:cs="Times New Roman"/>
          <w:sz w:val="28"/>
          <w:szCs w:val="24"/>
        </w:rPr>
        <w:t xml:space="preserve"> А.Д. Липкович.</w:t>
      </w:r>
    </w:p>
    <w:p w:rsidR="004A5713" w:rsidRPr="00666D29" w:rsidRDefault="004A5713" w:rsidP="004A5713">
      <w:pPr>
        <w:spacing w:after="0" w:line="240" w:lineRule="auto"/>
        <w:ind w:left="283" w:hanging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A691C" w:rsidRDefault="004A5713" w:rsidP="003A691C">
      <w:pPr>
        <w:spacing w:after="0" w:line="240" w:lineRule="auto"/>
        <w:ind w:left="283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66D29">
        <w:rPr>
          <w:rFonts w:ascii="Times New Roman" w:eastAsia="Calibri" w:hAnsi="Times New Roman" w:cs="Times New Roman"/>
          <w:sz w:val="28"/>
          <w:szCs w:val="24"/>
        </w:rPr>
        <w:t>Телефон (с кодом населенного пункта)</w:t>
      </w:r>
      <w:r w:rsidR="00666D29" w:rsidRPr="00666D29">
        <w:rPr>
          <w:rFonts w:ascii="Times New Roman" w:eastAsia="Calibri" w:hAnsi="Times New Roman" w:cs="Times New Roman"/>
          <w:sz w:val="28"/>
          <w:szCs w:val="24"/>
        </w:rPr>
        <w:t xml:space="preserve"> Тел./факс: (863-75) 34-0-10;</w:t>
      </w:r>
    </w:p>
    <w:p w:rsidR="003A691C" w:rsidRDefault="003A691C" w:rsidP="003A691C">
      <w:pPr>
        <w:spacing w:after="0" w:line="240" w:lineRule="auto"/>
        <w:ind w:left="283" w:hanging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007A3" w:rsidRPr="003A691C" w:rsidRDefault="004A5713" w:rsidP="003A691C">
      <w:pPr>
        <w:spacing w:after="0" w:line="240" w:lineRule="auto"/>
        <w:ind w:left="283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66D29">
        <w:rPr>
          <w:rFonts w:ascii="Times New Roman" w:eastAsia="Calibri" w:hAnsi="Times New Roman" w:cs="Times New Roman"/>
          <w:sz w:val="28"/>
          <w:szCs w:val="24"/>
        </w:rPr>
        <w:t>Электронная почта</w:t>
      </w:r>
      <w:r w:rsidR="00666D29" w:rsidRPr="00666D29">
        <w:rPr>
          <w:rFonts w:ascii="Times New Roman" w:eastAsia="Calibri" w:hAnsi="Times New Roman" w:cs="Times New Roman"/>
          <w:sz w:val="28"/>
          <w:szCs w:val="24"/>
        </w:rPr>
        <w:t xml:space="preserve"> e-mail: </w:t>
      </w:r>
      <w:r w:rsidR="009007A3" w:rsidRPr="009007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rostgzr@gmail.com</w:t>
      </w:r>
    </w:p>
    <w:p w:rsidR="004A5713" w:rsidRPr="00B31636" w:rsidRDefault="004A5713" w:rsidP="004A5713">
      <w:pPr>
        <w:spacing w:after="0" w:line="240" w:lineRule="auto"/>
        <w:ind w:lef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D29" w:rsidRDefault="004A5713" w:rsidP="00666D29">
      <w:pPr>
        <w:spacing w:after="0" w:line="240" w:lineRule="auto"/>
        <w:ind w:left="283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66D29">
        <w:rPr>
          <w:rFonts w:ascii="Times New Roman" w:eastAsia="Calibri" w:hAnsi="Times New Roman" w:cs="Times New Roman"/>
          <w:sz w:val="28"/>
          <w:szCs w:val="24"/>
        </w:rPr>
        <w:t>Место работ</w:t>
      </w:r>
      <w:r w:rsidR="001C7A49">
        <w:rPr>
          <w:rFonts w:ascii="Times New Roman" w:eastAsia="Calibri" w:hAnsi="Times New Roman" w:cs="Times New Roman"/>
          <w:sz w:val="28"/>
          <w:szCs w:val="24"/>
        </w:rPr>
        <w:t>:</w:t>
      </w:r>
      <w:r w:rsidR="00666D29" w:rsidRPr="00666D29">
        <w:rPr>
          <w:rFonts w:ascii="Times New Roman" w:eastAsia="Calibri" w:hAnsi="Times New Roman" w:cs="Times New Roman"/>
          <w:sz w:val="28"/>
          <w:szCs w:val="24"/>
        </w:rPr>
        <w:t xml:space="preserve"> ФГБУ «Государственный заповедник «Ростовский» </w:t>
      </w:r>
    </w:p>
    <w:p w:rsidR="00666D29" w:rsidRPr="00666D29" w:rsidRDefault="00666D29" w:rsidP="00666D29">
      <w:pPr>
        <w:spacing w:after="0" w:line="240" w:lineRule="auto"/>
        <w:ind w:left="283" w:hanging="567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666D29" w:rsidRDefault="00666D29" w:rsidP="009E5F3F">
      <w:pPr>
        <w:spacing w:after="0" w:line="240" w:lineRule="auto"/>
        <w:ind w:left="283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66D29">
        <w:rPr>
          <w:rFonts w:ascii="Times New Roman" w:eastAsia="Calibri" w:hAnsi="Times New Roman" w:cs="Times New Roman"/>
          <w:sz w:val="28"/>
          <w:szCs w:val="24"/>
        </w:rPr>
        <w:t>Д</w:t>
      </w:r>
      <w:r w:rsidR="004A5713" w:rsidRPr="00666D29">
        <w:rPr>
          <w:rFonts w:ascii="Times New Roman" w:eastAsia="Calibri" w:hAnsi="Times New Roman" w:cs="Times New Roman"/>
          <w:sz w:val="28"/>
          <w:szCs w:val="24"/>
        </w:rPr>
        <w:t>олжность</w:t>
      </w:r>
      <w:r w:rsidRPr="00666D29">
        <w:rPr>
          <w:rFonts w:ascii="Times New Roman" w:eastAsia="Calibri" w:hAnsi="Times New Roman" w:cs="Times New Roman"/>
          <w:sz w:val="28"/>
          <w:szCs w:val="24"/>
        </w:rPr>
        <w:t>:</w:t>
      </w:r>
      <w:r w:rsidR="004A5713" w:rsidRPr="00666D2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666D29">
        <w:rPr>
          <w:rFonts w:ascii="Times New Roman" w:eastAsia="Calibri" w:hAnsi="Times New Roman" w:cs="Times New Roman"/>
          <w:sz w:val="28"/>
          <w:szCs w:val="24"/>
        </w:rPr>
        <w:t>Зам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еститель </w:t>
      </w:r>
      <w:r w:rsidRPr="00666D29">
        <w:rPr>
          <w:rFonts w:ascii="Times New Roman" w:eastAsia="Calibri" w:hAnsi="Times New Roman" w:cs="Times New Roman"/>
          <w:sz w:val="28"/>
          <w:szCs w:val="24"/>
        </w:rPr>
        <w:t>директор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по науке _________________</w:t>
      </w:r>
      <w:r w:rsidRPr="00666D29">
        <w:rPr>
          <w:rFonts w:ascii="Times New Roman" w:eastAsia="Calibri" w:hAnsi="Times New Roman" w:cs="Times New Roman"/>
          <w:sz w:val="28"/>
          <w:szCs w:val="24"/>
        </w:rPr>
        <w:t xml:space="preserve"> А.Д. Липкович</w:t>
      </w:r>
    </w:p>
    <w:p w:rsidR="00666D29" w:rsidRPr="00666D29" w:rsidRDefault="00666D29" w:rsidP="00666D29">
      <w:pPr>
        <w:spacing w:after="0" w:line="240" w:lineRule="auto"/>
        <w:ind w:left="283" w:hanging="567"/>
        <w:jc w:val="both"/>
        <w:rPr>
          <w:rFonts w:ascii="Times New Roman" w:eastAsia="Calibri" w:hAnsi="Times New Roman" w:cs="Times New Roman"/>
          <w:sz w:val="32"/>
          <w:szCs w:val="24"/>
        </w:rPr>
      </w:pPr>
    </w:p>
    <w:sectPr w:rsidR="00666D29" w:rsidRPr="00666D29" w:rsidSect="00BC7F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AE8"/>
    <w:multiLevelType w:val="hybridMultilevel"/>
    <w:tmpl w:val="CCDEEB48"/>
    <w:lvl w:ilvl="0" w:tplc="5D7AA91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4563"/>
    <w:multiLevelType w:val="hybridMultilevel"/>
    <w:tmpl w:val="9924796C"/>
    <w:lvl w:ilvl="0" w:tplc="6A30483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177B"/>
    <w:multiLevelType w:val="hybridMultilevel"/>
    <w:tmpl w:val="9924796C"/>
    <w:lvl w:ilvl="0" w:tplc="6A30483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F24E6"/>
    <w:multiLevelType w:val="hybridMultilevel"/>
    <w:tmpl w:val="64D484A4"/>
    <w:lvl w:ilvl="0" w:tplc="54B2A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B68EC"/>
    <w:multiLevelType w:val="hybridMultilevel"/>
    <w:tmpl w:val="F4202C06"/>
    <w:lvl w:ilvl="0" w:tplc="7626016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974FA"/>
    <w:multiLevelType w:val="hybridMultilevel"/>
    <w:tmpl w:val="C5F858AE"/>
    <w:lvl w:ilvl="0" w:tplc="80443BC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55A9B"/>
    <w:multiLevelType w:val="hybridMultilevel"/>
    <w:tmpl w:val="842C0016"/>
    <w:lvl w:ilvl="0" w:tplc="DFBE3A0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F3F12"/>
    <w:multiLevelType w:val="hybridMultilevel"/>
    <w:tmpl w:val="C872753A"/>
    <w:lvl w:ilvl="0" w:tplc="7B68A57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85E35"/>
    <w:multiLevelType w:val="hybridMultilevel"/>
    <w:tmpl w:val="BEF2BFF6"/>
    <w:lvl w:ilvl="0" w:tplc="601EF63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E3C47"/>
    <w:multiLevelType w:val="hybridMultilevel"/>
    <w:tmpl w:val="844E4744"/>
    <w:lvl w:ilvl="0" w:tplc="0A40878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22887"/>
    <w:multiLevelType w:val="hybridMultilevel"/>
    <w:tmpl w:val="D9C62F04"/>
    <w:lvl w:ilvl="0" w:tplc="5DB0C61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3510B"/>
    <w:multiLevelType w:val="hybridMultilevel"/>
    <w:tmpl w:val="D4B6027C"/>
    <w:lvl w:ilvl="0" w:tplc="D396E12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C4295"/>
    <w:multiLevelType w:val="hybridMultilevel"/>
    <w:tmpl w:val="3678F82C"/>
    <w:lvl w:ilvl="0" w:tplc="0E64692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C36FA"/>
    <w:multiLevelType w:val="hybridMultilevel"/>
    <w:tmpl w:val="855A770A"/>
    <w:lvl w:ilvl="0" w:tplc="56FEA1F4">
      <w:start w:val="1"/>
      <w:numFmt w:val="decimal"/>
      <w:lvlText w:val="%1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BC5004A"/>
    <w:multiLevelType w:val="hybridMultilevel"/>
    <w:tmpl w:val="7CD2EA9A"/>
    <w:lvl w:ilvl="0" w:tplc="216EB9B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57542"/>
    <w:multiLevelType w:val="hybridMultilevel"/>
    <w:tmpl w:val="88A834F0"/>
    <w:lvl w:ilvl="0" w:tplc="B2FAB9C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82BFC"/>
    <w:multiLevelType w:val="hybridMultilevel"/>
    <w:tmpl w:val="855A770A"/>
    <w:lvl w:ilvl="0" w:tplc="56FEA1F4">
      <w:start w:val="1"/>
      <w:numFmt w:val="decimal"/>
      <w:lvlText w:val="%1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EE16811"/>
    <w:multiLevelType w:val="hybridMultilevel"/>
    <w:tmpl w:val="59DCE22E"/>
    <w:lvl w:ilvl="0" w:tplc="B5842CB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21343"/>
    <w:multiLevelType w:val="hybridMultilevel"/>
    <w:tmpl w:val="646CF802"/>
    <w:lvl w:ilvl="0" w:tplc="0A20EDE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B55E57"/>
    <w:multiLevelType w:val="hybridMultilevel"/>
    <w:tmpl w:val="FBB0376C"/>
    <w:lvl w:ilvl="0" w:tplc="EBEA384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170DC"/>
    <w:multiLevelType w:val="hybridMultilevel"/>
    <w:tmpl w:val="CE9CC8F8"/>
    <w:lvl w:ilvl="0" w:tplc="1B5C0AF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8F792F"/>
    <w:multiLevelType w:val="hybridMultilevel"/>
    <w:tmpl w:val="98405A30"/>
    <w:lvl w:ilvl="0" w:tplc="478C4E3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AC66BF"/>
    <w:multiLevelType w:val="hybridMultilevel"/>
    <w:tmpl w:val="87DA4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60BEE"/>
    <w:multiLevelType w:val="hybridMultilevel"/>
    <w:tmpl w:val="A1748548"/>
    <w:lvl w:ilvl="0" w:tplc="8A4C27C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03159D"/>
    <w:multiLevelType w:val="hybridMultilevel"/>
    <w:tmpl w:val="ABEE71AA"/>
    <w:lvl w:ilvl="0" w:tplc="D166C06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D73B43"/>
    <w:multiLevelType w:val="hybridMultilevel"/>
    <w:tmpl w:val="977E4282"/>
    <w:lvl w:ilvl="0" w:tplc="57025DD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135FE2"/>
    <w:multiLevelType w:val="hybridMultilevel"/>
    <w:tmpl w:val="855A770A"/>
    <w:lvl w:ilvl="0" w:tplc="56FEA1F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850604"/>
    <w:multiLevelType w:val="hybridMultilevel"/>
    <w:tmpl w:val="EC38B286"/>
    <w:lvl w:ilvl="0" w:tplc="5394AC7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863524"/>
    <w:multiLevelType w:val="hybridMultilevel"/>
    <w:tmpl w:val="C2967F30"/>
    <w:lvl w:ilvl="0" w:tplc="91AACDB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E737C5"/>
    <w:multiLevelType w:val="hybridMultilevel"/>
    <w:tmpl w:val="5CFEFBFC"/>
    <w:lvl w:ilvl="0" w:tplc="BC6CF99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0842D7"/>
    <w:multiLevelType w:val="hybridMultilevel"/>
    <w:tmpl w:val="F692046A"/>
    <w:lvl w:ilvl="0" w:tplc="88D6FCA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593964"/>
    <w:multiLevelType w:val="hybridMultilevel"/>
    <w:tmpl w:val="023294FC"/>
    <w:lvl w:ilvl="0" w:tplc="009C9B8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CC1C2E"/>
    <w:multiLevelType w:val="hybridMultilevel"/>
    <w:tmpl w:val="6E02C07A"/>
    <w:lvl w:ilvl="0" w:tplc="54B2A90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>
    <w:nsid w:val="3E5A3DE5"/>
    <w:multiLevelType w:val="hybridMultilevel"/>
    <w:tmpl w:val="855A770A"/>
    <w:lvl w:ilvl="0" w:tplc="56FEA1F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725C79"/>
    <w:multiLevelType w:val="hybridMultilevel"/>
    <w:tmpl w:val="A5CC2FA2"/>
    <w:lvl w:ilvl="0" w:tplc="6318221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694D71"/>
    <w:multiLevelType w:val="hybridMultilevel"/>
    <w:tmpl w:val="639CE694"/>
    <w:lvl w:ilvl="0" w:tplc="1E96BFA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A82A92"/>
    <w:multiLevelType w:val="hybridMultilevel"/>
    <w:tmpl w:val="C02249A4"/>
    <w:lvl w:ilvl="0" w:tplc="67988FF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E2572C"/>
    <w:multiLevelType w:val="hybridMultilevel"/>
    <w:tmpl w:val="855A770A"/>
    <w:lvl w:ilvl="0" w:tplc="56FEA1F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D71D2E"/>
    <w:multiLevelType w:val="hybridMultilevel"/>
    <w:tmpl w:val="32B0D95E"/>
    <w:lvl w:ilvl="0" w:tplc="95986E6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B665F9"/>
    <w:multiLevelType w:val="hybridMultilevel"/>
    <w:tmpl w:val="8F08C756"/>
    <w:lvl w:ilvl="0" w:tplc="B840EA3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4908FB"/>
    <w:multiLevelType w:val="hybridMultilevel"/>
    <w:tmpl w:val="9924796C"/>
    <w:lvl w:ilvl="0" w:tplc="6A30483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A84C97"/>
    <w:multiLevelType w:val="hybridMultilevel"/>
    <w:tmpl w:val="F692046A"/>
    <w:lvl w:ilvl="0" w:tplc="88D6FCA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E25507"/>
    <w:multiLevelType w:val="hybridMultilevel"/>
    <w:tmpl w:val="79227A78"/>
    <w:lvl w:ilvl="0" w:tplc="0888B31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C31D11"/>
    <w:multiLevelType w:val="hybridMultilevel"/>
    <w:tmpl w:val="855A770A"/>
    <w:lvl w:ilvl="0" w:tplc="56FEA1F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3E41BC"/>
    <w:multiLevelType w:val="hybridMultilevel"/>
    <w:tmpl w:val="F692046A"/>
    <w:lvl w:ilvl="0" w:tplc="88D6FCA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715F39"/>
    <w:multiLevelType w:val="hybridMultilevel"/>
    <w:tmpl w:val="A8AE879E"/>
    <w:lvl w:ilvl="0" w:tplc="AAEA87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9B1FCD"/>
    <w:multiLevelType w:val="hybridMultilevel"/>
    <w:tmpl w:val="9924796C"/>
    <w:lvl w:ilvl="0" w:tplc="6A30483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2055C4"/>
    <w:multiLevelType w:val="hybridMultilevel"/>
    <w:tmpl w:val="2748776A"/>
    <w:lvl w:ilvl="0" w:tplc="6714DC9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187E0E"/>
    <w:multiLevelType w:val="hybridMultilevel"/>
    <w:tmpl w:val="9924796C"/>
    <w:lvl w:ilvl="0" w:tplc="6A30483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A6734C"/>
    <w:multiLevelType w:val="hybridMultilevel"/>
    <w:tmpl w:val="F6DC14CE"/>
    <w:lvl w:ilvl="0" w:tplc="5094D33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CB06EA"/>
    <w:multiLevelType w:val="hybridMultilevel"/>
    <w:tmpl w:val="EE165920"/>
    <w:lvl w:ilvl="0" w:tplc="7674BA6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5F2AC0"/>
    <w:multiLevelType w:val="hybridMultilevel"/>
    <w:tmpl w:val="787A6EFE"/>
    <w:lvl w:ilvl="0" w:tplc="9FAC1E8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5D43D2"/>
    <w:multiLevelType w:val="hybridMultilevel"/>
    <w:tmpl w:val="138C4FDE"/>
    <w:lvl w:ilvl="0" w:tplc="837A6DC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AB3337"/>
    <w:multiLevelType w:val="hybridMultilevel"/>
    <w:tmpl w:val="9924796C"/>
    <w:lvl w:ilvl="0" w:tplc="6A30483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F72DFC"/>
    <w:multiLevelType w:val="hybridMultilevel"/>
    <w:tmpl w:val="CB1C91CA"/>
    <w:lvl w:ilvl="0" w:tplc="E9E69B1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BD271C"/>
    <w:multiLevelType w:val="hybridMultilevel"/>
    <w:tmpl w:val="0FF46FF0"/>
    <w:lvl w:ilvl="0" w:tplc="B41AB8D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DC39C9"/>
    <w:multiLevelType w:val="hybridMultilevel"/>
    <w:tmpl w:val="012AFE0A"/>
    <w:lvl w:ilvl="0" w:tplc="F2F40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F03A72"/>
    <w:multiLevelType w:val="hybridMultilevel"/>
    <w:tmpl w:val="F692046A"/>
    <w:lvl w:ilvl="0" w:tplc="88D6FCA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BF6802"/>
    <w:multiLevelType w:val="hybridMultilevel"/>
    <w:tmpl w:val="C054E900"/>
    <w:lvl w:ilvl="0" w:tplc="545A56C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014576"/>
    <w:multiLevelType w:val="hybridMultilevel"/>
    <w:tmpl w:val="9924796C"/>
    <w:lvl w:ilvl="0" w:tplc="6A30483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EC1C35"/>
    <w:multiLevelType w:val="hybridMultilevel"/>
    <w:tmpl w:val="8292C008"/>
    <w:lvl w:ilvl="0" w:tplc="58D088C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A754C"/>
    <w:multiLevelType w:val="hybridMultilevel"/>
    <w:tmpl w:val="855A770A"/>
    <w:lvl w:ilvl="0" w:tplc="56FEA1F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05103A"/>
    <w:multiLevelType w:val="hybridMultilevel"/>
    <w:tmpl w:val="765AFA78"/>
    <w:lvl w:ilvl="0" w:tplc="27F2F0D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5"/>
  </w:num>
  <w:num w:numId="3">
    <w:abstractNumId w:val="17"/>
  </w:num>
  <w:num w:numId="4">
    <w:abstractNumId w:val="54"/>
  </w:num>
  <w:num w:numId="5">
    <w:abstractNumId w:val="49"/>
  </w:num>
  <w:num w:numId="6">
    <w:abstractNumId w:val="6"/>
  </w:num>
  <w:num w:numId="7">
    <w:abstractNumId w:val="50"/>
  </w:num>
  <w:num w:numId="8">
    <w:abstractNumId w:val="27"/>
  </w:num>
  <w:num w:numId="9">
    <w:abstractNumId w:val="62"/>
  </w:num>
  <w:num w:numId="10">
    <w:abstractNumId w:val="18"/>
  </w:num>
  <w:num w:numId="11">
    <w:abstractNumId w:val="30"/>
  </w:num>
  <w:num w:numId="12">
    <w:abstractNumId w:val="34"/>
  </w:num>
  <w:num w:numId="13">
    <w:abstractNumId w:val="23"/>
  </w:num>
  <w:num w:numId="14">
    <w:abstractNumId w:val="28"/>
  </w:num>
  <w:num w:numId="15">
    <w:abstractNumId w:val="21"/>
  </w:num>
  <w:num w:numId="16">
    <w:abstractNumId w:val="39"/>
  </w:num>
  <w:num w:numId="17">
    <w:abstractNumId w:val="52"/>
  </w:num>
  <w:num w:numId="18">
    <w:abstractNumId w:val="38"/>
  </w:num>
  <w:num w:numId="19">
    <w:abstractNumId w:val="19"/>
  </w:num>
  <w:num w:numId="20">
    <w:abstractNumId w:val="42"/>
  </w:num>
  <w:num w:numId="21">
    <w:abstractNumId w:val="29"/>
  </w:num>
  <w:num w:numId="22">
    <w:abstractNumId w:val="8"/>
  </w:num>
  <w:num w:numId="23">
    <w:abstractNumId w:val="58"/>
  </w:num>
  <w:num w:numId="24">
    <w:abstractNumId w:val="20"/>
  </w:num>
  <w:num w:numId="25">
    <w:abstractNumId w:val="14"/>
  </w:num>
  <w:num w:numId="26">
    <w:abstractNumId w:val="35"/>
  </w:num>
  <w:num w:numId="27">
    <w:abstractNumId w:val="12"/>
  </w:num>
  <w:num w:numId="28">
    <w:abstractNumId w:val="24"/>
  </w:num>
  <w:num w:numId="29">
    <w:abstractNumId w:val="15"/>
  </w:num>
  <w:num w:numId="30">
    <w:abstractNumId w:val="0"/>
  </w:num>
  <w:num w:numId="31">
    <w:abstractNumId w:val="4"/>
  </w:num>
  <w:num w:numId="32">
    <w:abstractNumId w:val="31"/>
  </w:num>
  <w:num w:numId="33">
    <w:abstractNumId w:val="9"/>
  </w:num>
  <w:num w:numId="34">
    <w:abstractNumId w:val="51"/>
  </w:num>
  <w:num w:numId="35">
    <w:abstractNumId w:val="5"/>
  </w:num>
  <w:num w:numId="36">
    <w:abstractNumId w:val="11"/>
  </w:num>
  <w:num w:numId="37">
    <w:abstractNumId w:val="7"/>
  </w:num>
  <w:num w:numId="38">
    <w:abstractNumId w:val="25"/>
  </w:num>
  <w:num w:numId="39">
    <w:abstractNumId w:val="36"/>
  </w:num>
  <w:num w:numId="40">
    <w:abstractNumId w:val="60"/>
  </w:num>
  <w:num w:numId="41">
    <w:abstractNumId w:val="10"/>
  </w:num>
  <w:num w:numId="42">
    <w:abstractNumId w:val="47"/>
  </w:num>
  <w:num w:numId="43">
    <w:abstractNumId w:val="45"/>
  </w:num>
  <w:num w:numId="44">
    <w:abstractNumId w:val="33"/>
  </w:num>
  <w:num w:numId="45">
    <w:abstractNumId w:val="22"/>
  </w:num>
  <w:num w:numId="46">
    <w:abstractNumId w:val="56"/>
  </w:num>
  <w:num w:numId="47">
    <w:abstractNumId w:val="3"/>
  </w:num>
  <w:num w:numId="48">
    <w:abstractNumId w:val="61"/>
  </w:num>
  <w:num w:numId="49">
    <w:abstractNumId w:val="37"/>
  </w:num>
  <w:num w:numId="50">
    <w:abstractNumId w:val="43"/>
  </w:num>
  <w:num w:numId="51">
    <w:abstractNumId w:val="40"/>
  </w:num>
  <w:num w:numId="52">
    <w:abstractNumId w:val="26"/>
  </w:num>
  <w:num w:numId="53">
    <w:abstractNumId w:val="13"/>
  </w:num>
  <w:num w:numId="54">
    <w:abstractNumId w:val="16"/>
  </w:num>
  <w:num w:numId="55">
    <w:abstractNumId w:val="32"/>
  </w:num>
  <w:num w:numId="56">
    <w:abstractNumId w:val="44"/>
  </w:num>
  <w:num w:numId="57">
    <w:abstractNumId w:val="57"/>
  </w:num>
  <w:num w:numId="58">
    <w:abstractNumId w:val="41"/>
  </w:num>
  <w:num w:numId="59">
    <w:abstractNumId w:val="2"/>
  </w:num>
  <w:num w:numId="60">
    <w:abstractNumId w:val="59"/>
  </w:num>
  <w:num w:numId="61">
    <w:abstractNumId w:val="48"/>
  </w:num>
  <w:num w:numId="62">
    <w:abstractNumId w:val="53"/>
  </w:num>
  <w:num w:numId="63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64"/>
    <w:rsid w:val="00012D91"/>
    <w:rsid w:val="00020EE0"/>
    <w:rsid w:val="00031E09"/>
    <w:rsid w:val="00041F54"/>
    <w:rsid w:val="0004222B"/>
    <w:rsid w:val="0005090C"/>
    <w:rsid w:val="00061A61"/>
    <w:rsid w:val="000902D6"/>
    <w:rsid w:val="00092EEB"/>
    <w:rsid w:val="00094631"/>
    <w:rsid w:val="000951C3"/>
    <w:rsid w:val="000F0552"/>
    <w:rsid w:val="001123BA"/>
    <w:rsid w:val="0014618F"/>
    <w:rsid w:val="00152C81"/>
    <w:rsid w:val="00176CBB"/>
    <w:rsid w:val="00180295"/>
    <w:rsid w:val="00190863"/>
    <w:rsid w:val="001A79F5"/>
    <w:rsid w:val="001B09D0"/>
    <w:rsid w:val="001C6AC8"/>
    <w:rsid w:val="001C7A49"/>
    <w:rsid w:val="001E3F53"/>
    <w:rsid w:val="001E6D7F"/>
    <w:rsid w:val="001F5F8E"/>
    <w:rsid w:val="001F6805"/>
    <w:rsid w:val="002229C2"/>
    <w:rsid w:val="002325C4"/>
    <w:rsid w:val="00264C13"/>
    <w:rsid w:val="00296E20"/>
    <w:rsid w:val="002C145A"/>
    <w:rsid w:val="002D7BD5"/>
    <w:rsid w:val="002E3430"/>
    <w:rsid w:val="002F0948"/>
    <w:rsid w:val="00330A08"/>
    <w:rsid w:val="00346E9D"/>
    <w:rsid w:val="00376D99"/>
    <w:rsid w:val="003A59C4"/>
    <w:rsid w:val="003A691C"/>
    <w:rsid w:val="003D6BE9"/>
    <w:rsid w:val="003E36EB"/>
    <w:rsid w:val="003E37B9"/>
    <w:rsid w:val="003F15CB"/>
    <w:rsid w:val="0042787B"/>
    <w:rsid w:val="00440E64"/>
    <w:rsid w:val="00451A28"/>
    <w:rsid w:val="00456731"/>
    <w:rsid w:val="00456FC3"/>
    <w:rsid w:val="00490352"/>
    <w:rsid w:val="004A5713"/>
    <w:rsid w:val="004B2C25"/>
    <w:rsid w:val="004C7954"/>
    <w:rsid w:val="00506BA0"/>
    <w:rsid w:val="005266FA"/>
    <w:rsid w:val="0053161D"/>
    <w:rsid w:val="00535F16"/>
    <w:rsid w:val="0056388D"/>
    <w:rsid w:val="005676F0"/>
    <w:rsid w:val="005A3243"/>
    <w:rsid w:val="005E663F"/>
    <w:rsid w:val="0060138B"/>
    <w:rsid w:val="00611995"/>
    <w:rsid w:val="0061375D"/>
    <w:rsid w:val="00631A21"/>
    <w:rsid w:val="00642915"/>
    <w:rsid w:val="00651240"/>
    <w:rsid w:val="00666D29"/>
    <w:rsid w:val="00695E95"/>
    <w:rsid w:val="006C23BD"/>
    <w:rsid w:val="006C7D64"/>
    <w:rsid w:val="0070649A"/>
    <w:rsid w:val="00733C5B"/>
    <w:rsid w:val="00745F3D"/>
    <w:rsid w:val="0077321F"/>
    <w:rsid w:val="007A169B"/>
    <w:rsid w:val="007C06D3"/>
    <w:rsid w:val="007C21F5"/>
    <w:rsid w:val="007D462F"/>
    <w:rsid w:val="007D563A"/>
    <w:rsid w:val="007F0CBE"/>
    <w:rsid w:val="0082593D"/>
    <w:rsid w:val="008925EC"/>
    <w:rsid w:val="008A0F7F"/>
    <w:rsid w:val="008B4947"/>
    <w:rsid w:val="008D50E9"/>
    <w:rsid w:val="008F3592"/>
    <w:rsid w:val="009007A3"/>
    <w:rsid w:val="0090085A"/>
    <w:rsid w:val="0092354E"/>
    <w:rsid w:val="00944153"/>
    <w:rsid w:val="009645E6"/>
    <w:rsid w:val="00974E3C"/>
    <w:rsid w:val="009763B1"/>
    <w:rsid w:val="00987160"/>
    <w:rsid w:val="009B3164"/>
    <w:rsid w:val="009E16B3"/>
    <w:rsid w:val="009E5F3F"/>
    <w:rsid w:val="00A25B80"/>
    <w:rsid w:val="00A40FC4"/>
    <w:rsid w:val="00A53CF2"/>
    <w:rsid w:val="00A653CF"/>
    <w:rsid w:val="00A67C88"/>
    <w:rsid w:val="00A77E0B"/>
    <w:rsid w:val="00A953C8"/>
    <w:rsid w:val="00AA755D"/>
    <w:rsid w:val="00AC173A"/>
    <w:rsid w:val="00AD7A7C"/>
    <w:rsid w:val="00AE02B9"/>
    <w:rsid w:val="00B31636"/>
    <w:rsid w:val="00B470C3"/>
    <w:rsid w:val="00B7778F"/>
    <w:rsid w:val="00B777F6"/>
    <w:rsid w:val="00B905A8"/>
    <w:rsid w:val="00BC3BC5"/>
    <w:rsid w:val="00BC7FDD"/>
    <w:rsid w:val="00BD63F9"/>
    <w:rsid w:val="00BD7BC8"/>
    <w:rsid w:val="00C61895"/>
    <w:rsid w:val="00C90EEE"/>
    <w:rsid w:val="00CA745A"/>
    <w:rsid w:val="00CC610D"/>
    <w:rsid w:val="00D17A64"/>
    <w:rsid w:val="00D33EAC"/>
    <w:rsid w:val="00D5699F"/>
    <w:rsid w:val="00D77422"/>
    <w:rsid w:val="00D85567"/>
    <w:rsid w:val="00D91E1E"/>
    <w:rsid w:val="00D97664"/>
    <w:rsid w:val="00DA19BB"/>
    <w:rsid w:val="00DE036D"/>
    <w:rsid w:val="00DE7883"/>
    <w:rsid w:val="00E0363A"/>
    <w:rsid w:val="00E038B1"/>
    <w:rsid w:val="00E167FD"/>
    <w:rsid w:val="00E27C1B"/>
    <w:rsid w:val="00E6028E"/>
    <w:rsid w:val="00E7471C"/>
    <w:rsid w:val="00E9215F"/>
    <w:rsid w:val="00E95BB2"/>
    <w:rsid w:val="00EE4B16"/>
    <w:rsid w:val="00EE690B"/>
    <w:rsid w:val="00EF1DCC"/>
    <w:rsid w:val="00F35DA3"/>
    <w:rsid w:val="00F443BD"/>
    <w:rsid w:val="00F61F99"/>
    <w:rsid w:val="00F67ACA"/>
    <w:rsid w:val="00F93A61"/>
    <w:rsid w:val="00FB7570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A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B8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74E3C"/>
  </w:style>
  <w:style w:type="paragraph" w:styleId="a6">
    <w:name w:val="Normal (Web)"/>
    <w:basedOn w:val="a"/>
    <w:uiPriority w:val="99"/>
    <w:rsid w:val="0097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4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40FC4"/>
    <w:pPr>
      <w:spacing w:after="0" w:line="240" w:lineRule="auto"/>
    </w:pPr>
    <w:rPr>
      <w:rFonts w:ascii="Times New Roman" w:eastAsia="Times New Roman" w:hAnsi="Times New Roman" w:cs="Mangal"/>
      <w:sz w:val="20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363A"/>
    <w:pPr>
      <w:ind w:left="720"/>
      <w:contextualSpacing/>
    </w:pPr>
  </w:style>
  <w:style w:type="character" w:customStyle="1" w:styleId="ns-view-message-head-sender-name">
    <w:name w:val="ns-view-message-head-sender-name"/>
    <w:basedOn w:val="a0"/>
    <w:rsid w:val="009007A3"/>
  </w:style>
  <w:style w:type="character" w:customStyle="1" w:styleId="mail-message-sender-email">
    <w:name w:val="mail-message-sender-email"/>
    <w:basedOn w:val="a0"/>
    <w:rsid w:val="00900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A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B8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74E3C"/>
  </w:style>
  <w:style w:type="paragraph" w:styleId="a6">
    <w:name w:val="Normal (Web)"/>
    <w:basedOn w:val="a"/>
    <w:uiPriority w:val="99"/>
    <w:rsid w:val="0097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4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40FC4"/>
    <w:pPr>
      <w:spacing w:after="0" w:line="240" w:lineRule="auto"/>
    </w:pPr>
    <w:rPr>
      <w:rFonts w:ascii="Times New Roman" w:eastAsia="Times New Roman" w:hAnsi="Times New Roman" w:cs="Mangal"/>
      <w:sz w:val="20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363A"/>
    <w:pPr>
      <w:ind w:left="720"/>
      <w:contextualSpacing/>
    </w:pPr>
  </w:style>
  <w:style w:type="character" w:customStyle="1" w:styleId="ns-view-message-head-sender-name">
    <w:name w:val="ns-view-message-head-sender-name"/>
    <w:basedOn w:val="a0"/>
    <w:rsid w:val="009007A3"/>
  </w:style>
  <w:style w:type="character" w:customStyle="1" w:styleId="mail-message-sender-email">
    <w:name w:val="mail-message-sender-email"/>
    <w:basedOn w:val="a0"/>
    <w:rsid w:val="0090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21433</Words>
  <Characters>122174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49</cp:revision>
  <cp:lastPrinted>2021-07-29T06:25:00Z</cp:lastPrinted>
  <dcterms:created xsi:type="dcterms:W3CDTF">2018-07-02T07:45:00Z</dcterms:created>
  <dcterms:modified xsi:type="dcterms:W3CDTF">2021-07-29T06:36:00Z</dcterms:modified>
</cp:coreProperties>
</file>